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88" w:rsidRDefault="00366688" w:rsidP="00366688">
      <w:pPr>
        <w:shd w:val="clear" w:color="auto" w:fill="FFFFFF"/>
        <w:spacing w:after="150"/>
      </w:pPr>
      <w:r>
        <w:t xml:space="preserve">                                                                                                  </w:t>
      </w:r>
    </w:p>
    <w:p w:rsidR="00366688" w:rsidRPr="00366688" w:rsidRDefault="00366688" w:rsidP="00366688">
      <w:pPr>
        <w:shd w:val="clear" w:color="auto" w:fill="FFFFFF"/>
        <w:spacing w:after="150"/>
        <w:rPr>
          <w:b/>
          <w:bCs/>
          <w:color w:val="000000"/>
        </w:rPr>
      </w:pPr>
      <w:r>
        <w:t xml:space="preserve">                                                                                                 </w:t>
      </w:r>
      <w:r w:rsidRPr="00296681">
        <w:rPr>
          <w:b/>
          <w:bCs/>
          <w:color w:val="000000"/>
        </w:rPr>
        <w:t>ПОЯСНИТЕЛЬНАЯ ЗАПИСКА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color w:val="000000"/>
        </w:rPr>
        <w:t>Алгебра и начала математического анализа 11 класс. Алимов Ш.А.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color w:val="000000"/>
        </w:rPr>
        <w:t xml:space="preserve">(3 </w:t>
      </w:r>
      <w:r>
        <w:rPr>
          <w:color w:val="000000"/>
        </w:rPr>
        <w:t>часа в неделю, 102 часа в год).</w:t>
      </w:r>
    </w:p>
    <w:p w:rsidR="00366688" w:rsidRPr="00366688" w:rsidRDefault="00366688" w:rsidP="00366688">
      <w:pPr>
        <w:ind w:firstLine="567"/>
        <w:jc w:val="both"/>
      </w:pPr>
      <w:r w:rsidRPr="00296681">
        <w:rPr>
          <w:color w:val="000000"/>
        </w:rPr>
        <w:t>Рабочая программа учебного предмета по алгебре и началам анализа для 11 класса разработана на основе: Примерной программы среднего общего образования ( базовый уровень) с учетом требований Федерального компонента государственного стандарта среднего общего образования и с учетом рекомендаций авторской программы Ш.А. Алимова</w:t>
      </w:r>
      <w:r>
        <w:rPr>
          <w:color w:val="000000"/>
        </w:rPr>
        <w:t>,</w:t>
      </w:r>
      <w:r w:rsidRPr="00366688">
        <w:t xml:space="preserve"> </w:t>
      </w:r>
      <w:r>
        <w:t xml:space="preserve">основной образовательной программы среднего  общего образования МКОУ «СОШ </w:t>
      </w:r>
      <w:proofErr w:type="spellStart"/>
      <w:r>
        <w:t>с</w:t>
      </w:r>
      <w:proofErr w:type="gramStart"/>
      <w:r>
        <w:t>.Д</w:t>
      </w:r>
      <w:proofErr w:type="gramEnd"/>
      <w:r>
        <w:t>аусуз</w:t>
      </w:r>
      <w:proofErr w:type="spellEnd"/>
      <w:r>
        <w:t>»</w:t>
      </w:r>
      <w:r w:rsidRPr="00296681">
        <w:rPr>
          <w:color w:val="000000"/>
        </w:rPr>
        <w:t xml:space="preserve">. При реализации рабочей программы используется учебник « Алгебра 10-11 класс», авторы: Ш.А. Алимов </w:t>
      </w:r>
      <w:r>
        <w:rPr>
          <w:color w:val="000000"/>
        </w:rPr>
        <w:t>и др., М.: Просвещение , 2014г.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Цель изучения</w:t>
      </w:r>
      <w:r w:rsidRPr="00296681">
        <w:rPr>
          <w:color w:val="000000"/>
        </w:rPr>
        <w:t>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 интеллектуальное развитие, формирование качеств личности, необходимых человеку для полноценной жизни в совреме</w:t>
      </w:r>
      <w:r w:rsidRPr="00296681">
        <w:rPr>
          <w:color w:val="000000"/>
        </w:rPr>
        <w:t>н</w:t>
      </w:r>
      <w:r w:rsidRPr="00296681">
        <w:rPr>
          <w:color w:val="000000"/>
        </w:rPr>
        <w:t>ном обществе: ясность и точность мысли, критичность мышления, интуиция, логическое мышление, элементы алгоритмической культуры, пр</w:t>
      </w:r>
      <w:r w:rsidRPr="00296681">
        <w:rPr>
          <w:color w:val="000000"/>
        </w:rPr>
        <w:t>о</w:t>
      </w:r>
      <w:r w:rsidRPr="00296681">
        <w:rPr>
          <w:color w:val="000000"/>
        </w:rPr>
        <w:t>странственных представлений, способность к преодолению трудностей;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</w:t>
      </w:r>
      <w:r w:rsidRPr="00296681">
        <w:rPr>
          <w:color w:val="000000"/>
        </w:rPr>
        <w:t>о</w:t>
      </w:r>
      <w:r w:rsidRPr="00296681">
        <w:rPr>
          <w:color w:val="000000"/>
        </w:rPr>
        <w:t>цессов;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приобретение конкретных знаний о пространстве и практически значимых умений, фор</w:t>
      </w:r>
      <w:r w:rsidRPr="00296681">
        <w:rPr>
          <w:color w:val="000000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296681">
        <w:rPr>
          <w:color w:val="000000"/>
        </w:rPr>
        <w:softHyphen/>
        <w:t>ческой культуры, для эстети</w:t>
      </w:r>
      <w:r>
        <w:rPr>
          <w:color w:val="000000"/>
        </w:rPr>
        <w:t>ческого воспитания обучающихся.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Задачи изучения: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- систематизация сведений о числах; изучение новых видов числовых выражений и формул; совершенствование практических навыков и вычисл</w:t>
      </w:r>
      <w:r w:rsidRPr="00296681">
        <w:rPr>
          <w:color w:val="000000"/>
        </w:rPr>
        <w:t>и</w:t>
      </w:r>
      <w:r w:rsidRPr="00296681">
        <w:rPr>
          <w:color w:val="000000"/>
        </w:rPr>
        <w:t>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366688" w:rsidRDefault="00366688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366688" w:rsidRDefault="00366688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lastRenderedPageBreak/>
        <w:t>Общая характеристика курса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курса включён раздел «Логика и множества», что связано с реализацией целей обще интеллектуального и общекультурного ра</w:t>
      </w:r>
      <w:r w:rsidRPr="00296681">
        <w:rPr>
          <w:color w:val="000000"/>
        </w:rPr>
        <w:t>з</w:t>
      </w:r>
      <w:r w:rsidRPr="00296681">
        <w:rPr>
          <w:color w:val="000000"/>
        </w:rPr>
        <w:t>вития учащихся. Содержание раздела разворачивается в содержательно – методологическую линию, пронизывающую все основные содержательные линии. При этом она служит цели овладения учащимися некоторыми элементами универсального математического языка.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Содержание линии «Арифметика» служит базой для дальнейшего изучения учащимися математики, способствуют развитию их логического мышл</w:t>
      </w:r>
      <w:r w:rsidRPr="00296681">
        <w:rPr>
          <w:color w:val="000000"/>
        </w:rPr>
        <w:t>е</w:t>
      </w:r>
      <w:r w:rsidRPr="00296681">
        <w:rPr>
          <w:color w:val="000000"/>
        </w:rPr>
        <w:t>ния, формированию умения пользоваться алгоритмами, а также приобретению практических навыков, необходимых в повседневной жизни. Разв</w:t>
      </w:r>
      <w:r w:rsidRPr="00296681">
        <w:rPr>
          <w:color w:val="000000"/>
        </w:rPr>
        <w:t>и</w:t>
      </w:r>
      <w:r w:rsidRPr="00296681">
        <w:rPr>
          <w:color w:val="000000"/>
        </w:rPr>
        <w:t>тие понятия о числе в основной школе связано с рациональными и иррациональными числами, формированием первичных представлений о дейс</w:t>
      </w:r>
      <w:r w:rsidRPr="00296681">
        <w:rPr>
          <w:color w:val="000000"/>
        </w:rPr>
        <w:t>т</w:t>
      </w:r>
      <w:r w:rsidRPr="00296681">
        <w:rPr>
          <w:color w:val="000000"/>
        </w:rPr>
        <w:t>вительном числе.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знание математики как языка для построения математических моделей процессов и явлений реального мира.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</w:t>
      </w:r>
      <w:r w:rsidRPr="00296681">
        <w:rPr>
          <w:color w:val="000000"/>
        </w:rPr>
        <w:t>ж</w:t>
      </w:r>
      <w:r w:rsidRPr="00296681">
        <w:rPr>
          <w:color w:val="000000"/>
        </w:rPr>
        <w:t>дений также являются задачами изучения алгебры. Преобразование символьных форм вносит специфический вклад в развитие воображения уч</w:t>
      </w:r>
      <w:r w:rsidRPr="00296681">
        <w:rPr>
          <w:color w:val="000000"/>
        </w:rPr>
        <w:t>а</w:t>
      </w:r>
      <w:r w:rsidRPr="00296681">
        <w:rPr>
          <w:color w:val="000000"/>
        </w:rPr>
        <w:t>щихся, их способностей к математическому творчеству. В основной школе материал группируется вокруг рациональных выражений.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умению использовать различные языки математики (словесный, символьный, графический), вносит вклад в формирование представлений о роли математики в развитии цивилизации и культуры.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</w:t>
      </w:r>
      <w:r w:rsidRPr="00296681">
        <w:rPr>
          <w:color w:val="000000"/>
        </w:rPr>
        <w:t>и</w:t>
      </w:r>
      <w:r w:rsidRPr="00296681">
        <w:rPr>
          <w:color w:val="000000"/>
        </w:rPr>
        <w:t>зировать информацию, представлять различных формах, понимать вероятностный характер многих реальных зависимостей, производить просте</w:t>
      </w:r>
      <w:r w:rsidRPr="00296681">
        <w:rPr>
          <w:color w:val="000000"/>
        </w:rPr>
        <w:t>й</w:t>
      </w:r>
      <w:r w:rsidRPr="00296681">
        <w:rPr>
          <w:color w:val="000000"/>
        </w:rPr>
        <w:t>шие вероятностные расчёты. Изучение основ комбинаторики позволит учащемуся осуществлять рассмотрение случаев</w:t>
      </w:r>
      <w:proofErr w:type="gramStart"/>
      <w:r w:rsidRPr="00296681">
        <w:rPr>
          <w:color w:val="000000"/>
        </w:rPr>
        <w:t xml:space="preserve"> ,</w:t>
      </w:r>
      <w:proofErr w:type="gramEnd"/>
      <w:r w:rsidRPr="00296681">
        <w:rPr>
          <w:color w:val="000000"/>
        </w:rPr>
        <w:t>перебор о подсчёт числа в</w:t>
      </w:r>
      <w:r w:rsidRPr="00296681">
        <w:rPr>
          <w:color w:val="000000"/>
        </w:rPr>
        <w:t>а</w:t>
      </w:r>
      <w:r w:rsidRPr="00296681">
        <w:rPr>
          <w:color w:val="000000"/>
        </w:rPr>
        <w:t>риантов, в том числе в простейших прикладных задачах.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Место предмета в федеральном базисном учебном плане.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proofErr w:type="gramStart"/>
      <w:r w:rsidRPr="00296681">
        <w:rPr>
          <w:color w:val="000000"/>
        </w:rPr>
        <w:t>Согласно Федеральному базисному учебному плану на изучение математики в 11 классе отводится не менее 170 часов из расчета 5 ч в неделю, при этом разделение часов на изучение алгебры и началам анализа, и геометрии может быть следующим:3 часа в неделю алгебры, итого 102 часа; 2 часа в неделю геометрии, итого 68 часов.</w:t>
      </w:r>
      <w:proofErr w:type="gramEnd"/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соответствии с уч</w:t>
      </w:r>
      <w:r>
        <w:rPr>
          <w:color w:val="000000"/>
        </w:rPr>
        <w:t>ебным планом МК</w:t>
      </w:r>
      <w:r w:rsidRPr="00296681">
        <w:rPr>
          <w:color w:val="000000"/>
        </w:rPr>
        <w:t xml:space="preserve">ОУ </w:t>
      </w:r>
      <w:r>
        <w:rPr>
          <w:color w:val="000000"/>
        </w:rPr>
        <w:t xml:space="preserve">«СОШ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аусуз</w:t>
      </w:r>
      <w:proofErr w:type="spellEnd"/>
      <w:r>
        <w:rPr>
          <w:color w:val="000000"/>
        </w:rPr>
        <w:t>» на 2020-2021</w:t>
      </w:r>
      <w:r w:rsidRPr="00296681">
        <w:rPr>
          <w:color w:val="000000"/>
        </w:rPr>
        <w:t xml:space="preserve"> учебный год на изучение курса алгебры и началам анализа в 11 классе о</w:t>
      </w:r>
      <w:r w:rsidRPr="00296681">
        <w:rPr>
          <w:color w:val="000000"/>
        </w:rPr>
        <w:t>т</w:t>
      </w:r>
      <w:r w:rsidRPr="00296681">
        <w:rPr>
          <w:color w:val="000000"/>
        </w:rPr>
        <w:t>во</w:t>
      </w:r>
      <w:r>
        <w:rPr>
          <w:color w:val="000000"/>
        </w:rPr>
        <w:t>дится 3 часа в неделю, всего 102</w:t>
      </w:r>
      <w:r w:rsidRPr="00296681">
        <w:rPr>
          <w:color w:val="000000"/>
        </w:rPr>
        <w:t xml:space="preserve"> часов в год. Срок реализации рабочей учебной программы – один учебный год.</w:t>
      </w:r>
    </w:p>
    <w:p w:rsidR="00366688" w:rsidRDefault="00366688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366688" w:rsidRDefault="00366688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  <w:r w:rsidRPr="00296681">
        <w:rPr>
          <w:b/>
          <w:bCs/>
          <w:color w:val="000000"/>
        </w:rPr>
        <w:lastRenderedPageBreak/>
        <w:t>СОДЕРЖАНИЕ ОБУЧЕНИЯ</w:t>
      </w:r>
    </w:p>
    <w:p w:rsidR="00366688" w:rsidRPr="00366688" w:rsidRDefault="00366688" w:rsidP="00366688">
      <w:pPr>
        <w:shd w:val="clear" w:color="auto" w:fill="FFFFFF"/>
        <w:spacing w:after="150"/>
        <w:rPr>
          <w:b/>
          <w:color w:val="000000"/>
        </w:rPr>
      </w:pPr>
      <w:r w:rsidRPr="00366688">
        <w:rPr>
          <w:b/>
          <w:color w:val="000000"/>
        </w:rPr>
        <w:t>1.Повторение курса 10 класс 4часа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2. Производная 17</w:t>
      </w:r>
      <w:r w:rsidRPr="00296681">
        <w:rPr>
          <w:b/>
          <w:bCs/>
          <w:color w:val="000000"/>
        </w:rPr>
        <w:t xml:space="preserve"> часов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Производная. Производные суммы, произведения и част</w:t>
      </w:r>
      <w:r w:rsidRPr="00296681">
        <w:rPr>
          <w:color w:val="000000"/>
        </w:rPr>
        <w:softHyphen/>
        <w:t>ного. Производная степенной функции с целым показате</w:t>
      </w:r>
      <w:r w:rsidRPr="00296681">
        <w:rPr>
          <w:color w:val="000000"/>
        </w:rPr>
        <w:softHyphen/>
        <w:t>лем. Производные синуса и косин</w:t>
      </w:r>
      <w:r w:rsidRPr="00296681">
        <w:rPr>
          <w:color w:val="000000"/>
        </w:rPr>
        <w:t>у</w:t>
      </w:r>
      <w:r w:rsidRPr="00296681">
        <w:rPr>
          <w:color w:val="000000"/>
        </w:rPr>
        <w:t>са.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Основные цели:</w:t>
      </w:r>
    </w:p>
    <w:p w:rsidR="00366688" w:rsidRPr="00296681" w:rsidRDefault="00366688" w:rsidP="008155E9">
      <w:pPr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ввести понятие производной;</w:t>
      </w:r>
    </w:p>
    <w:p w:rsidR="00366688" w:rsidRPr="00296681" w:rsidRDefault="00366688" w:rsidP="008155E9">
      <w:pPr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научить находить производные функций в случаях, не тре</w:t>
      </w:r>
      <w:r w:rsidRPr="00296681">
        <w:rPr>
          <w:color w:val="000000"/>
        </w:rPr>
        <w:softHyphen/>
        <w:t>бующих трудоемких выкладок.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При введении понятия производной и изучении ее свой</w:t>
      </w:r>
      <w:proofErr w:type="gramStart"/>
      <w:r w:rsidRPr="00296681">
        <w:rPr>
          <w:color w:val="000000"/>
        </w:rPr>
        <w:t>ств сл</w:t>
      </w:r>
      <w:proofErr w:type="gramEnd"/>
      <w:r w:rsidRPr="00296681">
        <w:rPr>
          <w:color w:val="000000"/>
        </w:rPr>
        <w:t>едует опираться на наглядно-интуитивные пред</w:t>
      </w:r>
      <w:r w:rsidRPr="00296681">
        <w:rPr>
          <w:color w:val="000000"/>
        </w:rPr>
        <w:softHyphen/>
        <w:t>ставления учащихся о приближении значений функции к некоторому числу, о приближении участка кривой к пря</w:t>
      </w:r>
      <w:r w:rsidRPr="00296681">
        <w:rPr>
          <w:color w:val="000000"/>
        </w:rPr>
        <w:softHyphen/>
        <w:t>мой линии и т. п.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Формирование понятия предела функции, а также уме</w:t>
      </w:r>
      <w:r w:rsidRPr="00296681">
        <w:rPr>
          <w:color w:val="000000"/>
        </w:rPr>
        <w:softHyphen/>
        <w:t>ние воспроизводить доказательства каких-либо теорем в данном разделе не предусматриваю</w:t>
      </w:r>
      <w:r w:rsidRPr="00296681">
        <w:rPr>
          <w:color w:val="000000"/>
        </w:rPr>
        <w:t>т</w:t>
      </w:r>
      <w:r w:rsidRPr="00296681">
        <w:rPr>
          <w:color w:val="000000"/>
        </w:rPr>
        <w:t>ся. В качестве примера вывода правил нахождения производных в классе рассмат</w:t>
      </w:r>
      <w:r w:rsidRPr="00296681">
        <w:rPr>
          <w:color w:val="000000"/>
        </w:rPr>
        <w:softHyphen/>
        <w:t>ривается только теорема о производной суммы, все осталь</w:t>
      </w:r>
      <w:r w:rsidRPr="00296681">
        <w:rPr>
          <w:color w:val="000000"/>
        </w:rPr>
        <w:softHyphen/>
        <w:t>ные те</w:t>
      </w:r>
      <w:r w:rsidRPr="00296681">
        <w:rPr>
          <w:color w:val="000000"/>
        </w:rPr>
        <w:t>о</w:t>
      </w:r>
      <w:r w:rsidRPr="00296681">
        <w:rPr>
          <w:color w:val="000000"/>
        </w:rPr>
        <w:t>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ходе решения задач на применение формулы произ</w:t>
      </w:r>
      <w:r w:rsidRPr="00296681">
        <w:rPr>
          <w:color w:val="000000"/>
        </w:rPr>
        <w:softHyphen/>
        <w:t>водной сложной функции можно ограничиться случаем </w:t>
      </w:r>
      <w:proofErr w:type="spellStart"/>
      <w:r w:rsidRPr="00296681">
        <w:rPr>
          <w:i/>
          <w:iCs/>
          <w:color w:val="000000"/>
        </w:rPr>
        <w:t>f</w:t>
      </w:r>
      <w:proofErr w:type="spellEnd"/>
      <w:r w:rsidRPr="00296681">
        <w:rPr>
          <w:i/>
          <w:iCs/>
          <w:color w:val="000000"/>
        </w:rPr>
        <w:t>(</w:t>
      </w:r>
      <w:proofErr w:type="spellStart"/>
      <w:r w:rsidRPr="00296681">
        <w:rPr>
          <w:i/>
          <w:iCs/>
          <w:color w:val="000000"/>
        </w:rPr>
        <w:t>kx</w:t>
      </w:r>
      <w:proofErr w:type="spellEnd"/>
      <w:r w:rsidRPr="00296681">
        <w:rPr>
          <w:i/>
          <w:iCs/>
          <w:color w:val="000000"/>
        </w:rPr>
        <w:t> + Ь): </w:t>
      </w:r>
      <w:r w:rsidRPr="00296681">
        <w:rPr>
          <w:color w:val="000000"/>
        </w:rPr>
        <w:t>именно этот случай необх</w:t>
      </w:r>
      <w:r w:rsidRPr="00296681">
        <w:rPr>
          <w:color w:val="000000"/>
        </w:rPr>
        <w:t>о</w:t>
      </w:r>
      <w:r w:rsidRPr="00296681">
        <w:rPr>
          <w:color w:val="000000"/>
        </w:rPr>
        <w:t>дим далее.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Требования к математической подготовке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результате изучения темы учащиеся должны: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знать: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понятие производной функции, физического и геометрического смысла производной;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понятие производной степени, корня;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правила дифференцирования;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формулы производных элементарных функций;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уравнение касательной к графику функции;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алгоритм составления уравнения касательной;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уметь: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вычислять производную степенной функции и корня;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lastRenderedPageBreak/>
        <w:t>• находить производные суммы, разности, произведения, частного;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производные основных элементарных функций;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находить производные элементарных функций сложного аргумента;</w:t>
      </w:r>
    </w:p>
    <w:p w:rsidR="00366688" w:rsidRDefault="00366688" w:rsidP="00366688">
      <w:pPr>
        <w:shd w:val="clear" w:color="auto" w:fill="FFFFFF"/>
        <w:spacing w:after="150"/>
        <w:rPr>
          <w:b/>
          <w:bCs/>
          <w:color w:val="000000"/>
        </w:rPr>
      </w:pP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3</w:t>
      </w:r>
      <w:r w:rsidRPr="00296681">
        <w:rPr>
          <w:b/>
          <w:bCs/>
          <w:color w:val="000000"/>
        </w:rPr>
        <w:t xml:space="preserve">. Применение производной </w:t>
      </w:r>
      <w:r>
        <w:rPr>
          <w:b/>
          <w:bCs/>
          <w:color w:val="000000"/>
        </w:rPr>
        <w:t>17</w:t>
      </w:r>
      <w:r w:rsidRPr="00296681">
        <w:rPr>
          <w:b/>
          <w:bCs/>
          <w:color w:val="000000"/>
        </w:rPr>
        <w:t xml:space="preserve"> часов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</w:t>
      </w:r>
      <w:r w:rsidRPr="00296681">
        <w:rPr>
          <w:color w:val="000000"/>
        </w:rPr>
        <w:softHyphen/>
        <w:t>го значений.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Основная цель:</w:t>
      </w:r>
    </w:p>
    <w:p w:rsidR="00366688" w:rsidRPr="00296681" w:rsidRDefault="00366688" w:rsidP="008155E9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ознакомить с простейшими мето</w:t>
      </w:r>
      <w:r w:rsidRPr="00296681">
        <w:rPr>
          <w:color w:val="000000"/>
        </w:rPr>
        <w:softHyphen/>
        <w:t>дами дифференциального исчисления;</w:t>
      </w:r>
    </w:p>
    <w:p w:rsidR="00366688" w:rsidRPr="00296681" w:rsidRDefault="00366688" w:rsidP="008155E9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выработать умение применять их для исследования функций и построения графиков.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Опора на геометрический и механический смысл произ</w:t>
      </w:r>
      <w:r w:rsidRPr="00296681">
        <w:rPr>
          <w:color w:val="000000"/>
        </w:rPr>
        <w:softHyphen/>
        <w:t xml:space="preserve">водной делает интуитивно ясными критерии возрастания </w:t>
      </w:r>
      <w:proofErr w:type="gramStart"/>
      <w:r w:rsidRPr="00296681">
        <w:rPr>
          <w:color w:val="000000"/>
        </w:rPr>
        <w:t>?и</w:t>
      </w:r>
      <w:proofErr w:type="gramEnd"/>
      <w:r w:rsidRPr="00296681">
        <w:rPr>
          <w:color w:val="000000"/>
        </w:rPr>
        <w:t xml:space="preserve"> убывания функций, признаки максимума и минимума.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Основное внимание должно быть уделено разнообразным задачам, связанным с использованием производной для ис</w:t>
      </w:r>
      <w:r w:rsidRPr="00296681">
        <w:rPr>
          <w:color w:val="000000"/>
        </w:rPr>
        <w:softHyphen/>
        <w:t xml:space="preserve">следования функций. Остальной материал (применение производной к приближенным вычислениям, производная в физике и технике) </w:t>
      </w:r>
      <w:r>
        <w:rPr>
          <w:color w:val="000000"/>
        </w:rPr>
        <w:t>дается в ознакомительном плане.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Требования к математической подготовке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результате изучения темы учащиеся должны: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знать: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понятие стационарных, критических точек, точек экстремума;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как применять производную к исследованию функций и построению графиков;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как исследовать в простейших случаях функции на монотонность, находить наибольшее и наименьшее значения функции;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уметь: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находить интервалы возрастания и убывания функций;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строить эскиз графика непрерывной функции, определённой на отрезке;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находить стационарные точки функции, критические точки и точки экстремума;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применять производную к исследованию функций и построению графиков;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lastRenderedPageBreak/>
        <w:t>• находить наибольшее и наименьшее значение функции;</w:t>
      </w:r>
    </w:p>
    <w:p w:rsidR="00366688" w:rsidRPr="00296681" w:rsidRDefault="008155E9" w:rsidP="00366688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4</w:t>
      </w:r>
      <w:r w:rsidR="00366688" w:rsidRPr="00296681">
        <w:rPr>
          <w:b/>
          <w:bCs/>
          <w:color w:val="000000"/>
        </w:rPr>
        <w:t xml:space="preserve">. </w:t>
      </w:r>
      <w:proofErr w:type="gramStart"/>
      <w:r w:rsidR="00366688" w:rsidRPr="00296681">
        <w:rPr>
          <w:b/>
          <w:bCs/>
          <w:color w:val="000000"/>
        </w:rPr>
        <w:t>Первообразная</w:t>
      </w:r>
      <w:proofErr w:type="gramEnd"/>
      <w:r w:rsidR="00366688" w:rsidRPr="00296681">
        <w:rPr>
          <w:b/>
          <w:bCs/>
          <w:color w:val="000000"/>
        </w:rPr>
        <w:t xml:space="preserve"> и интеграл </w:t>
      </w:r>
      <w:r w:rsidR="00366688">
        <w:rPr>
          <w:b/>
          <w:bCs/>
          <w:color w:val="000000"/>
        </w:rPr>
        <w:t>18</w:t>
      </w:r>
      <w:r w:rsidR="00366688" w:rsidRPr="00296681">
        <w:rPr>
          <w:b/>
          <w:bCs/>
          <w:color w:val="000000"/>
        </w:rPr>
        <w:t xml:space="preserve"> часов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Первообразная. Первообразные степенной функции с це</w:t>
      </w:r>
      <w:r w:rsidRPr="00296681">
        <w:rPr>
          <w:color w:val="000000"/>
        </w:rPr>
        <w:softHyphen/>
        <w:t>лым показателем </w:t>
      </w:r>
      <w:r w:rsidRPr="00296681">
        <w:rPr>
          <w:i/>
          <w:iCs/>
          <w:color w:val="000000"/>
        </w:rPr>
        <w:t>(</w:t>
      </w:r>
      <w:proofErr w:type="spellStart"/>
      <w:proofErr w:type="gramStart"/>
      <w:r w:rsidRPr="00296681">
        <w:rPr>
          <w:i/>
          <w:iCs/>
          <w:color w:val="000000"/>
        </w:rPr>
        <w:t>п</w:t>
      </w:r>
      <w:proofErr w:type="spellEnd"/>
      <w:proofErr w:type="gramEnd"/>
      <w:r w:rsidRPr="00296681">
        <w:rPr>
          <w:i/>
          <w:iCs/>
          <w:color w:val="000000"/>
        </w:rPr>
        <w:t> </w:t>
      </w:r>
      <w:r w:rsidR="00AF5F16" w:rsidRPr="00AF5F16">
        <w:rPr>
          <w:i/>
          <w:iCs/>
          <w:noProof/>
          <w:color w:val="000000"/>
        </w:rPr>
      </w:r>
      <w:r w:rsidR="00AF5F16">
        <w:rPr>
          <w:i/>
          <w:iCs/>
          <w:noProof/>
          <w:color w:val="000000"/>
        </w:rPr>
        <w:pict>
          <v:rect id="AutoShape 7" o:spid="_x0000_s1026" alt="Описание: https://arhivurokov.ru/multiurok/c/6/0/c602e2b334482501e6df671574424d0d37914cf3/rabochaia-proghramma-po-alghiebrie-11-klass-2016-2017-uchiebnyi-ghod_1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xchitJwMAAFoGAAAOAAAA&#10;AAAAAAAAAAAAAC4CAABkcnMvZTJvRG9jLnhtbFBLAQItABQABgAIAAAAIQBMoOks2AAAAAMBAAAP&#10;AAAAAAAAAAAAAAAAAIEFAABkcnMvZG93bnJldi54bWxQSwUGAAAAAAQABADzAAAAhgYAAAAA&#10;" filled="f" stroked="f">
            <o:lock v:ext="edit" aspectratio="t"/>
            <w10:wrap type="none"/>
            <w10:anchorlock/>
          </v:rect>
        </w:pict>
      </w:r>
      <w:r w:rsidRPr="00296681">
        <w:rPr>
          <w:i/>
          <w:iCs/>
          <w:color w:val="000000"/>
        </w:rPr>
        <w:t> </w:t>
      </w:r>
      <w:r w:rsidRPr="00296681">
        <w:rPr>
          <w:color w:val="000000"/>
        </w:rPr>
        <w:t xml:space="preserve">-1), синуса и косинуса. Простейшие правила нахождения </w:t>
      </w:r>
      <w:proofErr w:type="gramStart"/>
      <w:r w:rsidRPr="00296681">
        <w:rPr>
          <w:color w:val="000000"/>
        </w:rPr>
        <w:t>первоо</w:t>
      </w:r>
      <w:r w:rsidRPr="00296681">
        <w:rPr>
          <w:color w:val="000000"/>
        </w:rPr>
        <w:t>б</w:t>
      </w:r>
      <w:r w:rsidRPr="00296681">
        <w:rPr>
          <w:color w:val="000000"/>
        </w:rPr>
        <w:t>разных</w:t>
      </w:r>
      <w:proofErr w:type="gramEnd"/>
      <w:r w:rsidRPr="00296681">
        <w:rPr>
          <w:color w:val="000000"/>
        </w:rPr>
        <w:t>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Площадь криволинейной трапеции. Интеграл. Формула Ньютона — Лейбница. Применение интеграла к вычисле</w:t>
      </w:r>
      <w:r w:rsidRPr="00296681">
        <w:rPr>
          <w:color w:val="000000"/>
        </w:rPr>
        <w:softHyphen/>
        <w:t>нию площадей и объемов.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Основные цели:</w:t>
      </w:r>
    </w:p>
    <w:p w:rsidR="00366688" w:rsidRPr="00296681" w:rsidRDefault="00366688" w:rsidP="008155E9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ознакомить с интегрированием как операцией, обратной дифференцированию;</w:t>
      </w:r>
    </w:p>
    <w:p w:rsidR="00366688" w:rsidRPr="00296681" w:rsidRDefault="00366688" w:rsidP="008155E9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показать применение интеграла к решению геометрических задач.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</w:t>
      </w:r>
      <w:r w:rsidRPr="00296681">
        <w:rPr>
          <w:color w:val="000000"/>
        </w:rPr>
        <w:t>р</w:t>
      </w:r>
      <w:r w:rsidRPr="00296681">
        <w:rPr>
          <w:color w:val="000000"/>
        </w:rPr>
        <w:t>вообразных.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Интеграл вводится на основе рассмотрения задачи о пло</w:t>
      </w:r>
      <w:r w:rsidRPr="00296681">
        <w:rPr>
          <w:color w:val="000000"/>
        </w:rPr>
        <w:softHyphen/>
        <w:t>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качестве иллюстрации применения интеграла рассмат</w:t>
      </w:r>
      <w:r w:rsidRPr="00296681">
        <w:rPr>
          <w:color w:val="000000"/>
        </w:rPr>
        <w:softHyphen/>
        <w:t>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</w:t>
      </w:r>
      <w:r w:rsidRPr="00296681">
        <w:rPr>
          <w:color w:val="000000"/>
        </w:rPr>
        <w:softHyphen/>
        <w:t>метрии.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Материал, касающийся работы переменной силы и на</w:t>
      </w:r>
      <w:r w:rsidRPr="00296681">
        <w:rPr>
          <w:color w:val="000000"/>
        </w:rPr>
        <w:softHyphen/>
        <w:t>хождения центра масс, не является обязательным.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При изучении темы целесообразно широко применять графические иллюстрации.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Требования к математической подготовке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результате изучения темы учащиеся должны: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знать: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 xml:space="preserve">• понятие </w:t>
      </w:r>
      <w:proofErr w:type="gramStart"/>
      <w:r w:rsidRPr="00296681">
        <w:rPr>
          <w:color w:val="000000"/>
        </w:rPr>
        <w:t>первообразной</w:t>
      </w:r>
      <w:proofErr w:type="gramEnd"/>
      <w:r w:rsidRPr="00296681">
        <w:rPr>
          <w:color w:val="000000"/>
        </w:rPr>
        <w:t>, интеграла;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 xml:space="preserve">• правила нахождения </w:t>
      </w:r>
      <w:proofErr w:type="gramStart"/>
      <w:r w:rsidRPr="00296681">
        <w:rPr>
          <w:color w:val="000000"/>
        </w:rPr>
        <w:t>первообразных</w:t>
      </w:r>
      <w:proofErr w:type="gramEnd"/>
      <w:r w:rsidRPr="00296681">
        <w:rPr>
          <w:color w:val="000000"/>
        </w:rPr>
        <w:t>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 xml:space="preserve">• таблицу </w:t>
      </w:r>
      <w:proofErr w:type="gramStart"/>
      <w:r w:rsidRPr="00296681">
        <w:rPr>
          <w:color w:val="000000"/>
        </w:rPr>
        <w:t>первообразных</w:t>
      </w:r>
      <w:proofErr w:type="gramEnd"/>
      <w:r w:rsidRPr="00296681">
        <w:rPr>
          <w:color w:val="000000"/>
        </w:rPr>
        <w:t>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формулу Ньютон</w:t>
      </w:r>
      <w:proofErr w:type="gramStart"/>
      <w:r w:rsidRPr="00296681">
        <w:rPr>
          <w:color w:val="000000"/>
        </w:rPr>
        <w:t>а-</w:t>
      </w:r>
      <w:proofErr w:type="gramEnd"/>
      <w:r w:rsidRPr="00296681">
        <w:rPr>
          <w:color w:val="000000"/>
        </w:rPr>
        <w:t xml:space="preserve"> Лейбница;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правила интегрирования;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уметь: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lastRenderedPageBreak/>
        <w:t>• проводить информационно-смысловой анализ прочитанного текста в учебнике, участвовать в диалоге, приводить примеры; аргументировано отв</w:t>
      </w:r>
      <w:r w:rsidRPr="00296681">
        <w:rPr>
          <w:color w:val="000000"/>
        </w:rPr>
        <w:t>е</w:t>
      </w:r>
      <w:r w:rsidRPr="00296681">
        <w:rPr>
          <w:color w:val="000000"/>
        </w:rPr>
        <w:t>чать на поставленные вопросы, осмысливать ошибки и их устранять;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доказывать, что данная функция является первообразной для другой данной функции;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находить одну из первообразных для суммы функций и произведения функции на число, используя справочные материалы;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 xml:space="preserve">• выводить правила отыскания </w:t>
      </w:r>
      <w:proofErr w:type="gramStart"/>
      <w:r w:rsidRPr="00296681">
        <w:rPr>
          <w:color w:val="000000"/>
        </w:rPr>
        <w:t>первообразных</w:t>
      </w:r>
      <w:proofErr w:type="gramEnd"/>
      <w:r w:rsidRPr="00296681">
        <w:rPr>
          <w:color w:val="000000"/>
        </w:rPr>
        <w:t>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изображать криволинейную трапецию, ограниченную графиками элементарных функций;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вычислять площадь криволинейной трапеции, ограниченной прямыми</w:t>
      </w:r>
      <w:r w:rsidRPr="00296681">
        <w:rPr>
          <w:color w:val="000000"/>
        </w:rPr>
        <w:sym w:font="Symbol" w:char="F02D"/>
      </w:r>
      <w:r w:rsidRPr="00296681">
        <w:rPr>
          <w:color w:val="000000"/>
        </w:rPr>
        <w:t xml:space="preserve"> </w:t>
      </w:r>
      <w:proofErr w:type="spellStart"/>
      <w:r w:rsidRPr="00296681">
        <w:rPr>
          <w:color w:val="000000"/>
        </w:rPr>
        <w:t>x</w:t>
      </w:r>
      <w:proofErr w:type="spellEnd"/>
      <w:r w:rsidRPr="00296681">
        <w:rPr>
          <w:color w:val="000000"/>
        </w:rPr>
        <w:t xml:space="preserve"> = </w:t>
      </w:r>
      <w:proofErr w:type="spellStart"/>
      <w:r w:rsidRPr="00296681">
        <w:rPr>
          <w:color w:val="000000"/>
        </w:rPr>
        <w:t>a</w:t>
      </w:r>
      <w:proofErr w:type="spellEnd"/>
      <w:r w:rsidRPr="00296681">
        <w:rPr>
          <w:color w:val="000000"/>
        </w:rPr>
        <w:t xml:space="preserve">, </w:t>
      </w:r>
      <w:proofErr w:type="spellStart"/>
      <w:r w:rsidRPr="00296681">
        <w:rPr>
          <w:color w:val="000000"/>
        </w:rPr>
        <w:t>х</w:t>
      </w:r>
      <w:proofErr w:type="spellEnd"/>
      <w:r w:rsidRPr="00296681">
        <w:rPr>
          <w:color w:val="000000"/>
        </w:rPr>
        <w:t xml:space="preserve"> = </w:t>
      </w:r>
      <w:proofErr w:type="spellStart"/>
      <w:r w:rsidRPr="00296681">
        <w:rPr>
          <w:color w:val="000000"/>
        </w:rPr>
        <w:t>b</w:t>
      </w:r>
      <w:proofErr w:type="spellEnd"/>
      <w:r w:rsidRPr="00296681">
        <w:rPr>
          <w:color w:val="000000"/>
        </w:rPr>
        <w:t>, осью</w:t>
      </w:r>
      <w:proofErr w:type="gramStart"/>
      <w:r w:rsidRPr="00296681">
        <w:rPr>
          <w:color w:val="000000"/>
        </w:rPr>
        <w:t xml:space="preserve"> О</w:t>
      </w:r>
      <w:proofErr w:type="gramEnd"/>
      <w:r w:rsidRPr="00296681">
        <w:rPr>
          <w:color w:val="000000"/>
        </w:rPr>
        <w:t>х и графиком квадратичной функции;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находить площадь криволинейной трапеции, ограниченной параболами;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• вычислять путь, пройденный телом от начала движения до останов</w:t>
      </w:r>
      <w:r>
        <w:rPr>
          <w:color w:val="000000"/>
        </w:rPr>
        <w:t>ки, если известна его скорость;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br/>
      </w:r>
    </w:p>
    <w:p w:rsidR="00366688" w:rsidRPr="00296681" w:rsidRDefault="008155E9" w:rsidP="00366688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5</w:t>
      </w:r>
      <w:r w:rsidR="00366688">
        <w:rPr>
          <w:b/>
          <w:bCs/>
          <w:color w:val="000000"/>
        </w:rPr>
        <w:t>. Элементы комбинаторики 7</w:t>
      </w:r>
      <w:r w:rsidR="00366688" w:rsidRPr="00296681">
        <w:rPr>
          <w:b/>
          <w:bCs/>
          <w:color w:val="000000"/>
        </w:rPr>
        <w:t xml:space="preserve"> часов</w:t>
      </w:r>
      <w:r w:rsidR="00366688" w:rsidRPr="00296681">
        <w:rPr>
          <w:b/>
          <w:bCs/>
          <w:color w:val="000000"/>
        </w:rPr>
        <w:br/>
      </w:r>
      <w:r w:rsidR="00366688" w:rsidRPr="00296681">
        <w:rPr>
          <w:color w:val="000000"/>
        </w:rPr>
        <w:t>Табличное и графическое представление данных. Числовые характеристики рядов данных.</w:t>
      </w:r>
      <w:r w:rsidR="00366688" w:rsidRPr="00296681">
        <w:rPr>
          <w:color w:val="000000"/>
        </w:rPr>
        <w:br/>
        <w:t>Поочерёдный и одновременный выбор нескольких элементов из конечного множества. Формулы числа перестановок, сочетаний, размещений. Р</w:t>
      </w:r>
      <w:r w:rsidR="00366688" w:rsidRPr="00296681">
        <w:rPr>
          <w:color w:val="000000"/>
        </w:rPr>
        <w:t>е</w:t>
      </w:r>
      <w:r w:rsidR="00366688" w:rsidRPr="00296681">
        <w:rPr>
          <w:color w:val="000000"/>
        </w:rPr>
        <w:t>шение комбинаторных задач. Формула бинома Ньютона. Свойства биноминальных коэффициентов. Треугольник Паскаля.</w:t>
      </w:r>
      <w:r w:rsidR="00366688" w:rsidRPr="00296681">
        <w:rPr>
          <w:color w:val="000000"/>
        </w:rPr>
        <w:br/>
      </w:r>
      <w:r w:rsidR="00366688" w:rsidRPr="00296681">
        <w:rPr>
          <w:b/>
          <w:bCs/>
          <w:i/>
          <w:iCs/>
          <w:color w:val="000000"/>
        </w:rPr>
        <w:t>Основные цели:</w:t>
      </w:r>
    </w:p>
    <w:p w:rsidR="00366688" w:rsidRPr="00296681" w:rsidRDefault="00366688" w:rsidP="008155E9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формирование представлений о научных, логических, комбинаторных методах решения математических задач;</w:t>
      </w:r>
    </w:p>
    <w:p w:rsidR="00366688" w:rsidRPr="00296681" w:rsidRDefault="00366688" w:rsidP="008155E9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формирование умения анализировать, находить различные способы решения одной и той же задачи, делать выводы;</w:t>
      </w:r>
    </w:p>
    <w:p w:rsidR="00366688" w:rsidRPr="007F7395" w:rsidRDefault="00366688" w:rsidP="008155E9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развитие комбинаторно-логического мышления.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Требования к математической подготовке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результате изучения темы учащиеся должны:</w:t>
      </w:r>
      <w:r w:rsidRPr="00296681">
        <w:rPr>
          <w:color w:val="000000"/>
        </w:rPr>
        <w:br/>
        <w:t>знать:</w:t>
      </w:r>
    </w:p>
    <w:p w:rsidR="00366688" w:rsidRPr="00296681" w:rsidRDefault="00366688" w:rsidP="008155E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понятие комбинаторной задачи и основных методов её решения (перестановки, размещения, сочетания без повторения и с повторением);</w:t>
      </w:r>
    </w:p>
    <w:p w:rsidR="00366688" w:rsidRPr="00296681" w:rsidRDefault="00366688" w:rsidP="008155E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понятие логической задачи;</w:t>
      </w:r>
    </w:p>
    <w:p w:rsidR="00366688" w:rsidRPr="00296681" w:rsidRDefault="00366688" w:rsidP="008155E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приёмы решения комбинаторных, логических задач;</w:t>
      </w:r>
    </w:p>
    <w:p w:rsidR="00366688" w:rsidRPr="00296681" w:rsidRDefault="00366688" w:rsidP="008155E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lastRenderedPageBreak/>
        <w:t xml:space="preserve">элементы </w:t>
      </w:r>
      <w:proofErr w:type="spellStart"/>
      <w:r w:rsidRPr="00296681">
        <w:rPr>
          <w:color w:val="000000"/>
        </w:rPr>
        <w:t>графового</w:t>
      </w:r>
      <w:proofErr w:type="spellEnd"/>
      <w:r w:rsidRPr="00296681">
        <w:rPr>
          <w:color w:val="000000"/>
        </w:rPr>
        <w:t xml:space="preserve"> моделирования; </w:t>
      </w:r>
      <w:r w:rsidRPr="00296681">
        <w:rPr>
          <w:color w:val="000000"/>
        </w:rPr>
        <w:br/>
      </w:r>
      <w:r w:rsidRPr="00296681">
        <w:rPr>
          <w:i/>
          <w:iCs/>
          <w:color w:val="000000"/>
        </w:rPr>
        <w:t>уметь:</w:t>
      </w:r>
    </w:p>
    <w:p w:rsidR="00366688" w:rsidRPr="00296681" w:rsidRDefault="00366688" w:rsidP="008155E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использовать основные методы решения комбинаторных, логических задач;</w:t>
      </w:r>
    </w:p>
    <w:p w:rsidR="00366688" w:rsidRPr="00296681" w:rsidRDefault="00366688" w:rsidP="008155E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 xml:space="preserve">разрабатывать модели методов решения задач, в том числе и при помощи </w:t>
      </w:r>
      <w:proofErr w:type="spellStart"/>
      <w:r w:rsidRPr="00296681">
        <w:rPr>
          <w:color w:val="000000"/>
        </w:rPr>
        <w:t>графового</w:t>
      </w:r>
      <w:proofErr w:type="spellEnd"/>
      <w:r w:rsidRPr="00296681">
        <w:rPr>
          <w:color w:val="000000"/>
        </w:rPr>
        <w:t xml:space="preserve"> моделирования;</w:t>
      </w:r>
    </w:p>
    <w:p w:rsidR="00366688" w:rsidRPr="00296681" w:rsidRDefault="00366688" w:rsidP="008155E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переходить от идеи задачи к аналогичной, более простой задаче, т.е. от основной постановки вопроса к схеме;</w:t>
      </w:r>
    </w:p>
    <w:p w:rsidR="00366688" w:rsidRPr="00296681" w:rsidRDefault="00366688" w:rsidP="008155E9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ясно выражать разработанную идею задачи.</w:t>
      </w:r>
    </w:p>
    <w:p w:rsidR="00366688" w:rsidRPr="00296681" w:rsidRDefault="008155E9" w:rsidP="00366688">
      <w:pPr>
        <w:shd w:val="clear" w:color="auto" w:fill="FFFFFF"/>
        <w:spacing w:after="150"/>
        <w:rPr>
          <w:color w:val="000000"/>
        </w:rPr>
      </w:pPr>
      <w:r>
        <w:rPr>
          <w:b/>
          <w:bCs/>
          <w:color w:val="000000"/>
        </w:rPr>
        <w:t>6</w:t>
      </w:r>
      <w:r w:rsidR="00366688" w:rsidRPr="00296681">
        <w:rPr>
          <w:b/>
          <w:bCs/>
          <w:color w:val="000000"/>
        </w:rPr>
        <w:t>. Знакомство с вероятностью</w:t>
      </w:r>
      <w:r w:rsidR="00366688">
        <w:rPr>
          <w:b/>
          <w:bCs/>
          <w:color w:val="000000"/>
        </w:rPr>
        <w:t xml:space="preserve"> 13 часов</w:t>
      </w:r>
      <w:r w:rsidR="00366688" w:rsidRPr="00296681">
        <w:rPr>
          <w:b/>
          <w:bCs/>
          <w:color w:val="000000"/>
        </w:rPr>
        <w:br/>
      </w:r>
      <w:r w:rsidR="00366688" w:rsidRPr="00296681">
        <w:rPr>
          <w:color w:val="000000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</w:t>
      </w:r>
      <w:r w:rsidR="00366688" w:rsidRPr="00296681">
        <w:rPr>
          <w:color w:val="000000"/>
        </w:rPr>
        <w:t>о</w:t>
      </w:r>
      <w:r w:rsidR="00366688" w:rsidRPr="00296681">
        <w:rPr>
          <w:color w:val="000000"/>
        </w:rPr>
        <w:t>нятие о независимости событий. Вероятность и статистическая частота наступления события. Решение практических задач с применение вероятн</w:t>
      </w:r>
      <w:r w:rsidR="00366688" w:rsidRPr="00296681">
        <w:rPr>
          <w:color w:val="000000"/>
        </w:rPr>
        <w:t>о</w:t>
      </w:r>
      <w:r w:rsidR="00366688" w:rsidRPr="00296681">
        <w:rPr>
          <w:color w:val="000000"/>
        </w:rPr>
        <w:t>стных методов.</w:t>
      </w:r>
      <w:r w:rsidR="00366688" w:rsidRPr="00296681">
        <w:rPr>
          <w:color w:val="000000"/>
        </w:rPr>
        <w:br/>
      </w:r>
      <w:r w:rsidR="00366688" w:rsidRPr="00296681">
        <w:rPr>
          <w:b/>
          <w:bCs/>
          <w:i/>
          <w:iCs/>
          <w:color w:val="000000"/>
        </w:rPr>
        <w:t>Основные цели:</w:t>
      </w:r>
    </w:p>
    <w:p w:rsidR="00366688" w:rsidRPr="00296681" w:rsidRDefault="00366688" w:rsidP="008155E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</w:p>
    <w:p w:rsidR="00366688" w:rsidRPr="00296681" w:rsidRDefault="00366688" w:rsidP="008155E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формирование умения вычислять вероятность событий, определять несовместные и противоположные события;</w:t>
      </w:r>
    </w:p>
    <w:p w:rsidR="00366688" w:rsidRPr="00296681" w:rsidRDefault="00366688" w:rsidP="008155E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овладение умением выполнять основные операции над событиями;</w:t>
      </w:r>
    </w:p>
    <w:p w:rsidR="00366688" w:rsidRPr="007F7395" w:rsidRDefault="00366688" w:rsidP="008155E9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овладение навыками решения практических задач с применением вероятностных методов.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Требования к математической подготовке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результате изучения темы учащиеся должны:</w:t>
      </w:r>
      <w:r w:rsidRPr="00296681">
        <w:rPr>
          <w:b/>
          <w:bCs/>
          <w:i/>
          <w:iCs/>
          <w:color w:val="000000"/>
        </w:rPr>
        <w:br/>
      </w:r>
      <w:r w:rsidRPr="00296681">
        <w:rPr>
          <w:color w:val="000000"/>
        </w:rPr>
        <w:t>знать: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понятие вероятности событий;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понятие невозможного и достоверного события;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понятие независимых событий;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понятие условной вероятности событий;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понятие статистической частоты наступления событий; </w:t>
      </w:r>
      <w:r w:rsidRPr="00296681">
        <w:rPr>
          <w:color w:val="000000"/>
        </w:rPr>
        <w:br/>
      </w:r>
      <w:r w:rsidRPr="00296681">
        <w:rPr>
          <w:i/>
          <w:iCs/>
          <w:color w:val="000000"/>
        </w:rPr>
        <w:t>уметь: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вычислять вероятность событий;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определять равновероятные события;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lastRenderedPageBreak/>
        <w:t>выполнять основные операции над событиями;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доказывать независимость событий;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находить условную вероятность;</w:t>
      </w:r>
    </w:p>
    <w:p w:rsidR="00366688" w:rsidRPr="00296681" w:rsidRDefault="00366688" w:rsidP="008155E9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решать практические задачи, применяя методы теории вероятности.</w:t>
      </w:r>
    </w:p>
    <w:p w:rsidR="00366688" w:rsidRPr="00296681" w:rsidRDefault="008155E9" w:rsidP="00366688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7. </w:t>
      </w:r>
      <w:r w:rsidRPr="008155E9">
        <w:rPr>
          <w:b/>
          <w:color w:val="000000"/>
        </w:rPr>
        <w:t>Повторение курса алгебры и начала анализа 10-11 класса 26 часов</w:t>
      </w:r>
      <w:r w:rsidR="00366688" w:rsidRPr="00296681">
        <w:rPr>
          <w:color w:val="000000"/>
        </w:rPr>
        <w:br/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Календарн</w:t>
      </w:r>
      <w:proofErr w:type="gramStart"/>
      <w:r w:rsidRPr="00296681">
        <w:rPr>
          <w:b/>
          <w:bCs/>
          <w:color w:val="000000"/>
        </w:rPr>
        <w:t>о-</w:t>
      </w:r>
      <w:proofErr w:type="gramEnd"/>
      <w:r w:rsidRPr="00296681">
        <w:rPr>
          <w:b/>
          <w:bCs/>
          <w:color w:val="000000"/>
        </w:rPr>
        <w:t xml:space="preserve"> годовой график прохождения по предмету</w:t>
      </w:r>
    </w:p>
    <w:tbl>
      <w:tblPr>
        <w:tblW w:w="49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"/>
        <w:gridCol w:w="8355"/>
        <w:gridCol w:w="1702"/>
        <w:gridCol w:w="2476"/>
        <w:gridCol w:w="2011"/>
      </w:tblGrid>
      <w:tr w:rsidR="00366688" w:rsidRPr="00296681" w:rsidTr="0036668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№</w:t>
            </w:r>
          </w:p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proofErr w:type="spellStart"/>
            <w:proofErr w:type="gramStart"/>
            <w:r w:rsidRPr="00296681">
              <w:rPr>
                <w:color w:val="000000"/>
              </w:rPr>
              <w:t>п</w:t>
            </w:r>
            <w:proofErr w:type="spellEnd"/>
            <w:proofErr w:type="gramEnd"/>
            <w:r w:rsidRPr="00296681">
              <w:rPr>
                <w:color w:val="000000"/>
              </w:rPr>
              <w:t>/</w:t>
            </w:r>
            <w:proofErr w:type="spellStart"/>
            <w:r w:rsidRPr="00296681">
              <w:rPr>
                <w:color w:val="000000"/>
              </w:rPr>
              <w:t>п</w:t>
            </w:r>
            <w:proofErr w:type="spellEnd"/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jc w:val="center"/>
              <w:rPr>
                <w:color w:val="000000"/>
              </w:rPr>
            </w:pPr>
            <w:r w:rsidRPr="00296681">
              <w:rPr>
                <w:color w:val="000000"/>
              </w:rPr>
              <w:t>Раздел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Всего часов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Кол-во контроль-</w:t>
            </w:r>
          </w:p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proofErr w:type="spellStart"/>
            <w:r w:rsidRPr="00296681">
              <w:rPr>
                <w:color w:val="000000"/>
              </w:rPr>
              <w:t>ных</w:t>
            </w:r>
            <w:proofErr w:type="spellEnd"/>
            <w:r w:rsidRPr="00296681">
              <w:rPr>
                <w:color w:val="000000"/>
              </w:rPr>
              <w:t xml:space="preserve"> работ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Сроки провед</w:t>
            </w:r>
            <w:r w:rsidRPr="00296681">
              <w:rPr>
                <w:color w:val="000000"/>
              </w:rPr>
              <w:t>е</w:t>
            </w:r>
            <w:r w:rsidRPr="00296681">
              <w:rPr>
                <w:color w:val="000000"/>
              </w:rPr>
              <w:t>ния</w:t>
            </w:r>
          </w:p>
        </w:tc>
      </w:tr>
      <w:tr w:rsidR="00366688" w:rsidRPr="00296681" w:rsidTr="00366688">
        <w:trPr>
          <w:trHeight w:val="16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 w:line="165" w:lineRule="atLeast"/>
              <w:jc w:val="center"/>
              <w:rPr>
                <w:color w:val="000000"/>
              </w:rPr>
            </w:pPr>
            <w:r w:rsidRPr="00296681">
              <w:rPr>
                <w:color w:val="000000"/>
              </w:rPr>
              <w:t>1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 w:line="165" w:lineRule="atLeast"/>
              <w:rPr>
                <w:color w:val="000000"/>
              </w:rPr>
            </w:pPr>
            <w:r w:rsidRPr="00296681">
              <w:rPr>
                <w:color w:val="000000"/>
              </w:rPr>
              <w:t>Повторение курса алгебры и начал анализа 10 класса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8155E9" w:rsidP="00366688">
            <w:pPr>
              <w:spacing w:after="150" w:line="16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 w:line="165" w:lineRule="atLeast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</w:p>
        </w:tc>
      </w:tr>
      <w:tr w:rsidR="00366688" w:rsidRPr="00296681" w:rsidTr="0036668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Производная и её геометрический смысл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8155E9" w:rsidP="0036668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</w:p>
        </w:tc>
      </w:tr>
      <w:tr w:rsidR="00366688" w:rsidRPr="00296681" w:rsidTr="0036668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Применение производной к исследованию функций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8155E9" w:rsidP="0036668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</w:p>
        </w:tc>
      </w:tr>
      <w:tr w:rsidR="00366688" w:rsidRPr="00296681" w:rsidTr="00366688">
        <w:trPr>
          <w:trHeight w:val="15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 w:line="15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 w:line="150" w:lineRule="atLeast"/>
              <w:rPr>
                <w:color w:val="000000"/>
              </w:rPr>
            </w:pPr>
            <w:r w:rsidRPr="00296681">
              <w:rPr>
                <w:color w:val="000000"/>
              </w:rPr>
              <w:t>Интеграл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 w:line="150" w:lineRule="atLeast"/>
              <w:rPr>
                <w:color w:val="000000"/>
              </w:rPr>
            </w:pPr>
            <w:r w:rsidRPr="00296681">
              <w:rPr>
                <w:color w:val="000000"/>
              </w:rPr>
              <w:t>1</w:t>
            </w:r>
            <w:r w:rsidR="008155E9">
              <w:rPr>
                <w:color w:val="000000"/>
              </w:rPr>
              <w:t>8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 w:line="150" w:lineRule="atLeast"/>
              <w:rPr>
                <w:color w:val="000000"/>
              </w:rPr>
            </w:pPr>
            <w:r w:rsidRPr="00296681">
              <w:rPr>
                <w:color w:val="000000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</w:p>
        </w:tc>
      </w:tr>
      <w:tr w:rsidR="00366688" w:rsidRPr="00296681" w:rsidTr="0036668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Элементы комбинаторики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8155E9" w:rsidP="0036668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8155E9" w:rsidP="0036668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</w:p>
        </w:tc>
      </w:tr>
      <w:tr w:rsidR="00366688" w:rsidRPr="00296681" w:rsidTr="0036668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Элементы теории вероятности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8155E9" w:rsidP="0036668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</w:p>
        </w:tc>
      </w:tr>
      <w:tr w:rsidR="00366688" w:rsidRPr="00296681" w:rsidTr="0036668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Статистика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8155E9" w:rsidP="0036668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</w:p>
        </w:tc>
      </w:tr>
      <w:tr w:rsidR="00366688" w:rsidRPr="00296681" w:rsidTr="0036668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Итоговое повторение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55E9">
              <w:rPr>
                <w:color w:val="000000"/>
              </w:rPr>
              <w:t>6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</w:p>
        </w:tc>
      </w:tr>
      <w:tr w:rsidR="00366688" w:rsidRPr="00296681" w:rsidTr="0036668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102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  <w:r w:rsidRPr="00296681">
              <w:rPr>
                <w:color w:val="000000"/>
              </w:rPr>
              <w:t>7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6688" w:rsidRPr="00296681" w:rsidRDefault="00366688" w:rsidP="00366688">
            <w:pPr>
              <w:spacing w:after="150"/>
              <w:rPr>
                <w:color w:val="000000"/>
              </w:rPr>
            </w:pPr>
          </w:p>
        </w:tc>
      </w:tr>
    </w:tbl>
    <w:p w:rsidR="008155E9" w:rsidRDefault="008155E9" w:rsidP="00366688">
      <w:pPr>
        <w:shd w:val="clear" w:color="auto" w:fill="FFFFFF"/>
        <w:spacing w:after="150"/>
        <w:jc w:val="center"/>
        <w:rPr>
          <w:b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color w:val="000000"/>
        </w:rPr>
      </w:pP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lastRenderedPageBreak/>
        <w:t>Требования к уровню подготовки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proofErr w:type="gramStart"/>
      <w:r w:rsidRPr="00296681">
        <w:rPr>
          <w:b/>
          <w:bCs/>
          <w:color w:val="000000"/>
        </w:rPr>
        <w:t>обучающихся</w:t>
      </w:r>
      <w:proofErr w:type="gramEnd"/>
      <w:r w:rsidRPr="00296681">
        <w:rPr>
          <w:b/>
          <w:bCs/>
          <w:color w:val="000000"/>
        </w:rPr>
        <w:t xml:space="preserve"> в 11 классе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 результате изучения математики на базовом уровне ученик должен: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b/>
          <w:bCs/>
          <w:color w:val="000000"/>
          <w:u w:val="single"/>
        </w:rPr>
        <w:t>знать/понимать</w:t>
      </w:r>
      <w:r w:rsidRPr="00296681">
        <w:rPr>
          <w:color w:val="000000"/>
          <w:u w:val="single"/>
        </w:rPr>
        <w:t>:</w:t>
      </w:r>
    </w:p>
    <w:p w:rsidR="00366688" w:rsidRPr="00296681" w:rsidRDefault="00366688" w:rsidP="008155E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значение математической науки для решения задач, возни</w:t>
      </w:r>
      <w:r w:rsidRPr="00296681">
        <w:rPr>
          <w:color w:val="000000"/>
        </w:rPr>
        <w:softHyphen/>
        <w:t>кающих в теории и практике; широту и в то же время ограни</w:t>
      </w:r>
      <w:r w:rsidRPr="00296681">
        <w:rPr>
          <w:color w:val="000000"/>
        </w:rPr>
        <w:softHyphen/>
        <w:t>ченность применения математических методов к анализу и ис</w:t>
      </w:r>
      <w:r w:rsidRPr="00296681">
        <w:rPr>
          <w:color w:val="000000"/>
        </w:rPr>
        <w:softHyphen/>
        <w:t>следованию процессов и явлений в природе и обществе;</w:t>
      </w:r>
    </w:p>
    <w:p w:rsidR="00366688" w:rsidRPr="00296681" w:rsidRDefault="00366688" w:rsidP="008155E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значение практики и вопросов, возникающих в самой матема</w:t>
      </w:r>
      <w:r w:rsidRPr="00296681">
        <w:rPr>
          <w:color w:val="000000"/>
        </w:rPr>
        <w:softHyphen/>
        <w:t>тике для формирования и развития математической науки; ис</w:t>
      </w:r>
      <w:r w:rsidRPr="00296681">
        <w:rPr>
          <w:color w:val="000000"/>
        </w:rPr>
        <w:softHyphen/>
        <w:t>торию развития понятия числа, создания математического анализа, возникновения и развития геометрии;</w:t>
      </w:r>
    </w:p>
    <w:p w:rsidR="00366688" w:rsidRPr="00296681" w:rsidRDefault="00366688" w:rsidP="008155E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универсальный характер законов логики математических рас</w:t>
      </w:r>
      <w:r w:rsidRPr="00296681">
        <w:rPr>
          <w:color w:val="000000"/>
        </w:rPr>
        <w:softHyphen/>
        <w:t>суждений, их применимость во всех областях человеческой деятельности;</w:t>
      </w:r>
    </w:p>
    <w:p w:rsidR="00366688" w:rsidRPr="00296681" w:rsidRDefault="00366688" w:rsidP="008155E9">
      <w:pPr>
        <w:numPr>
          <w:ilvl w:val="0"/>
          <w:numId w:val="8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вероятностный характер различных процессов окружающего мира;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  <w:u w:val="single"/>
        </w:rPr>
        <w:t>уметь: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выполнять арифметические действия, сочетая устные и пись</w:t>
      </w:r>
      <w:r w:rsidRPr="00296681">
        <w:rPr>
          <w:color w:val="000000"/>
        </w:rPr>
        <w:softHyphen/>
        <w:t>менные приемы, применение вычислительных устройств; на</w:t>
      </w:r>
      <w:r w:rsidRPr="00296681">
        <w:rPr>
          <w:color w:val="000000"/>
        </w:rPr>
        <w:softHyphen/>
        <w:t>ходить значения корня натуральной степени, степени с рацио</w:t>
      </w:r>
      <w:r w:rsidRPr="00296681">
        <w:rPr>
          <w:color w:val="000000"/>
        </w:rPr>
        <w:softHyphen/>
        <w:t>нальным показателем, логарифма, используя при необходимости вычислительные устройства; пользоваться оценкой и при</w:t>
      </w:r>
      <w:r w:rsidRPr="00296681">
        <w:rPr>
          <w:color w:val="000000"/>
        </w:rPr>
        <w:softHyphen/>
        <w:t>кидкой при практических расчетах;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проводить по известным формулам и правилам преобразова</w:t>
      </w:r>
      <w:r w:rsidRPr="00296681">
        <w:rPr>
          <w:color w:val="000000"/>
        </w:rPr>
        <w:softHyphen/>
        <w:t>ния буквенных выражений, включающих степени, радикалы, логарифмы и триг</w:t>
      </w:r>
      <w:r w:rsidRPr="00296681">
        <w:rPr>
          <w:color w:val="000000"/>
        </w:rPr>
        <w:t>о</w:t>
      </w:r>
      <w:r w:rsidRPr="00296681">
        <w:rPr>
          <w:color w:val="000000"/>
        </w:rPr>
        <w:t>нометрические функции;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вычислять значения числовых и буквенных выражений, осу</w:t>
      </w:r>
      <w:r w:rsidRPr="00296681">
        <w:rPr>
          <w:color w:val="000000"/>
        </w:rPr>
        <w:softHyphen/>
        <w:t>ществляя необходимые подстановки и преобразования;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строить графики изученных функций;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описывать по графику и в простейших случаях по формуле поведение и свойства функций, находить по графику функции наибольшие и на</w:t>
      </w:r>
      <w:r w:rsidRPr="00296681">
        <w:rPr>
          <w:color w:val="000000"/>
        </w:rPr>
        <w:t>и</w:t>
      </w:r>
      <w:r w:rsidRPr="00296681">
        <w:rPr>
          <w:color w:val="000000"/>
        </w:rPr>
        <w:t>меньшие значения;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решать уравнения, простейшие системы уравнений, используя свойства функций и их графиков;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вычислять производные и первообразные элементарных функ</w:t>
      </w:r>
      <w:r w:rsidRPr="00296681">
        <w:rPr>
          <w:color w:val="000000"/>
        </w:rPr>
        <w:softHyphen/>
        <w:t>ций, используя справочные материалы;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исследовать в простейших случаях функции на монотонность, находить наибольшие и наименьшие значения функций, стро</w:t>
      </w:r>
      <w:r w:rsidRPr="00296681">
        <w:rPr>
          <w:color w:val="000000"/>
        </w:rPr>
        <w:softHyphen/>
        <w:t>ить графики мн</w:t>
      </w:r>
      <w:r w:rsidRPr="00296681">
        <w:rPr>
          <w:color w:val="000000"/>
        </w:rPr>
        <w:t>о</w:t>
      </w:r>
      <w:r w:rsidRPr="00296681">
        <w:rPr>
          <w:color w:val="000000"/>
        </w:rPr>
        <w:t>гочленов и простейших рациональных функ</w:t>
      </w:r>
      <w:r w:rsidRPr="00296681">
        <w:rPr>
          <w:color w:val="000000"/>
        </w:rPr>
        <w:softHyphen/>
        <w:t>ций с использованием аппарата математического анализа;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lastRenderedPageBreak/>
        <w:t>вычислять в простейших случаях площади с использованием первообразной;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решать рациональные, показательные и логарифмические уравнения и неравенства, простейшие иррациональные и три</w:t>
      </w:r>
      <w:r w:rsidRPr="00296681">
        <w:rPr>
          <w:color w:val="000000"/>
        </w:rPr>
        <w:softHyphen/>
        <w:t>гонометрические уравнения, их системы;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составлять уравнения и неравенства по условию задачи;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использовать для приближенного решения уравнений и нера</w:t>
      </w:r>
      <w:r w:rsidRPr="00296681">
        <w:rPr>
          <w:color w:val="000000"/>
        </w:rPr>
        <w:softHyphen/>
        <w:t>вен</w:t>
      </w:r>
      <w:proofErr w:type="gramStart"/>
      <w:r w:rsidRPr="00296681">
        <w:rPr>
          <w:color w:val="000000"/>
        </w:rPr>
        <w:t>ств гр</w:t>
      </w:r>
      <w:proofErr w:type="gramEnd"/>
      <w:r w:rsidRPr="00296681">
        <w:rPr>
          <w:color w:val="000000"/>
        </w:rPr>
        <w:t>афический метод;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изображать на координатной плоскости множества решений простейших уравнений и их систем;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решать простейшие комбинаторные задачи методом перебора, а также с использованием известных формул;</w:t>
      </w:r>
    </w:p>
    <w:p w:rsidR="00366688" w:rsidRPr="00296681" w:rsidRDefault="00366688" w:rsidP="008155E9">
      <w:pPr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вычислять в простейших случаях вероятности событий на ос</w:t>
      </w:r>
      <w:r w:rsidRPr="00296681">
        <w:rPr>
          <w:color w:val="000000"/>
        </w:rPr>
        <w:softHyphen/>
        <w:t>нове подсчета числа исходов.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  <w:r w:rsidRPr="00296681">
        <w:rPr>
          <w:color w:val="000000"/>
          <w:u w:val="single"/>
        </w:rPr>
        <w:t>использовать приобретенные знания и умения в практиче</w:t>
      </w:r>
      <w:r w:rsidRPr="00296681">
        <w:rPr>
          <w:color w:val="000000"/>
          <w:u w:val="single"/>
        </w:rPr>
        <w:softHyphen/>
        <w:t xml:space="preserve">ской деятельности и повседневной жизни </w:t>
      </w:r>
      <w:proofErr w:type="gramStart"/>
      <w:r w:rsidRPr="00296681">
        <w:rPr>
          <w:color w:val="000000"/>
          <w:u w:val="single"/>
        </w:rPr>
        <w:t>для</w:t>
      </w:r>
      <w:proofErr w:type="gramEnd"/>
      <w:r w:rsidRPr="00296681">
        <w:rPr>
          <w:color w:val="000000"/>
          <w:u w:val="single"/>
        </w:rPr>
        <w:t>:</w:t>
      </w:r>
    </w:p>
    <w:p w:rsidR="00366688" w:rsidRPr="00296681" w:rsidRDefault="00366688" w:rsidP="008155E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практических расчетов по формулам, включая формулы, со</w:t>
      </w:r>
      <w:r w:rsidRPr="00296681">
        <w:rPr>
          <w:color w:val="000000"/>
        </w:rPr>
        <w:softHyphen/>
        <w:t>держащие степени, радикалы, логарифмы и тригонометриче</w:t>
      </w:r>
      <w:r w:rsidRPr="00296681">
        <w:rPr>
          <w:color w:val="000000"/>
        </w:rPr>
        <w:softHyphen/>
        <w:t>ские функции, испол</w:t>
      </w:r>
      <w:r w:rsidRPr="00296681">
        <w:rPr>
          <w:color w:val="000000"/>
        </w:rPr>
        <w:t>ь</w:t>
      </w:r>
      <w:r w:rsidRPr="00296681">
        <w:rPr>
          <w:color w:val="000000"/>
        </w:rPr>
        <w:t>зуя при необходимости справочные ма</w:t>
      </w:r>
      <w:r w:rsidRPr="00296681">
        <w:rPr>
          <w:color w:val="000000"/>
        </w:rPr>
        <w:softHyphen/>
        <w:t>териалы и простейшие вычислительные устройства</w:t>
      </w:r>
    </w:p>
    <w:p w:rsidR="00366688" w:rsidRPr="00296681" w:rsidRDefault="00366688" w:rsidP="008155E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описания с помощью функций различных зависимостей, пред</w:t>
      </w:r>
      <w:r w:rsidRPr="00296681">
        <w:rPr>
          <w:color w:val="000000"/>
        </w:rPr>
        <w:softHyphen/>
        <w:t>ставления их графически, интерпретации графиков;</w:t>
      </w:r>
    </w:p>
    <w:p w:rsidR="00366688" w:rsidRPr="00296681" w:rsidRDefault="00366688" w:rsidP="008155E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решения прикладных задач, в том числе социально-экономи</w:t>
      </w:r>
      <w:r w:rsidRPr="00296681">
        <w:rPr>
          <w:color w:val="000000"/>
        </w:rPr>
        <w:softHyphen/>
        <w:t>ческих и физических, на наибольшие и наименьшие значения, на нахождение скорости и ускорения;</w:t>
      </w:r>
    </w:p>
    <w:p w:rsidR="00366688" w:rsidRPr="00296681" w:rsidRDefault="00366688" w:rsidP="008155E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построения и исследования простейших математических мо</w:t>
      </w:r>
      <w:r w:rsidRPr="00296681">
        <w:rPr>
          <w:color w:val="000000"/>
        </w:rPr>
        <w:softHyphen/>
        <w:t>делей;</w:t>
      </w:r>
    </w:p>
    <w:p w:rsidR="00366688" w:rsidRPr="00296681" w:rsidRDefault="00366688" w:rsidP="008155E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анализа реальных числовых данных, представленных в виде диаграмм, графиков;</w:t>
      </w:r>
    </w:p>
    <w:p w:rsidR="00366688" w:rsidRPr="007F7395" w:rsidRDefault="00366688" w:rsidP="008155E9">
      <w:pPr>
        <w:numPr>
          <w:ilvl w:val="0"/>
          <w:numId w:val="10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анализа информации статистического характера.</w:t>
      </w:r>
    </w:p>
    <w:p w:rsidR="008155E9" w:rsidRDefault="008155E9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8155E9" w:rsidRDefault="008155E9" w:rsidP="00366688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lastRenderedPageBreak/>
        <w:t>Литература</w:t>
      </w:r>
    </w:p>
    <w:p w:rsidR="00366688" w:rsidRPr="007F7395" w:rsidRDefault="00366688" w:rsidP="008155E9">
      <w:pPr>
        <w:numPr>
          <w:ilvl w:val="0"/>
          <w:numId w:val="11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Алимов Ш.А. Алгебра и начала анализа. Учебник для 10-11 классов общеобразовательных учреждений. М., «Просвещение», 2010.</w:t>
      </w:r>
    </w:p>
    <w:p w:rsidR="00366688" w:rsidRPr="00BF0603" w:rsidRDefault="00366688" w:rsidP="008155E9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BF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Алгебра и начала математического анализа. 10 - 11 классы. Программы общеобразовательных учреждений. М., «Просв</w:t>
      </w:r>
      <w:r w:rsidRPr="00BF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щение», 2009.</w:t>
      </w:r>
    </w:p>
    <w:p w:rsidR="00366688" w:rsidRPr="00BF0603" w:rsidRDefault="00366688" w:rsidP="008155E9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Звавич</w:t>
      </w:r>
      <w:proofErr w:type="spellEnd"/>
      <w:r w:rsidRPr="00BF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и др. Алгебра и начала анализа: 3600 задач для школьников и поступающих в вузы. М.: Дрофа, 1999.</w:t>
      </w:r>
    </w:p>
    <w:p w:rsidR="00366688" w:rsidRPr="00BF0603" w:rsidRDefault="00366688" w:rsidP="008155E9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среднего (полного) общего образования по математике //«Вестник образования» -2004 - № 14 - с.107-119.</w:t>
      </w:r>
    </w:p>
    <w:p w:rsidR="00366688" w:rsidRPr="00296681" w:rsidRDefault="00366688" w:rsidP="00366688">
      <w:pPr>
        <w:shd w:val="clear" w:color="auto" w:fill="FFFFFF"/>
        <w:spacing w:after="150"/>
        <w:jc w:val="center"/>
        <w:rPr>
          <w:color w:val="000000"/>
        </w:rPr>
      </w:pPr>
      <w:r w:rsidRPr="00296681">
        <w:rPr>
          <w:b/>
          <w:bCs/>
          <w:color w:val="000000"/>
        </w:rPr>
        <w:t>Интернет – ресурсы</w:t>
      </w:r>
    </w:p>
    <w:p w:rsidR="00366688" w:rsidRPr="00296681" w:rsidRDefault="00366688" w:rsidP="008155E9">
      <w:pPr>
        <w:numPr>
          <w:ilvl w:val="1"/>
          <w:numId w:val="12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Информационные ресурсы и интерактивные сервисы для подготовки и проведения занятий по математике. Пройти тест ГИА без рег</w:t>
      </w:r>
      <w:r w:rsidRPr="00296681">
        <w:rPr>
          <w:color w:val="000000"/>
        </w:rPr>
        <w:t>и</w:t>
      </w:r>
      <w:r w:rsidRPr="00296681">
        <w:rPr>
          <w:color w:val="000000"/>
        </w:rPr>
        <w:t>страции </w:t>
      </w:r>
      <w:r w:rsidRPr="00296681">
        <w:rPr>
          <w:color w:val="000000"/>
          <w:u w:val="single"/>
        </w:rPr>
        <w:t>http://uztest.ru/exam?idexam=1</w:t>
      </w:r>
    </w:p>
    <w:p w:rsidR="00366688" w:rsidRPr="00BF0603" w:rsidRDefault="00366688" w:rsidP="008155E9">
      <w:pPr>
        <w:numPr>
          <w:ilvl w:val="1"/>
          <w:numId w:val="12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Тесты</w:t>
      </w:r>
      <w:r>
        <w:rPr>
          <w:color w:val="000000"/>
        </w:rPr>
        <w:t xml:space="preserve"> </w:t>
      </w:r>
      <w:r w:rsidRPr="00BF0603">
        <w:rPr>
          <w:color w:val="000000"/>
          <w:u w:val="single"/>
        </w:rPr>
        <w:t>http://www.openclass.ru/comment/278048</w:t>
      </w:r>
    </w:p>
    <w:p w:rsidR="00366688" w:rsidRPr="00BF0603" w:rsidRDefault="00366688" w:rsidP="008155E9">
      <w:pPr>
        <w:numPr>
          <w:ilvl w:val="1"/>
          <w:numId w:val="13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Сайт ФИПИ</w:t>
      </w:r>
      <w:r>
        <w:rPr>
          <w:color w:val="000000"/>
        </w:rPr>
        <w:t xml:space="preserve"> </w:t>
      </w:r>
      <w:proofErr w:type="spellStart"/>
      <w:r w:rsidRPr="00BF0603">
        <w:rPr>
          <w:color w:val="000000"/>
          <w:u w:val="single"/>
        </w:rPr>
        <w:t>www.fipi.ru</w:t>
      </w:r>
      <w:proofErr w:type="spellEnd"/>
    </w:p>
    <w:p w:rsidR="00366688" w:rsidRPr="00BF0603" w:rsidRDefault="00366688" w:rsidP="008155E9">
      <w:pPr>
        <w:numPr>
          <w:ilvl w:val="1"/>
          <w:numId w:val="14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ЕГЭ, билеты, ответы, тесты</w:t>
      </w:r>
      <w:r>
        <w:rPr>
          <w:color w:val="000000"/>
        </w:rPr>
        <w:t xml:space="preserve"> </w:t>
      </w:r>
      <w:proofErr w:type="spellStart"/>
      <w:r w:rsidRPr="00BF0603">
        <w:rPr>
          <w:color w:val="000000"/>
        </w:rPr>
        <w:t>www.alleng.ru</w:t>
      </w:r>
      <w:proofErr w:type="spellEnd"/>
    </w:p>
    <w:p w:rsidR="00366688" w:rsidRPr="00BF0603" w:rsidRDefault="00366688" w:rsidP="008155E9">
      <w:pPr>
        <w:numPr>
          <w:ilvl w:val="1"/>
          <w:numId w:val="15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Учебный центр Резольвента. Подготовка школьников к ЕГЭ, ГИА</w:t>
      </w:r>
      <w:r>
        <w:rPr>
          <w:color w:val="000000"/>
        </w:rPr>
        <w:t xml:space="preserve"> </w:t>
      </w:r>
      <w:r w:rsidRPr="00BF0603">
        <w:rPr>
          <w:color w:val="000000"/>
          <w:u w:val="single"/>
        </w:rPr>
        <w:t>http://www.resolventa.ru/</w:t>
      </w:r>
    </w:p>
    <w:p w:rsidR="00366688" w:rsidRPr="00BF0603" w:rsidRDefault="00366688" w:rsidP="008155E9">
      <w:pPr>
        <w:numPr>
          <w:ilvl w:val="1"/>
          <w:numId w:val="16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 xml:space="preserve">Тесты, </w:t>
      </w:r>
      <w:proofErr w:type="spellStart"/>
      <w:r w:rsidRPr="00296681">
        <w:rPr>
          <w:color w:val="000000"/>
        </w:rPr>
        <w:t>КИМы</w:t>
      </w:r>
      <w:proofErr w:type="spellEnd"/>
      <w:r w:rsidRPr="00296681">
        <w:rPr>
          <w:color w:val="000000"/>
        </w:rPr>
        <w:t xml:space="preserve"> ГИА</w:t>
      </w:r>
      <w:r>
        <w:rPr>
          <w:color w:val="000000"/>
        </w:rPr>
        <w:t xml:space="preserve"> </w:t>
      </w:r>
      <w:r w:rsidRPr="00BF0603">
        <w:rPr>
          <w:color w:val="000000"/>
          <w:u w:val="single"/>
        </w:rPr>
        <w:t>http://www.ctege.org/</w:t>
      </w:r>
    </w:p>
    <w:p w:rsidR="00366688" w:rsidRPr="00BF0603" w:rsidRDefault="00366688" w:rsidP="008155E9">
      <w:pPr>
        <w:numPr>
          <w:ilvl w:val="1"/>
          <w:numId w:val="17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Официальный информационный портал единого государственного экзамена</w:t>
      </w:r>
      <w:r>
        <w:rPr>
          <w:color w:val="000000"/>
        </w:rPr>
        <w:t xml:space="preserve"> </w:t>
      </w:r>
      <w:r w:rsidRPr="00BF0603">
        <w:rPr>
          <w:color w:val="000000"/>
          <w:u w:val="single"/>
        </w:rPr>
        <w:t>http://www.ege.edu.ru/</w:t>
      </w:r>
    </w:p>
    <w:p w:rsidR="00366688" w:rsidRPr="00BF0603" w:rsidRDefault="00366688" w:rsidP="008155E9">
      <w:pPr>
        <w:numPr>
          <w:ilvl w:val="1"/>
          <w:numId w:val="18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 xml:space="preserve">Сайт Информационного Аналитического Центра </w:t>
      </w:r>
      <w:proofErr w:type="gramStart"/>
      <w:r w:rsidRPr="00296681">
        <w:rPr>
          <w:color w:val="000000"/>
        </w:rPr>
        <w:t>г</w:t>
      </w:r>
      <w:proofErr w:type="gramEnd"/>
      <w:r w:rsidRPr="00296681">
        <w:rPr>
          <w:color w:val="000000"/>
        </w:rPr>
        <w:t>. Костромы</w:t>
      </w:r>
      <w:r>
        <w:rPr>
          <w:color w:val="000000"/>
        </w:rPr>
        <w:t xml:space="preserve"> </w:t>
      </w:r>
      <w:r w:rsidRPr="00BF0603">
        <w:rPr>
          <w:color w:val="000000"/>
          <w:u w:val="single"/>
        </w:rPr>
        <w:t>http://www.ege-kostroma.ru/index.php?idw=home</w:t>
      </w:r>
    </w:p>
    <w:p w:rsidR="00366688" w:rsidRPr="00BF0603" w:rsidRDefault="00366688" w:rsidP="008155E9">
      <w:pPr>
        <w:numPr>
          <w:ilvl w:val="1"/>
          <w:numId w:val="19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Уроки по вероятности</w:t>
      </w:r>
      <w:r>
        <w:rPr>
          <w:color w:val="000000"/>
        </w:rPr>
        <w:t xml:space="preserve"> </w:t>
      </w:r>
      <w:r w:rsidRPr="00BF0603">
        <w:rPr>
          <w:color w:val="000000"/>
          <w:u w:val="single"/>
        </w:rPr>
        <w:t>http://cheba64.narod.ru/teacher.html</w:t>
      </w:r>
    </w:p>
    <w:p w:rsidR="00366688" w:rsidRPr="00BF0603" w:rsidRDefault="00366688" w:rsidP="008155E9">
      <w:pPr>
        <w:numPr>
          <w:ilvl w:val="1"/>
          <w:numId w:val="20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Официальный информационный портал ЕГЭ</w:t>
      </w:r>
      <w:r>
        <w:rPr>
          <w:color w:val="000000"/>
        </w:rPr>
        <w:t xml:space="preserve"> </w:t>
      </w:r>
      <w:r w:rsidRPr="00BF0603">
        <w:rPr>
          <w:color w:val="000000"/>
          <w:u w:val="single"/>
        </w:rPr>
        <w:t>http://www.ege.edu.ru/</w:t>
      </w:r>
    </w:p>
    <w:p w:rsidR="00366688" w:rsidRPr="00BF0603" w:rsidRDefault="00366688" w:rsidP="008155E9">
      <w:pPr>
        <w:numPr>
          <w:ilvl w:val="1"/>
          <w:numId w:val="21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Цифровые образовательные ресурсы</w:t>
      </w:r>
      <w:r>
        <w:rPr>
          <w:color w:val="000000"/>
        </w:rPr>
        <w:t xml:space="preserve"> </w:t>
      </w:r>
      <w:r w:rsidRPr="00BF0603">
        <w:rPr>
          <w:color w:val="000000"/>
          <w:u w:val="single"/>
        </w:rPr>
        <w:t>http://karmanform.ucoz.ru/index/0-20</w:t>
      </w:r>
    </w:p>
    <w:p w:rsidR="00366688" w:rsidRPr="00BF0603" w:rsidRDefault="00366688" w:rsidP="008155E9">
      <w:pPr>
        <w:numPr>
          <w:ilvl w:val="1"/>
          <w:numId w:val="22"/>
        </w:numPr>
        <w:shd w:val="clear" w:color="auto" w:fill="FFFFFF"/>
        <w:spacing w:after="150"/>
        <w:rPr>
          <w:color w:val="000000"/>
        </w:rPr>
      </w:pPr>
      <w:r w:rsidRPr="00296681">
        <w:rPr>
          <w:color w:val="000000"/>
        </w:rPr>
        <w:t>Департамент образования города Москвы</w:t>
      </w:r>
      <w:r>
        <w:rPr>
          <w:color w:val="000000"/>
        </w:rPr>
        <w:t xml:space="preserve"> </w:t>
      </w:r>
      <w:r w:rsidRPr="00BF0603">
        <w:rPr>
          <w:color w:val="000000"/>
          <w:u w:val="single"/>
        </w:rPr>
        <w:t>http://www.educom.ru/</w:t>
      </w:r>
    </w:p>
    <w:p w:rsidR="00366688" w:rsidRPr="00296681" w:rsidRDefault="00366688" w:rsidP="008155E9">
      <w:pPr>
        <w:numPr>
          <w:ilvl w:val="1"/>
          <w:numId w:val="23"/>
        </w:numPr>
        <w:shd w:val="clear" w:color="auto" w:fill="FFFFFF"/>
        <w:spacing w:after="150"/>
        <w:rPr>
          <w:color w:val="000000"/>
        </w:rPr>
      </w:pPr>
      <w:proofErr w:type="spellStart"/>
      <w:r w:rsidRPr="00296681">
        <w:rPr>
          <w:color w:val="000000"/>
        </w:rPr>
        <w:t>Федеальная</w:t>
      </w:r>
      <w:proofErr w:type="spellEnd"/>
      <w:r w:rsidRPr="00296681">
        <w:rPr>
          <w:color w:val="000000"/>
        </w:rPr>
        <w:t xml:space="preserve"> система тестирования знаний по основным дисциплинам средней школы</w:t>
      </w:r>
      <w:r>
        <w:rPr>
          <w:color w:val="000000"/>
        </w:rPr>
        <w:t xml:space="preserve"> </w:t>
      </w:r>
      <w:r w:rsidRPr="00296681">
        <w:rPr>
          <w:color w:val="000000"/>
          <w:u w:val="single"/>
        </w:rPr>
        <w:t>http://www.rostest.runnet.ru/</w:t>
      </w:r>
    </w:p>
    <w:p w:rsidR="00366688" w:rsidRPr="00296681" w:rsidRDefault="00366688" w:rsidP="00366688">
      <w:pPr>
        <w:shd w:val="clear" w:color="auto" w:fill="FFFFFF"/>
        <w:spacing w:after="150"/>
        <w:rPr>
          <w:color w:val="000000"/>
        </w:rPr>
      </w:pPr>
    </w:p>
    <w:p w:rsidR="00366688" w:rsidRDefault="00366688" w:rsidP="00366688">
      <w:pPr>
        <w:tabs>
          <w:tab w:val="left" w:pos="9225"/>
        </w:tabs>
        <w:outlineLvl w:val="0"/>
        <w:rPr>
          <w:sz w:val="28"/>
          <w:szCs w:val="36"/>
        </w:rPr>
      </w:pPr>
    </w:p>
    <w:p w:rsidR="00366688" w:rsidRDefault="00366688" w:rsidP="00367AD6">
      <w:pPr>
        <w:jc w:val="center"/>
        <w:outlineLvl w:val="0"/>
        <w:rPr>
          <w:sz w:val="28"/>
          <w:szCs w:val="36"/>
        </w:rPr>
      </w:pPr>
    </w:p>
    <w:p w:rsidR="008155E9" w:rsidRDefault="008155E9" w:rsidP="00367AD6">
      <w:pPr>
        <w:jc w:val="center"/>
        <w:outlineLvl w:val="0"/>
        <w:rPr>
          <w:sz w:val="28"/>
          <w:szCs w:val="36"/>
        </w:rPr>
      </w:pPr>
    </w:p>
    <w:p w:rsidR="00367AD6" w:rsidRDefault="00367AD6" w:rsidP="00367AD6">
      <w:pPr>
        <w:jc w:val="center"/>
        <w:outlineLvl w:val="0"/>
        <w:rPr>
          <w:sz w:val="28"/>
          <w:szCs w:val="36"/>
        </w:rPr>
      </w:pPr>
      <w:r w:rsidRPr="005F5B30">
        <w:rPr>
          <w:sz w:val="28"/>
          <w:szCs w:val="36"/>
        </w:rPr>
        <w:lastRenderedPageBreak/>
        <w:t>Календарно-тематическое планирование по алгебре и началам анализа в 11 классе</w:t>
      </w:r>
    </w:p>
    <w:p w:rsidR="005F5B30" w:rsidRDefault="005F5B30" w:rsidP="00367AD6">
      <w:pPr>
        <w:jc w:val="center"/>
        <w:outlineLvl w:val="0"/>
        <w:rPr>
          <w:sz w:val="28"/>
          <w:szCs w:val="36"/>
        </w:rPr>
      </w:pPr>
      <w:r>
        <w:rPr>
          <w:sz w:val="28"/>
          <w:szCs w:val="36"/>
        </w:rPr>
        <w:t>(3часа в неделю -  всего 102 часа)</w:t>
      </w:r>
    </w:p>
    <w:p w:rsidR="005F5B30" w:rsidRPr="005F5B30" w:rsidRDefault="005F5B30" w:rsidP="00367AD6">
      <w:pPr>
        <w:jc w:val="center"/>
        <w:outlineLvl w:val="0"/>
        <w:rPr>
          <w:sz w:val="28"/>
          <w:szCs w:val="36"/>
        </w:rPr>
      </w:pPr>
      <w:r>
        <w:rPr>
          <w:sz w:val="28"/>
          <w:szCs w:val="36"/>
        </w:rPr>
        <w:t>на 2020 – 2021 учебный год</w:t>
      </w:r>
    </w:p>
    <w:p w:rsidR="00367AD6" w:rsidRDefault="00367AD6" w:rsidP="00367AD6"/>
    <w:tbl>
      <w:tblPr>
        <w:tblpPr w:leftFromText="180" w:rightFromText="180" w:vertAnchor="text" w:tblpY="1"/>
        <w:tblOverlap w:val="never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83"/>
        <w:gridCol w:w="2761"/>
        <w:gridCol w:w="5812"/>
        <w:gridCol w:w="1126"/>
        <w:gridCol w:w="8"/>
        <w:gridCol w:w="1276"/>
        <w:gridCol w:w="993"/>
      </w:tblGrid>
      <w:tr w:rsidR="00D816F2" w:rsidTr="00F4073E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  <w:r w:rsidRPr="0059144E"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  <w:r w:rsidRPr="0059144E">
              <w:rPr>
                <w:b/>
              </w:rPr>
              <w:t>Тема</w:t>
            </w:r>
          </w:p>
          <w:p w:rsidR="00D816F2" w:rsidRPr="0059144E" w:rsidRDefault="00D816F2" w:rsidP="00F4073E">
            <w:pPr>
              <w:jc w:val="center"/>
              <w:rPr>
                <w:b/>
              </w:rPr>
            </w:pPr>
            <w:r w:rsidRPr="0059144E">
              <w:rPr>
                <w:b/>
              </w:rPr>
              <w:t>раздела, урока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  <w:r w:rsidRPr="002D5942">
              <w:rPr>
                <w:b/>
                <w:sz w:val="20"/>
              </w:rPr>
              <w:t>Кол-во час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816F2" w:rsidRDefault="00D816F2" w:rsidP="00F4073E">
            <w:pPr>
              <w:jc w:val="center"/>
              <w:rPr>
                <w:b/>
              </w:rPr>
            </w:pPr>
          </w:p>
          <w:p w:rsidR="00D816F2" w:rsidRPr="0059144E" w:rsidRDefault="00D816F2" w:rsidP="00F4073E">
            <w:pPr>
              <w:jc w:val="center"/>
              <w:rPr>
                <w:b/>
              </w:rPr>
            </w:pPr>
            <w:r w:rsidRPr="0059144E">
              <w:rPr>
                <w:b/>
              </w:rPr>
              <w:t>Содержание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816F2" w:rsidRDefault="00D816F2" w:rsidP="00F4073E">
            <w:pPr>
              <w:jc w:val="center"/>
              <w:rPr>
                <w:b/>
              </w:rPr>
            </w:pPr>
          </w:p>
          <w:p w:rsidR="00D816F2" w:rsidRPr="0059144E" w:rsidRDefault="00D816F2" w:rsidP="00F4073E">
            <w:pPr>
              <w:jc w:val="center"/>
              <w:rPr>
                <w:b/>
              </w:rPr>
            </w:pPr>
            <w:r w:rsidRPr="0059144E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  <w:r w:rsidRPr="0059144E">
              <w:rPr>
                <w:b/>
              </w:rPr>
              <w:t>Тип урока</w:t>
            </w:r>
          </w:p>
        </w:tc>
        <w:tc>
          <w:tcPr>
            <w:tcW w:w="2269" w:type="dxa"/>
            <w:gridSpan w:val="2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  <w:r w:rsidRPr="0059144E">
              <w:rPr>
                <w:b/>
              </w:rPr>
              <w:t>Дата</w:t>
            </w:r>
          </w:p>
        </w:tc>
      </w:tr>
      <w:tr w:rsidR="00D816F2" w:rsidTr="00F4073E">
        <w:trPr>
          <w:trHeight w:val="225"/>
        </w:trPr>
        <w:tc>
          <w:tcPr>
            <w:tcW w:w="675" w:type="dxa"/>
            <w:vMerge/>
            <w:shd w:val="clear" w:color="auto" w:fill="auto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D816F2" w:rsidRPr="002D5942" w:rsidRDefault="00D816F2" w:rsidP="00F4073E">
            <w:pPr>
              <w:jc w:val="center"/>
              <w:rPr>
                <w:b/>
                <w:sz w:val="20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D816F2" w:rsidRDefault="00D816F2" w:rsidP="00F4073E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816F2" w:rsidRDefault="00D816F2" w:rsidP="00F4073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D816F2" w:rsidRPr="0059144E" w:rsidRDefault="00D816F2" w:rsidP="00F4073E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5F5B30" w:rsidTr="00F4073E">
        <w:tc>
          <w:tcPr>
            <w:tcW w:w="13433" w:type="dxa"/>
            <w:gridSpan w:val="7"/>
            <w:shd w:val="clear" w:color="auto" w:fill="auto"/>
          </w:tcPr>
          <w:p w:rsidR="005F5B30" w:rsidRPr="00367AD6" w:rsidRDefault="005F5B30" w:rsidP="00F4073E">
            <w:pPr>
              <w:jc w:val="center"/>
              <w:rPr>
                <w:b/>
              </w:rPr>
            </w:pPr>
            <w:r w:rsidRPr="00EF6075">
              <w:rPr>
                <w:b/>
              </w:rPr>
              <w:t>Повторение курса 10 класса</w:t>
            </w:r>
            <w:r>
              <w:rPr>
                <w:b/>
              </w:rPr>
              <w:t xml:space="preserve"> 4ч</w:t>
            </w:r>
          </w:p>
        </w:tc>
        <w:tc>
          <w:tcPr>
            <w:tcW w:w="1276" w:type="dxa"/>
            <w:shd w:val="clear" w:color="auto" w:fill="auto"/>
          </w:tcPr>
          <w:p w:rsidR="005F5B30" w:rsidRPr="00367AD6" w:rsidRDefault="005F5B30" w:rsidP="00F4073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F5B30" w:rsidRPr="0059144E" w:rsidRDefault="005F5B30" w:rsidP="00F4073E">
            <w:pPr>
              <w:jc w:val="center"/>
              <w:rPr>
                <w:b/>
              </w:rPr>
            </w:pPr>
          </w:p>
        </w:tc>
      </w:tr>
      <w:tr w:rsidR="00D816F2" w:rsidTr="00F4073E">
        <w:trPr>
          <w:trHeight w:val="1365"/>
        </w:trPr>
        <w:tc>
          <w:tcPr>
            <w:tcW w:w="675" w:type="dxa"/>
            <w:shd w:val="clear" w:color="auto" w:fill="auto"/>
          </w:tcPr>
          <w:p w:rsidR="00D816F2" w:rsidRDefault="00D816F2" w:rsidP="00F4073E">
            <w:pPr>
              <w:jc w:val="center"/>
            </w:pPr>
            <w:r w:rsidRPr="0072758D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16F2" w:rsidRDefault="00D816F2" w:rsidP="00F4073E">
            <w:r>
              <w:t>Показательна функция. Логари</w:t>
            </w:r>
            <w:r>
              <w:t>ф</w:t>
            </w:r>
            <w:r>
              <w:t xml:space="preserve">мическая </w:t>
            </w:r>
            <w:r w:rsidRPr="0072758D">
              <w:t>функция</w:t>
            </w:r>
            <w:r>
              <w:t>. Ст</w:t>
            </w:r>
            <w:r w:rsidRPr="0072758D">
              <w:t>епенная фун</w:t>
            </w:r>
            <w:r w:rsidRPr="0072758D">
              <w:t>к</w:t>
            </w:r>
            <w:r w:rsidRPr="0072758D">
              <w:t>ция</w:t>
            </w:r>
            <w:r>
              <w:t>.</w:t>
            </w:r>
          </w:p>
        </w:tc>
        <w:tc>
          <w:tcPr>
            <w:tcW w:w="783" w:type="dxa"/>
            <w:shd w:val="clear" w:color="auto" w:fill="auto"/>
          </w:tcPr>
          <w:p w:rsidR="00D816F2" w:rsidRDefault="00D816F2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816F2" w:rsidRPr="0072758D" w:rsidRDefault="00D816F2" w:rsidP="00F4073E">
            <w:r w:rsidRPr="0072758D">
              <w:t>действительные числа;</w:t>
            </w:r>
            <w:r>
              <w:t xml:space="preserve"> </w:t>
            </w:r>
            <w:r w:rsidRPr="0072758D">
              <w:t>степенная функция;</w:t>
            </w:r>
            <w:r>
              <w:t xml:space="preserve"> </w:t>
            </w:r>
            <w:r w:rsidRPr="0072758D">
              <w:t>п</w:t>
            </w:r>
            <w:r w:rsidRPr="0072758D">
              <w:t>о</w:t>
            </w:r>
            <w:r w:rsidRPr="0072758D">
              <w:t>казательная функция;</w:t>
            </w:r>
            <w:r>
              <w:t xml:space="preserve"> </w:t>
            </w:r>
            <w:r w:rsidRPr="0072758D">
              <w:t>логарифмическая фун</w:t>
            </w:r>
            <w:r w:rsidRPr="0072758D">
              <w:t>к</w:t>
            </w:r>
            <w:r w:rsidRPr="0072758D">
              <w:t>ция;</w:t>
            </w:r>
          </w:p>
          <w:p w:rsidR="00D816F2" w:rsidRDefault="00D816F2" w:rsidP="00F4073E"/>
        </w:tc>
        <w:tc>
          <w:tcPr>
            <w:tcW w:w="5812" w:type="dxa"/>
            <w:vMerge w:val="restart"/>
            <w:shd w:val="clear" w:color="auto" w:fill="auto"/>
          </w:tcPr>
          <w:p w:rsidR="00D816F2" w:rsidRDefault="00D816F2" w:rsidP="00F4073E">
            <w:r w:rsidRPr="0072758D">
              <w:t>Уметь:</w:t>
            </w:r>
            <w:r>
              <w:t xml:space="preserve"> </w:t>
            </w:r>
            <w:r w:rsidRPr="0072758D">
              <w:t>определять значения функции по значению аргумента при различных способах задания функции;</w:t>
            </w:r>
            <w:r>
              <w:t xml:space="preserve"> </w:t>
            </w:r>
            <w:r w:rsidRPr="0072758D">
              <w:t>строить графики изученных функций;</w:t>
            </w:r>
            <w:r>
              <w:t xml:space="preserve"> </w:t>
            </w:r>
            <w:r w:rsidRPr="0072758D">
              <w:t xml:space="preserve">описывать по графику и </w:t>
            </w:r>
            <w:r>
              <w:t xml:space="preserve">в простейших случаях по формуле </w:t>
            </w:r>
            <w:r w:rsidRPr="0072758D">
              <w:t>повед</w:t>
            </w:r>
            <w:r w:rsidRPr="0072758D">
              <w:t>е</w:t>
            </w:r>
            <w:r w:rsidRPr="0072758D">
              <w:t>ние и свойства функций, находить по графику фун</w:t>
            </w:r>
            <w:r w:rsidRPr="0072758D">
              <w:t>к</w:t>
            </w:r>
            <w:r w:rsidRPr="0072758D">
              <w:t>ции наибольшее и наименьшее значения;</w:t>
            </w:r>
            <w:r>
              <w:t xml:space="preserve"> решать </w:t>
            </w:r>
            <w:r w:rsidRPr="0072758D">
              <w:t>уравнения, простейшие системы уравнений, испол</w:t>
            </w:r>
            <w:r w:rsidRPr="0072758D">
              <w:t>ь</w:t>
            </w:r>
            <w:r w:rsidRPr="0072758D">
              <w:t>зуя свойства функций и их графиков;</w:t>
            </w:r>
            <w:r>
              <w:t xml:space="preserve"> </w:t>
            </w:r>
            <w:r w:rsidRPr="0072758D">
              <w:t>использовать приобретённые знания и умения в практической де</w:t>
            </w:r>
            <w:r w:rsidRPr="0072758D">
              <w:t>я</w:t>
            </w:r>
            <w:r w:rsidRPr="0072758D">
              <w:t>тельности и повседневной жизни для описания с п</w:t>
            </w:r>
            <w:r w:rsidRPr="0072758D">
              <w:t>о</w:t>
            </w:r>
            <w:r w:rsidRPr="0072758D">
              <w:t>мощью функций различных зависимостей, предста</w:t>
            </w:r>
            <w:r w:rsidRPr="0072758D">
              <w:t>в</w:t>
            </w:r>
            <w:r w:rsidRPr="0072758D">
              <w:t>ления их графически, интерпретации графиков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816F2" w:rsidRDefault="00D816F2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</w:t>
            </w:r>
          </w:p>
        </w:tc>
        <w:tc>
          <w:tcPr>
            <w:tcW w:w="1276" w:type="dxa"/>
            <w:vMerge w:val="restart"/>
          </w:tcPr>
          <w:p w:rsidR="00D816F2" w:rsidRDefault="00D816F2" w:rsidP="00F4073E"/>
        </w:tc>
        <w:tc>
          <w:tcPr>
            <w:tcW w:w="993" w:type="dxa"/>
            <w:vMerge w:val="restart"/>
            <w:shd w:val="clear" w:color="auto" w:fill="auto"/>
          </w:tcPr>
          <w:p w:rsidR="00D816F2" w:rsidRDefault="00D816F2" w:rsidP="00F4073E"/>
        </w:tc>
      </w:tr>
      <w:tr w:rsidR="00D816F2" w:rsidTr="00F4073E">
        <w:trPr>
          <w:trHeight w:val="1950"/>
        </w:trPr>
        <w:tc>
          <w:tcPr>
            <w:tcW w:w="675" w:type="dxa"/>
            <w:shd w:val="clear" w:color="auto" w:fill="auto"/>
          </w:tcPr>
          <w:p w:rsidR="00D816F2" w:rsidRDefault="00D816F2" w:rsidP="00F4073E">
            <w:pPr>
              <w:jc w:val="center"/>
            </w:pPr>
          </w:p>
          <w:p w:rsidR="00D816F2" w:rsidRDefault="00D816F2" w:rsidP="00F4073E">
            <w:pPr>
              <w:jc w:val="center"/>
            </w:pPr>
          </w:p>
          <w:p w:rsidR="00D816F2" w:rsidRPr="0072758D" w:rsidRDefault="00D816F2" w:rsidP="00F4073E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D816F2" w:rsidRDefault="00D816F2" w:rsidP="00F4073E"/>
        </w:tc>
        <w:tc>
          <w:tcPr>
            <w:tcW w:w="783" w:type="dxa"/>
            <w:shd w:val="clear" w:color="auto" w:fill="auto"/>
          </w:tcPr>
          <w:p w:rsidR="00D816F2" w:rsidRDefault="00D816F2" w:rsidP="00F4073E">
            <w:pPr>
              <w:jc w:val="center"/>
            </w:pPr>
          </w:p>
          <w:p w:rsidR="00D816F2" w:rsidRDefault="00D816F2" w:rsidP="00F4073E">
            <w:pPr>
              <w:jc w:val="center"/>
            </w:pPr>
          </w:p>
          <w:p w:rsidR="00D816F2" w:rsidRDefault="00D816F2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816F2" w:rsidRPr="0072758D" w:rsidRDefault="00D816F2" w:rsidP="00F4073E"/>
        </w:tc>
        <w:tc>
          <w:tcPr>
            <w:tcW w:w="5812" w:type="dxa"/>
            <w:vMerge/>
            <w:shd w:val="clear" w:color="auto" w:fill="auto"/>
          </w:tcPr>
          <w:p w:rsidR="00D816F2" w:rsidRPr="0072758D" w:rsidRDefault="00D816F2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D816F2" w:rsidRDefault="00D816F2" w:rsidP="00F4073E"/>
        </w:tc>
        <w:tc>
          <w:tcPr>
            <w:tcW w:w="1276" w:type="dxa"/>
            <w:vMerge/>
          </w:tcPr>
          <w:p w:rsidR="00D816F2" w:rsidRDefault="00D816F2" w:rsidP="00F4073E"/>
        </w:tc>
        <w:tc>
          <w:tcPr>
            <w:tcW w:w="993" w:type="dxa"/>
            <w:vMerge/>
            <w:shd w:val="clear" w:color="auto" w:fill="auto"/>
          </w:tcPr>
          <w:p w:rsidR="00D816F2" w:rsidRDefault="00D816F2" w:rsidP="00F4073E"/>
        </w:tc>
      </w:tr>
      <w:tr w:rsidR="00D816F2" w:rsidTr="00F4073E">
        <w:trPr>
          <w:trHeight w:val="540"/>
        </w:trPr>
        <w:tc>
          <w:tcPr>
            <w:tcW w:w="675" w:type="dxa"/>
            <w:shd w:val="clear" w:color="auto" w:fill="auto"/>
          </w:tcPr>
          <w:p w:rsidR="00D816F2" w:rsidRDefault="00D816F2" w:rsidP="00F4073E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816F2" w:rsidRDefault="00D816F2" w:rsidP="00F4073E">
            <w:r>
              <w:t>Тригонометрич</w:t>
            </w:r>
            <w:r>
              <w:t>е</w:t>
            </w:r>
            <w:r>
              <w:t>ские формулы.</w:t>
            </w:r>
          </w:p>
        </w:tc>
        <w:tc>
          <w:tcPr>
            <w:tcW w:w="783" w:type="dxa"/>
            <w:shd w:val="clear" w:color="auto" w:fill="auto"/>
          </w:tcPr>
          <w:p w:rsidR="00D816F2" w:rsidRDefault="00D816F2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816F2" w:rsidRDefault="00D816F2" w:rsidP="00F4073E">
            <w:r w:rsidRPr="00C10FD7">
              <w:t>тригонометрические формулы;</w:t>
            </w:r>
            <w:r>
              <w:t xml:space="preserve"> </w:t>
            </w:r>
            <w:r w:rsidRPr="00C10FD7">
              <w:t>тригономе</w:t>
            </w:r>
            <w:r w:rsidRPr="00C10FD7">
              <w:t>т</w:t>
            </w:r>
            <w:r w:rsidRPr="00C10FD7">
              <w:t>рические уравнения;</w:t>
            </w:r>
            <w:r>
              <w:t xml:space="preserve"> </w:t>
            </w:r>
            <w:r w:rsidRPr="00C10FD7">
              <w:t>тригонометрические функции.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816F2" w:rsidRDefault="00D816F2" w:rsidP="00F4073E">
            <w:r w:rsidRPr="0072758D">
              <w:t>Уметь:</w:t>
            </w:r>
            <w:r>
              <w:t xml:space="preserve"> </w:t>
            </w:r>
            <w:r w:rsidRPr="00C10FD7">
              <w:t>решать рациональные, показательные и лог</w:t>
            </w:r>
            <w:r w:rsidRPr="00C10FD7">
              <w:t>а</w:t>
            </w:r>
            <w:r w:rsidRPr="00C10FD7">
              <w:t>рифмические уравнения и неравенства, простейшие иррациональные и тригонометрические уравнения, их системы;</w:t>
            </w:r>
            <w:r>
              <w:t xml:space="preserve"> </w:t>
            </w:r>
            <w:r w:rsidRPr="00C10FD7">
              <w:t>составлять уравнения, системы и неравенс</w:t>
            </w:r>
            <w:r w:rsidRPr="00C10FD7">
              <w:t>т</w:t>
            </w:r>
            <w:r w:rsidRPr="00C10FD7">
              <w:t>ва по условию задачи;</w:t>
            </w:r>
            <w:r>
              <w:t xml:space="preserve"> </w:t>
            </w:r>
            <w:r w:rsidRPr="00C10FD7">
              <w:t>использовать для приближё</w:t>
            </w:r>
            <w:r w:rsidRPr="00C10FD7">
              <w:t>н</w:t>
            </w:r>
            <w:r w:rsidRPr="00C10FD7">
              <w:t>ного решения уравнений и неравен</w:t>
            </w:r>
            <w:proofErr w:type="gramStart"/>
            <w:r w:rsidRPr="00C10FD7">
              <w:t>ств гр</w:t>
            </w:r>
            <w:proofErr w:type="gramEnd"/>
            <w:r w:rsidRPr="00C10FD7">
              <w:t>афический метод;</w:t>
            </w:r>
            <w:r>
              <w:t xml:space="preserve"> </w:t>
            </w:r>
            <w:r w:rsidRPr="00C10FD7">
              <w:t>изображать на координатной плоскости мн</w:t>
            </w:r>
            <w:r w:rsidRPr="00C10FD7">
              <w:t>о</w:t>
            </w:r>
            <w:r w:rsidRPr="00C10FD7">
              <w:t>жества решений простейших уравнений и их систем.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816F2" w:rsidRDefault="00D816F2" w:rsidP="00F4073E">
            <w:r w:rsidRPr="00C10FD7">
              <w:t>комб</w:t>
            </w:r>
            <w:r w:rsidRPr="00C10FD7">
              <w:t>и</w:t>
            </w:r>
            <w:r w:rsidRPr="00C10FD7">
              <w:t>нир</w:t>
            </w:r>
            <w:r w:rsidRPr="00C10FD7">
              <w:t>о</w:t>
            </w:r>
            <w:r w:rsidRPr="00C10FD7">
              <w:t>ванный</w:t>
            </w:r>
          </w:p>
        </w:tc>
        <w:tc>
          <w:tcPr>
            <w:tcW w:w="1276" w:type="dxa"/>
            <w:vMerge w:val="restart"/>
          </w:tcPr>
          <w:p w:rsidR="00D816F2" w:rsidRDefault="00D816F2" w:rsidP="00F4073E"/>
        </w:tc>
        <w:tc>
          <w:tcPr>
            <w:tcW w:w="993" w:type="dxa"/>
            <w:vMerge w:val="restart"/>
            <w:shd w:val="clear" w:color="auto" w:fill="auto"/>
          </w:tcPr>
          <w:p w:rsidR="00D816F2" w:rsidRDefault="00D816F2" w:rsidP="00F4073E"/>
        </w:tc>
      </w:tr>
      <w:tr w:rsidR="00D816F2" w:rsidTr="00F4073E">
        <w:trPr>
          <w:trHeight w:val="1665"/>
        </w:trPr>
        <w:tc>
          <w:tcPr>
            <w:tcW w:w="675" w:type="dxa"/>
            <w:shd w:val="clear" w:color="auto" w:fill="auto"/>
          </w:tcPr>
          <w:p w:rsidR="00D816F2" w:rsidRDefault="00D816F2" w:rsidP="00F4073E">
            <w:pPr>
              <w:jc w:val="center"/>
            </w:pPr>
          </w:p>
          <w:p w:rsidR="00D816F2" w:rsidRDefault="00D816F2" w:rsidP="00F4073E"/>
          <w:p w:rsidR="00D816F2" w:rsidRPr="00D816F2" w:rsidRDefault="00D816F2" w:rsidP="00F4073E">
            <w:r>
              <w:t xml:space="preserve">  4</w:t>
            </w:r>
          </w:p>
        </w:tc>
        <w:tc>
          <w:tcPr>
            <w:tcW w:w="2268" w:type="dxa"/>
            <w:vMerge/>
            <w:shd w:val="clear" w:color="auto" w:fill="auto"/>
          </w:tcPr>
          <w:p w:rsidR="00D816F2" w:rsidRDefault="00D816F2" w:rsidP="00F4073E"/>
        </w:tc>
        <w:tc>
          <w:tcPr>
            <w:tcW w:w="783" w:type="dxa"/>
            <w:shd w:val="clear" w:color="auto" w:fill="auto"/>
          </w:tcPr>
          <w:p w:rsidR="00D816F2" w:rsidRDefault="00D816F2" w:rsidP="00F4073E">
            <w:pPr>
              <w:jc w:val="center"/>
            </w:pPr>
          </w:p>
          <w:p w:rsidR="00D816F2" w:rsidRDefault="00D816F2" w:rsidP="00F4073E">
            <w:pPr>
              <w:jc w:val="center"/>
            </w:pPr>
          </w:p>
          <w:p w:rsidR="00D816F2" w:rsidRDefault="00D816F2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816F2" w:rsidRPr="00C10FD7" w:rsidRDefault="00D816F2" w:rsidP="00F4073E"/>
        </w:tc>
        <w:tc>
          <w:tcPr>
            <w:tcW w:w="5812" w:type="dxa"/>
            <w:vMerge/>
            <w:shd w:val="clear" w:color="auto" w:fill="auto"/>
          </w:tcPr>
          <w:p w:rsidR="00D816F2" w:rsidRPr="0072758D" w:rsidRDefault="00D816F2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D816F2" w:rsidRPr="00C10FD7" w:rsidRDefault="00D816F2" w:rsidP="00F4073E"/>
        </w:tc>
        <w:tc>
          <w:tcPr>
            <w:tcW w:w="1276" w:type="dxa"/>
            <w:vMerge/>
          </w:tcPr>
          <w:p w:rsidR="00D816F2" w:rsidRDefault="00D816F2" w:rsidP="00F4073E"/>
        </w:tc>
        <w:tc>
          <w:tcPr>
            <w:tcW w:w="993" w:type="dxa"/>
            <w:vMerge/>
            <w:shd w:val="clear" w:color="auto" w:fill="auto"/>
          </w:tcPr>
          <w:p w:rsidR="00D816F2" w:rsidRDefault="00D816F2" w:rsidP="00F4073E"/>
        </w:tc>
      </w:tr>
      <w:tr w:rsidR="005F5B30" w:rsidTr="00F4073E">
        <w:tc>
          <w:tcPr>
            <w:tcW w:w="13433" w:type="dxa"/>
            <w:gridSpan w:val="7"/>
            <w:shd w:val="clear" w:color="auto" w:fill="auto"/>
          </w:tcPr>
          <w:p w:rsidR="005F5B30" w:rsidRDefault="005F5B30" w:rsidP="00F4073E">
            <w:pPr>
              <w:jc w:val="center"/>
            </w:pPr>
            <w:r w:rsidRPr="00EF6075">
              <w:rPr>
                <w:b/>
              </w:rPr>
              <w:t>Производная и её геометрический смысл</w:t>
            </w:r>
            <w:r w:rsidR="00D816F2">
              <w:rPr>
                <w:b/>
              </w:rPr>
              <w:t xml:space="preserve">  17ч</w:t>
            </w:r>
          </w:p>
        </w:tc>
        <w:tc>
          <w:tcPr>
            <w:tcW w:w="1276" w:type="dxa"/>
            <w:shd w:val="clear" w:color="auto" w:fill="auto"/>
          </w:tcPr>
          <w:p w:rsidR="005F5B30" w:rsidRDefault="005F5B30" w:rsidP="00F4073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F5B30" w:rsidRPr="00727616" w:rsidRDefault="005F5B30" w:rsidP="00F4073E">
            <w:pPr>
              <w:jc w:val="center"/>
              <w:rPr>
                <w:b/>
              </w:rPr>
            </w:pPr>
          </w:p>
        </w:tc>
      </w:tr>
      <w:tr w:rsidR="00DF0123" w:rsidTr="00F4073E">
        <w:trPr>
          <w:trHeight w:val="1115"/>
        </w:trPr>
        <w:tc>
          <w:tcPr>
            <w:tcW w:w="675" w:type="dxa"/>
            <w:shd w:val="clear" w:color="auto" w:fill="auto"/>
          </w:tcPr>
          <w:p w:rsidR="00DF0123" w:rsidRDefault="00D816F2" w:rsidP="00F4073E">
            <w:r>
              <w:t>5</w:t>
            </w:r>
          </w:p>
          <w:p w:rsidR="00DF0123" w:rsidRDefault="00DF0123" w:rsidP="00F4073E"/>
        </w:tc>
        <w:tc>
          <w:tcPr>
            <w:tcW w:w="2268" w:type="dxa"/>
            <w:vMerge w:val="restart"/>
            <w:shd w:val="clear" w:color="auto" w:fill="auto"/>
          </w:tcPr>
          <w:p w:rsidR="00DF0123" w:rsidRPr="008D211D" w:rsidRDefault="00DF0123" w:rsidP="00F4073E">
            <w:r w:rsidRPr="00AE13A9">
              <w:t>Производная. Пр</w:t>
            </w:r>
            <w:r w:rsidRPr="00AE13A9">
              <w:t>е</w:t>
            </w:r>
            <w:r w:rsidRPr="00AE13A9">
              <w:t>дел функции. Н</w:t>
            </w:r>
            <w:r w:rsidRPr="00AE13A9">
              <w:t>е</w:t>
            </w:r>
            <w:r w:rsidRPr="00AE13A9">
              <w:t>прерывность фун</w:t>
            </w:r>
            <w:r w:rsidRPr="00AE13A9">
              <w:t>к</w:t>
            </w:r>
            <w:r w:rsidRPr="00AE13A9">
              <w:t>ции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AE13A9" w:rsidRDefault="00DF0123" w:rsidP="00F4073E">
            <w:r w:rsidRPr="00AE13A9">
              <w:t>-мгновенная скорость;</w:t>
            </w:r>
          </w:p>
          <w:p w:rsidR="00DF0123" w:rsidRPr="008D211D" w:rsidRDefault="00DF0123" w:rsidP="00F4073E">
            <w:r w:rsidRPr="00AE13A9">
              <w:t>-связь между мгнове</w:t>
            </w:r>
            <w:r w:rsidRPr="00AE13A9">
              <w:t>н</w:t>
            </w:r>
            <w:r w:rsidRPr="00AE13A9">
              <w:t>ной и средней скор</w:t>
            </w:r>
            <w:r w:rsidRPr="00AE13A9">
              <w:t>о</w:t>
            </w:r>
            <w:r w:rsidRPr="00AE13A9">
              <w:t>стью;</w:t>
            </w:r>
            <w:r>
              <w:t xml:space="preserve"> </w:t>
            </w:r>
            <w:r w:rsidRPr="00AE13A9">
              <w:t>производная функции;</w:t>
            </w:r>
            <w:r>
              <w:t xml:space="preserve"> </w:t>
            </w:r>
            <w:r w:rsidRPr="00AE13A9">
              <w:t>дифференц</w:t>
            </w:r>
            <w:r w:rsidRPr="00AE13A9">
              <w:t>и</w:t>
            </w:r>
            <w:r w:rsidRPr="00AE13A9">
              <w:t>руемая функция;</w:t>
            </w:r>
            <w:r>
              <w:t xml:space="preserve"> </w:t>
            </w:r>
            <w:r w:rsidRPr="00AE13A9">
              <w:t xml:space="preserve">предел </w:t>
            </w:r>
            <w:proofErr w:type="spellStart"/>
            <w:r w:rsidRPr="00AE13A9">
              <w:t>функции</w:t>
            </w:r>
            <w:proofErr w:type="gramStart"/>
            <w:r w:rsidRPr="00AE13A9">
              <w:t>;н</w:t>
            </w:r>
            <w:proofErr w:type="gramEnd"/>
            <w:r w:rsidRPr="00AE13A9">
              <w:t>епрерывная</w:t>
            </w:r>
            <w:proofErr w:type="spellEnd"/>
            <w:r w:rsidRPr="00AE13A9">
              <w:t xml:space="preserve"> функция.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AE13A9" w:rsidRDefault="00DF0123" w:rsidP="00F4073E">
            <w:r w:rsidRPr="00AE13A9">
              <w:t>-мгновенная скорость;</w:t>
            </w:r>
          </w:p>
          <w:p w:rsidR="00DF0123" w:rsidRPr="00AE13A9" w:rsidRDefault="00DF0123" w:rsidP="00F4073E">
            <w:r w:rsidRPr="00AE13A9">
              <w:t>-связь между мгновенной и средней скоростью;</w:t>
            </w:r>
          </w:p>
          <w:p w:rsidR="00DF0123" w:rsidRPr="00AE13A9" w:rsidRDefault="00DF0123" w:rsidP="00F4073E">
            <w:r w:rsidRPr="00AE13A9">
              <w:t>-производная функции;</w:t>
            </w:r>
          </w:p>
          <w:p w:rsidR="00DF0123" w:rsidRPr="00AE13A9" w:rsidRDefault="00DF0123" w:rsidP="00F4073E">
            <w:r w:rsidRPr="00AE13A9">
              <w:t>-дифференцируемая функция;</w:t>
            </w:r>
          </w:p>
          <w:p w:rsidR="00DF0123" w:rsidRPr="00AE13A9" w:rsidRDefault="00DF0123" w:rsidP="00F4073E">
            <w:r w:rsidRPr="00AE13A9">
              <w:t>-предел функции;</w:t>
            </w:r>
          </w:p>
          <w:p w:rsidR="00DF0123" w:rsidRDefault="00DF0123" w:rsidP="00F4073E">
            <w:r w:rsidRPr="00AE13A9">
              <w:t>-непрерывная функция.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>
              <w:t>изуч</w:t>
            </w:r>
            <w:r>
              <w:t>е</w:t>
            </w:r>
            <w:r>
              <w:t>ние н</w:t>
            </w:r>
            <w:r>
              <w:t>о</w:t>
            </w:r>
            <w:r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rPr>
          <w:trHeight w:val="985"/>
        </w:trPr>
        <w:tc>
          <w:tcPr>
            <w:tcW w:w="675" w:type="dxa"/>
            <w:shd w:val="clear" w:color="auto" w:fill="auto"/>
          </w:tcPr>
          <w:p w:rsidR="00DF0123" w:rsidRDefault="00D816F2" w:rsidP="00F4073E">
            <w:r>
              <w:t>6</w:t>
            </w:r>
          </w:p>
        </w:tc>
        <w:tc>
          <w:tcPr>
            <w:tcW w:w="2268" w:type="dxa"/>
            <w:vMerge/>
            <w:shd w:val="clear" w:color="auto" w:fill="auto"/>
          </w:tcPr>
          <w:p w:rsidR="00DF0123" w:rsidRPr="00AE13A9" w:rsidRDefault="00DF0123" w:rsidP="00F4073E"/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AE13A9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AE13A9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D816F2" w:rsidP="00F4073E">
            <w: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DF0123" w:rsidRPr="008D211D" w:rsidRDefault="00DF0123" w:rsidP="00F4073E">
            <w:r w:rsidRPr="00AE13A9">
              <w:t>Производная ст</w:t>
            </w:r>
            <w:r w:rsidRPr="00AE13A9">
              <w:t>е</w:t>
            </w:r>
            <w:r w:rsidRPr="00AE13A9">
              <w:t>пенной функции.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Pr="008D211D" w:rsidRDefault="00DF0123" w:rsidP="00F4073E">
            <w:r>
              <w:t>-</w:t>
            </w:r>
            <w:r w:rsidRPr="00AE13A9">
              <w:t>производная степенной функции.</w:t>
            </w:r>
          </w:p>
        </w:tc>
        <w:tc>
          <w:tcPr>
            <w:tcW w:w="5812" w:type="dxa"/>
            <w:shd w:val="clear" w:color="auto" w:fill="auto"/>
          </w:tcPr>
          <w:p w:rsidR="00DF0123" w:rsidRPr="00AE13A9" w:rsidRDefault="00DF0123" w:rsidP="00F4073E">
            <w:r w:rsidRPr="00AE13A9">
              <w:t>Знать:</w:t>
            </w:r>
          </w:p>
          <w:p w:rsidR="00DF0123" w:rsidRPr="00AE13A9" w:rsidRDefault="00DF0123" w:rsidP="00F4073E">
            <w:r w:rsidRPr="00AE13A9">
              <w:t>формулу</w:t>
            </w:r>
          </w:p>
          <w:p w:rsidR="00DF0123" w:rsidRDefault="00DF0123" w:rsidP="00F4073E">
            <w:r w:rsidRPr="00AE13A9">
              <w:t>производной степенной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AE13A9">
              <w:t>изуч</w:t>
            </w:r>
            <w:r w:rsidRPr="00AE13A9">
              <w:t>е</w:t>
            </w:r>
            <w:r w:rsidRPr="00AE13A9">
              <w:t>ние н</w:t>
            </w:r>
            <w:r w:rsidRPr="00AE13A9">
              <w:t>о</w:t>
            </w:r>
            <w:r w:rsidRPr="00AE13A9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D816F2" w:rsidP="00F4073E"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DF0123" w:rsidRPr="008D211D" w:rsidRDefault="00DF0123" w:rsidP="00F4073E">
            <w:r w:rsidRPr="00AE13A9">
              <w:t>Производная ст</w:t>
            </w:r>
            <w:r w:rsidRPr="00AE13A9">
              <w:t>е</w:t>
            </w:r>
            <w:r w:rsidRPr="00AE13A9">
              <w:t>пенной функции.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Pr="008D211D" w:rsidRDefault="00DF0123" w:rsidP="00F4073E">
            <w:r>
              <w:t>-</w:t>
            </w:r>
            <w:r w:rsidRPr="00AE13A9">
              <w:t>производная степенной функции.</w:t>
            </w:r>
          </w:p>
        </w:tc>
        <w:tc>
          <w:tcPr>
            <w:tcW w:w="5812" w:type="dxa"/>
            <w:shd w:val="clear" w:color="auto" w:fill="auto"/>
          </w:tcPr>
          <w:p w:rsidR="00DF0123" w:rsidRPr="00AE13A9" w:rsidRDefault="00DF0123" w:rsidP="00F4073E">
            <w:r w:rsidRPr="00AE13A9">
              <w:t>Знать:</w:t>
            </w:r>
          </w:p>
          <w:p w:rsidR="00DF0123" w:rsidRPr="00AE13A9" w:rsidRDefault="00DF0123" w:rsidP="00F4073E">
            <w:r w:rsidRPr="00AE13A9">
              <w:t>формулу</w:t>
            </w:r>
          </w:p>
          <w:p w:rsidR="00DF0123" w:rsidRDefault="00DF0123" w:rsidP="00F4073E">
            <w:r w:rsidRPr="00AE13A9">
              <w:t>производной степенной функции.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>
              <w:t>ко</w:t>
            </w:r>
            <w:r>
              <w:t>н</w:t>
            </w:r>
            <w:r>
              <w:t>троль и корре</w:t>
            </w:r>
            <w:r>
              <w:t>к</w:t>
            </w:r>
            <w:r>
              <w:t>ция ЗУН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0123" w:rsidRPr="008D211D" w:rsidRDefault="00DF0123" w:rsidP="00F4073E">
            <w:r w:rsidRPr="00AE13A9">
              <w:t>Правила дифф</w:t>
            </w:r>
            <w:r w:rsidRPr="00AE13A9">
              <w:t>е</w:t>
            </w:r>
            <w:r w:rsidRPr="00AE13A9">
              <w:t>ренцирования.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8D211D" w:rsidRDefault="00DF0123" w:rsidP="00F4073E">
            <w:r>
              <w:t>-</w:t>
            </w:r>
            <w:r w:rsidRPr="00AE13A9">
              <w:t xml:space="preserve">правила </w:t>
            </w:r>
            <w:r>
              <w:t>нахождения производных суммы, произведения и частн</w:t>
            </w:r>
            <w:r>
              <w:t>о</w:t>
            </w:r>
            <w:r>
              <w:t>го; производная сло</w:t>
            </w:r>
            <w:r>
              <w:t>ж</w:t>
            </w:r>
            <w:r>
              <w:t>ной функции; метод и</w:t>
            </w:r>
            <w:r>
              <w:t>н</w:t>
            </w:r>
            <w:r>
              <w:t>тервалов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Default="00DF0123" w:rsidP="00F4073E">
            <w:r>
              <w:t xml:space="preserve">Знать: </w:t>
            </w:r>
            <w:r w:rsidRPr="000D1450">
              <w:t>правила дифференцирования</w:t>
            </w:r>
            <w:r>
              <w:t>;</w:t>
            </w:r>
          </w:p>
          <w:p w:rsidR="00DF0123" w:rsidRPr="000D1450" w:rsidRDefault="00DF0123" w:rsidP="00F4073E">
            <w:r>
              <w:t>Уметь находить</w:t>
            </w:r>
            <w:r w:rsidRPr="000D1450">
              <w:t xml:space="preserve"> производны</w:t>
            </w:r>
            <w:r>
              <w:t xml:space="preserve">е </w:t>
            </w:r>
            <w:r w:rsidRPr="000D1450">
              <w:t>суммы, произведения и частного;</w:t>
            </w:r>
            <w:r>
              <w:t xml:space="preserve"> </w:t>
            </w:r>
            <w:r w:rsidRPr="000D1450">
              <w:t>находить производн</w:t>
            </w:r>
            <w:r>
              <w:t>ую</w:t>
            </w:r>
            <w:r w:rsidRPr="000D1450">
              <w:t xml:space="preserve"> сложной функции;</w:t>
            </w:r>
          </w:p>
          <w:p w:rsidR="00DF0123" w:rsidRDefault="00DF0123" w:rsidP="00F4073E">
            <w:r>
              <w:t xml:space="preserve">использовать при решении неравенств </w:t>
            </w:r>
            <w:r w:rsidRPr="000D1450">
              <w:t>метод инте</w:t>
            </w:r>
            <w:r w:rsidRPr="000D1450">
              <w:t>р</w:t>
            </w:r>
            <w:r w:rsidRPr="000D1450">
              <w:t>валов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0D1450">
              <w:t>изуч</w:t>
            </w:r>
            <w:r w:rsidRPr="000D1450">
              <w:t>е</w:t>
            </w:r>
            <w:r w:rsidRPr="000D1450">
              <w:t>ние н</w:t>
            </w:r>
            <w:r w:rsidRPr="000D1450">
              <w:t>о</w:t>
            </w:r>
            <w:r w:rsidRPr="000D1450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10</w:t>
            </w:r>
          </w:p>
        </w:tc>
        <w:tc>
          <w:tcPr>
            <w:tcW w:w="2268" w:type="dxa"/>
            <w:vMerge/>
            <w:shd w:val="clear" w:color="auto" w:fill="auto"/>
          </w:tcPr>
          <w:p w:rsidR="00DF0123" w:rsidRPr="00AE13A9" w:rsidRDefault="00DF0123" w:rsidP="00F4073E"/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0D145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0D1450" w:rsidRDefault="00DF0123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ED79D5" w:rsidTr="00F4073E">
        <w:trPr>
          <w:trHeight w:val="570"/>
        </w:trPr>
        <w:tc>
          <w:tcPr>
            <w:tcW w:w="675" w:type="dxa"/>
            <w:shd w:val="clear" w:color="auto" w:fill="auto"/>
          </w:tcPr>
          <w:p w:rsidR="00ED79D5" w:rsidRDefault="00ED79D5" w:rsidP="00F4073E">
            <w: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79D5" w:rsidRPr="008D211D" w:rsidRDefault="00ED79D5" w:rsidP="00F4073E">
            <w:r w:rsidRPr="00AE13A9">
              <w:t>Правила дифф</w:t>
            </w:r>
            <w:r w:rsidRPr="00AE13A9">
              <w:t>е</w:t>
            </w:r>
            <w:r w:rsidRPr="00AE13A9">
              <w:t>ренцирования.</w:t>
            </w:r>
          </w:p>
        </w:tc>
        <w:tc>
          <w:tcPr>
            <w:tcW w:w="783" w:type="dxa"/>
            <w:shd w:val="clear" w:color="auto" w:fill="auto"/>
          </w:tcPr>
          <w:p w:rsidR="00ED79D5" w:rsidRDefault="00ED79D5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ED79D5" w:rsidRPr="008D211D" w:rsidRDefault="00ED79D5" w:rsidP="00F4073E">
            <w:r w:rsidRPr="000D1450">
              <w:t>-правила нахождения производных суммы, произведения и частн</w:t>
            </w:r>
            <w:r w:rsidRPr="000D1450">
              <w:t>о</w:t>
            </w:r>
            <w:r w:rsidRPr="000D1450">
              <w:t>го; производная сло</w:t>
            </w:r>
            <w:r w:rsidRPr="000D1450">
              <w:t>ж</w:t>
            </w:r>
            <w:r w:rsidRPr="000D1450">
              <w:t>ной функции;</w:t>
            </w:r>
            <w:r>
              <w:t xml:space="preserve"> </w:t>
            </w:r>
            <w:r w:rsidRPr="000D1450">
              <w:t>метод и</w:t>
            </w:r>
            <w:r w:rsidRPr="000D1450">
              <w:t>н</w:t>
            </w:r>
            <w:r w:rsidRPr="000D1450">
              <w:t>тервалов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D79D5" w:rsidRPr="000D1450" w:rsidRDefault="00ED79D5" w:rsidP="00F4073E">
            <w:r w:rsidRPr="000D1450">
              <w:t xml:space="preserve">  </w:t>
            </w:r>
            <w:r>
              <w:t xml:space="preserve">Знать </w:t>
            </w:r>
            <w:r w:rsidRPr="000D1450">
              <w:t xml:space="preserve">   правила дифференцирования;                                                                                             </w:t>
            </w:r>
            <w:r>
              <w:t xml:space="preserve">                       </w:t>
            </w:r>
          </w:p>
          <w:p w:rsidR="00ED79D5" w:rsidRPr="000D1450" w:rsidRDefault="00ED79D5" w:rsidP="00F4073E">
            <w:r w:rsidRPr="000D1450">
              <w:t>Уметь находить производные суммы, произведения и частного;</w:t>
            </w:r>
            <w:r>
              <w:t xml:space="preserve"> </w:t>
            </w:r>
            <w:r w:rsidRPr="000D1450">
              <w:t>находить производную сложной функции;</w:t>
            </w:r>
          </w:p>
          <w:p w:rsidR="00ED79D5" w:rsidRDefault="00ED79D5" w:rsidP="00F4073E">
            <w:r w:rsidRPr="000D1450">
              <w:t>использовать при решении неравенств метод инте</w:t>
            </w:r>
            <w:r w:rsidRPr="000D1450">
              <w:t>р</w:t>
            </w:r>
            <w:r w:rsidRPr="000D1450">
              <w:t>валов;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D79D5" w:rsidRDefault="00ED79D5" w:rsidP="00F4073E">
            <w:r w:rsidRPr="000D1450">
              <w:t>ко</w:t>
            </w:r>
            <w:r w:rsidRPr="000D1450">
              <w:t>н</w:t>
            </w:r>
            <w:r w:rsidRPr="000D1450">
              <w:t>троль и корре</w:t>
            </w:r>
            <w:r w:rsidRPr="000D1450">
              <w:t>к</w:t>
            </w:r>
            <w:r w:rsidRPr="000D1450">
              <w:t xml:space="preserve">ция </w:t>
            </w:r>
            <w:proofErr w:type="spellStart"/>
            <w:r w:rsidRPr="000D1450">
              <w:t>З</w:t>
            </w:r>
            <w:r w:rsidRPr="000D1450">
              <w:t>У</w:t>
            </w:r>
            <w:r w:rsidRPr="000D1450">
              <w:t>иН</w:t>
            </w:r>
            <w:proofErr w:type="spellEnd"/>
          </w:p>
        </w:tc>
        <w:tc>
          <w:tcPr>
            <w:tcW w:w="1276" w:type="dxa"/>
            <w:vMerge w:val="restart"/>
          </w:tcPr>
          <w:p w:rsidR="00ED79D5" w:rsidRDefault="00ED79D5" w:rsidP="00F4073E"/>
        </w:tc>
        <w:tc>
          <w:tcPr>
            <w:tcW w:w="993" w:type="dxa"/>
            <w:vMerge w:val="restart"/>
            <w:shd w:val="clear" w:color="auto" w:fill="auto"/>
          </w:tcPr>
          <w:p w:rsidR="00ED79D5" w:rsidRDefault="00ED79D5" w:rsidP="00F4073E"/>
        </w:tc>
      </w:tr>
      <w:tr w:rsidR="00ED79D5" w:rsidTr="00F4073E">
        <w:trPr>
          <w:trHeight w:val="1080"/>
        </w:trPr>
        <w:tc>
          <w:tcPr>
            <w:tcW w:w="675" w:type="dxa"/>
            <w:shd w:val="clear" w:color="auto" w:fill="auto"/>
          </w:tcPr>
          <w:p w:rsidR="00ED79D5" w:rsidRDefault="00ED79D5" w:rsidP="00F4073E">
            <w:r>
              <w:t>12</w:t>
            </w:r>
          </w:p>
        </w:tc>
        <w:tc>
          <w:tcPr>
            <w:tcW w:w="2268" w:type="dxa"/>
            <w:vMerge/>
            <w:shd w:val="clear" w:color="auto" w:fill="auto"/>
          </w:tcPr>
          <w:p w:rsidR="00ED79D5" w:rsidRPr="00AE13A9" w:rsidRDefault="00ED79D5" w:rsidP="00F4073E"/>
        </w:tc>
        <w:tc>
          <w:tcPr>
            <w:tcW w:w="783" w:type="dxa"/>
            <w:shd w:val="clear" w:color="auto" w:fill="auto"/>
          </w:tcPr>
          <w:p w:rsidR="00ED79D5" w:rsidRDefault="00ED79D5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ED79D5" w:rsidRPr="000D1450" w:rsidRDefault="00ED79D5" w:rsidP="00F4073E"/>
        </w:tc>
        <w:tc>
          <w:tcPr>
            <w:tcW w:w="5812" w:type="dxa"/>
            <w:vMerge/>
            <w:shd w:val="clear" w:color="auto" w:fill="auto"/>
          </w:tcPr>
          <w:p w:rsidR="00ED79D5" w:rsidRPr="000D1450" w:rsidRDefault="00ED79D5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ED79D5" w:rsidRPr="000D1450" w:rsidRDefault="00ED79D5" w:rsidP="00F4073E"/>
        </w:tc>
        <w:tc>
          <w:tcPr>
            <w:tcW w:w="1276" w:type="dxa"/>
            <w:vMerge/>
          </w:tcPr>
          <w:p w:rsidR="00ED79D5" w:rsidRDefault="00ED79D5" w:rsidP="00F4073E"/>
        </w:tc>
        <w:tc>
          <w:tcPr>
            <w:tcW w:w="993" w:type="dxa"/>
            <w:vMerge/>
            <w:shd w:val="clear" w:color="auto" w:fill="auto"/>
          </w:tcPr>
          <w:p w:rsidR="00ED79D5" w:rsidRDefault="00ED79D5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DF0123" w:rsidRPr="008D211D" w:rsidRDefault="00DF0123" w:rsidP="00F4073E">
            <w:r w:rsidRPr="000D1450">
              <w:t>Производные нек</w:t>
            </w:r>
            <w:r w:rsidRPr="000D1450">
              <w:t>о</w:t>
            </w:r>
            <w:r w:rsidRPr="000D1450">
              <w:t>торых элемента</w:t>
            </w:r>
            <w:r w:rsidRPr="000D1450">
              <w:t>р</w:t>
            </w:r>
            <w:r w:rsidRPr="000D1450">
              <w:t>ных функций.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Default="00DF0123" w:rsidP="00F4073E">
            <w:r>
              <w:t>- элементарная фун</w:t>
            </w:r>
            <w:r>
              <w:t>к</w:t>
            </w:r>
            <w:r>
              <w:t>ция;</w:t>
            </w:r>
          </w:p>
          <w:p w:rsidR="00DF0123" w:rsidRDefault="00DF0123" w:rsidP="00F4073E">
            <w:r>
              <w:t>-производные элеме</w:t>
            </w:r>
            <w:r>
              <w:t>н</w:t>
            </w:r>
            <w:r>
              <w:t>тарных функций;</w:t>
            </w:r>
          </w:p>
          <w:p w:rsidR="00DF0123" w:rsidRPr="00096E23" w:rsidRDefault="00DF0123" w:rsidP="00F4073E">
            <w:r>
              <w:t>-применение правил дифференцирования и формул производных к решению задач.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0D1450" w:rsidRDefault="00DF0123" w:rsidP="00F4073E">
            <w:r w:rsidRPr="000D1450">
              <w:t>Знать:</w:t>
            </w:r>
          </w:p>
          <w:p w:rsidR="00DF0123" w:rsidRPr="000D1450" w:rsidRDefault="00DF0123" w:rsidP="00F4073E">
            <w:r w:rsidRPr="000D1450">
              <w:t>- определение элементарной функции;</w:t>
            </w:r>
          </w:p>
          <w:p w:rsidR="00DF0123" w:rsidRDefault="00DF0123" w:rsidP="00F4073E">
            <w:r w:rsidRPr="000D1450">
              <w:t xml:space="preserve">-производные </w:t>
            </w:r>
            <w:r>
              <w:t>показательной, логарифмической, тр</w:t>
            </w:r>
            <w:r>
              <w:t>и</w:t>
            </w:r>
            <w:r>
              <w:t>гонометрической</w:t>
            </w:r>
            <w:r w:rsidRPr="000D1450">
              <w:t xml:space="preserve"> функций</w:t>
            </w:r>
            <w:r>
              <w:t>;</w:t>
            </w:r>
          </w:p>
          <w:p w:rsidR="00DF0123" w:rsidRPr="000D1450" w:rsidRDefault="00DF0123" w:rsidP="00F4073E">
            <w:r>
              <w:t>-уметь применять правила дифференцирования и формулы элементарных функций при решении задач;</w:t>
            </w:r>
          </w:p>
          <w:p w:rsidR="00DF012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7F7243">
              <w:t>изуч</w:t>
            </w:r>
            <w:r w:rsidRPr="007F7243">
              <w:t>е</w:t>
            </w:r>
            <w:r w:rsidRPr="007F7243">
              <w:t>ние н</w:t>
            </w:r>
            <w:r w:rsidRPr="007F7243">
              <w:t>о</w:t>
            </w:r>
            <w:r w:rsidRPr="007F7243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DF0123" w:rsidRPr="000D1450" w:rsidRDefault="00DF0123" w:rsidP="00F4073E">
            <w:r w:rsidRPr="000D1450">
              <w:t>Производные нек</w:t>
            </w:r>
            <w:r w:rsidRPr="000D1450">
              <w:t>о</w:t>
            </w:r>
            <w:r w:rsidRPr="000D1450">
              <w:t>торых элемента</w:t>
            </w:r>
            <w:r w:rsidRPr="000D1450">
              <w:t>р</w:t>
            </w:r>
            <w:r w:rsidRPr="000D1450">
              <w:t>ных функций.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0D145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7F7243" w:rsidRDefault="00DF0123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DF0123" w:rsidRPr="008D211D" w:rsidRDefault="00DF0123" w:rsidP="00F4073E">
            <w:r w:rsidRPr="007F7243">
              <w:t>Производные нек</w:t>
            </w:r>
            <w:r w:rsidRPr="007F7243">
              <w:t>о</w:t>
            </w:r>
            <w:r w:rsidRPr="007F7243">
              <w:t>торых элемента</w:t>
            </w:r>
            <w:r w:rsidRPr="007F7243">
              <w:t>р</w:t>
            </w:r>
            <w:r w:rsidRPr="007F7243">
              <w:t>ных функций.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Pr="007F7243" w:rsidRDefault="00DF0123" w:rsidP="00F4073E">
            <w:r>
              <w:t>-</w:t>
            </w:r>
            <w:r w:rsidRPr="007F7243">
              <w:t>элементарная функция;</w:t>
            </w:r>
          </w:p>
          <w:p w:rsidR="00DF0123" w:rsidRPr="008D211D" w:rsidRDefault="00DF0123" w:rsidP="00F4073E">
            <w:r w:rsidRPr="007F7243">
              <w:t>-производные элеме</w:t>
            </w:r>
            <w:r w:rsidRPr="007F7243">
              <w:t>н</w:t>
            </w:r>
            <w:r w:rsidRPr="007F7243">
              <w:t>тарных функций;</w:t>
            </w:r>
            <w:r>
              <w:t xml:space="preserve"> </w:t>
            </w:r>
            <w:r w:rsidRPr="007F7243">
              <w:t>пр</w:t>
            </w:r>
            <w:r w:rsidRPr="007F7243">
              <w:t>и</w:t>
            </w:r>
            <w:r w:rsidRPr="007F7243">
              <w:t>менение правил дифф</w:t>
            </w:r>
            <w:r w:rsidRPr="007F7243">
              <w:t>е</w:t>
            </w:r>
            <w:r w:rsidRPr="007F7243">
              <w:t>ренцирования и формул производных к реш</w:t>
            </w:r>
            <w:r w:rsidRPr="007F7243">
              <w:t>е</w:t>
            </w:r>
            <w:r w:rsidRPr="007F7243">
              <w:t>нию задач.</w:t>
            </w:r>
          </w:p>
        </w:tc>
        <w:tc>
          <w:tcPr>
            <w:tcW w:w="5812" w:type="dxa"/>
            <w:shd w:val="clear" w:color="auto" w:fill="auto"/>
          </w:tcPr>
          <w:p w:rsidR="00DF0123" w:rsidRPr="007F7243" w:rsidRDefault="00DF0123" w:rsidP="00F4073E">
            <w:r w:rsidRPr="007F7243">
              <w:t>Знать:</w:t>
            </w:r>
          </w:p>
          <w:p w:rsidR="00DF0123" w:rsidRPr="007F7243" w:rsidRDefault="00DF0123" w:rsidP="00F4073E">
            <w:r w:rsidRPr="007F7243">
              <w:t>- определение элементарной функции;</w:t>
            </w:r>
          </w:p>
          <w:p w:rsidR="00DF0123" w:rsidRPr="007F7243" w:rsidRDefault="00DF0123" w:rsidP="00F4073E">
            <w:r w:rsidRPr="007F7243">
              <w:t>-производные показательной, логарифмической, тр</w:t>
            </w:r>
            <w:r w:rsidRPr="007F7243">
              <w:t>и</w:t>
            </w:r>
            <w:r w:rsidRPr="007F7243">
              <w:t>гонометрической функций;</w:t>
            </w:r>
          </w:p>
          <w:p w:rsidR="00DF0123" w:rsidRPr="007F7243" w:rsidRDefault="00DF0123" w:rsidP="00F4073E">
            <w:r w:rsidRPr="007F7243">
              <w:t>-уметь применять правила дифференцирования и формулы элементарных функций при решении задач;</w:t>
            </w:r>
          </w:p>
          <w:p w:rsidR="00DF012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7F7243">
              <w:t>ко</w:t>
            </w:r>
            <w:r w:rsidRPr="007F7243">
              <w:t>н</w:t>
            </w:r>
            <w:r w:rsidRPr="007F7243">
              <w:t>троль и корре</w:t>
            </w:r>
            <w:r w:rsidRPr="007F7243">
              <w:t>к</w:t>
            </w:r>
            <w:r w:rsidRPr="007F7243">
              <w:t xml:space="preserve">ция </w:t>
            </w:r>
            <w:proofErr w:type="spellStart"/>
            <w:r w:rsidRPr="007F7243">
              <w:t>З</w:t>
            </w:r>
            <w:r w:rsidRPr="007F7243">
              <w:t>У</w:t>
            </w:r>
            <w:r w:rsidRPr="007F7243">
              <w:t>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DF0123" w:rsidRPr="008D211D" w:rsidRDefault="00DF0123" w:rsidP="00F4073E">
            <w:r w:rsidRPr="007F7243">
              <w:t>Геометрический смысл произво</w:t>
            </w:r>
            <w:r w:rsidRPr="007F7243">
              <w:t>д</w:t>
            </w:r>
            <w:r w:rsidRPr="007F7243">
              <w:lastRenderedPageBreak/>
              <w:t>ной.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lastRenderedPageBreak/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8D211D" w:rsidRDefault="00DF0123" w:rsidP="00F4073E">
            <w:r w:rsidRPr="007F7243">
              <w:t>-угловой коэффициент прямой;</w:t>
            </w:r>
            <w:r>
              <w:t xml:space="preserve"> </w:t>
            </w:r>
            <w:r w:rsidRPr="007F7243">
              <w:t xml:space="preserve">угол между </w:t>
            </w:r>
            <w:r w:rsidRPr="007F7243">
              <w:lastRenderedPageBreak/>
              <w:t>прямой и осью ОХ;</w:t>
            </w:r>
            <w:r>
              <w:t xml:space="preserve"> </w:t>
            </w:r>
            <w:r w:rsidRPr="007F7243">
              <w:t>ге</w:t>
            </w:r>
            <w:r w:rsidRPr="007F7243">
              <w:t>о</w:t>
            </w:r>
            <w:r w:rsidRPr="007F7243">
              <w:t>метрический смысл производной;</w:t>
            </w:r>
            <w:r>
              <w:t xml:space="preserve"> </w:t>
            </w:r>
            <w:r w:rsidRPr="007F7243">
              <w:t>уравнение касательной к графику дифференцируемой функции в точке;</w:t>
            </w:r>
            <w:r>
              <w:t xml:space="preserve"> </w:t>
            </w:r>
            <w:r w:rsidRPr="007F7243">
              <w:t>способ построения касательной к параболе.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7F7243" w:rsidRDefault="00DF0123" w:rsidP="00F4073E">
            <w:r w:rsidRPr="007F7243">
              <w:lastRenderedPageBreak/>
              <w:t>Знать:</w:t>
            </w:r>
          </w:p>
          <w:p w:rsidR="00DF0123" w:rsidRPr="007F7243" w:rsidRDefault="00DF0123" w:rsidP="00F4073E">
            <w:r w:rsidRPr="007F7243">
              <w:t>-что называется угловым коэффициентом прямой;</w:t>
            </w:r>
          </w:p>
          <w:p w:rsidR="00DF0123" w:rsidRPr="007F7243" w:rsidRDefault="00DF0123" w:rsidP="00F4073E">
            <w:r w:rsidRPr="007F7243">
              <w:lastRenderedPageBreak/>
              <w:t>-в чём состоит геометрический смысл производной;</w:t>
            </w:r>
          </w:p>
          <w:p w:rsidR="00DF0123" w:rsidRPr="007F7243" w:rsidRDefault="00DF0123" w:rsidP="00F4073E">
            <w:r w:rsidRPr="007F7243">
              <w:t>-уравнение касательной к графику дифференциру</w:t>
            </w:r>
            <w:r w:rsidRPr="007F7243">
              <w:t>е</w:t>
            </w:r>
            <w:r w:rsidRPr="007F7243">
              <w:t>мой функции в точке;</w:t>
            </w:r>
          </w:p>
          <w:p w:rsidR="00DF0123" w:rsidRDefault="00DF0123" w:rsidP="00F4073E">
            <w:r w:rsidRPr="007F7243">
              <w:t>-способ построения касательной к параболе.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7F7243">
              <w:lastRenderedPageBreak/>
              <w:t>изуч</w:t>
            </w:r>
            <w:r w:rsidRPr="007F7243">
              <w:t>е</w:t>
            </w:r>
            <w:r w:rsidRPr="007F7243">
              <w:t>ние н</w:t>
            </w:r>
            <w:r w:rsidRPr="007F7243">
              <w:t>о</w:t>
            </w:r>
            <w:r w:rsidRPr="007F7243">
              <w:lastRenderedPageBreak/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DF0123" w:rsidRPr="007F7243" w:rsidRDefault="00DF0123" w:rsidP="00F4073E">
            <w:r w:rsidRPr="007F7243">
              <w:t>Геометрический смысл произво</w:t>
            </w:r>
            <w:r w:rsidRPr="007F7243">
              <w:t>д</w:t>
            </w:r>
            <w:r w:rsidRPr="007F7243">
              <w:t>ной.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7F7243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7F724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7F7243" w:rsidRDefault="00DF0123" w:rsidP="00F4073E">
            <w:r>
              <w:t>сове</w:t>
            </w:r>
            <w:r>
              <w:t>р</w:t>
            </w:r>
            <w:r>
              <w:t>шенс</w:t>
            </w:r>
            <w:r>
              <w:t>т</w:t>
            </w:r>
            <w:r>
              <w:t xml:space="preserve">вование </w:t>
            </w:r>
            <w:proofErr w:type="spellStart"/>
            <w:r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18</w:t>
            </w:r>
          </w:p>
        </w:tc>
        <w:tc>
          <w:tcPr>
            <w:tcW w:w="2268" w:type="dxa"/>
            <w:shd w:val="clear" w:color="auto" w:fill="auto"/>
          </w:tcPr>
          <w:p w:rsidR="00DF0123" w:rsidRPr="007F7243" w:rsidRDefault="00DF0123" w:rsidP="00F4073E">
            <w:r w:rsidRPr="007F7243">
              <w:t>Геометрический смысл произво</w:t>
            </w:r>
            <w:r w:rsidRPr="007F7243">
              <w:t>д</w:t>
            </w:r>
            <w:r w:rsidRPr="007F7243">
              <w:t>ной.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7F7243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7F724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7F7243" w:rsidRDefault="00DF0123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19</w:t>
            </w:r>
          </w:p>
        </w:tc>
        <w:tc>
          <w:tcPr>
            <w:tcW w:w="2268" w:type="dxa"/>
            <w:shd w:val="clear" w:color="auto" w:fill="auto"/>
          </w:tcPr>
          <w:p w:rsidR="00DF0123" w:rsidRPr="007F7243" w:rsidRDefault="00DF0123" w:rsidP="00F4073E">
            <w:r>
              <w:t>Решение задач по теме Производная и ее геометрич</w:t>
            </w:r>
            <w:r>
              <w:t>е</w:t>
            </w:r>
            <w:r>
              <w:t>ский смысл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Понятия: производная, дифференцирование, непрерывная функция</w:t>
            </w:r>
          </w:p>
          <w:p w:rsidR="00DF0123" w:rsidRDefault="00DF0123" w:rsidP="00F4073E">
            <w:pPr>
              <w:jc w:val="both"/>
            </w:pPr>
            <w:r>
              <w:t>Формулы производных, правила дифференцир</w:t>
            </w:r>
            <w:r>
              <w:t>о</w:t>
            </w:r>
            <w:r>
              <w:t>вания</w:t>
            </w:r>
          </w:p>
          <w:p w:rsidR="00DF0123" w:rsidRPr="007F7243" w:rsidRDefault="00DF0123" w:rsidP="00F4073E"/>
        </w:tc>
        <w:tc>
          <w:tcPr>
            <w:tcW w:w="5812" w:type="dxa"/>
            <w:vMerge w:val="restart"/>
            <w:shd w:val="clear" w:color="auto" w:fill="auto"/>
          </w:tcPr>
          <w:p w:rsidR="00DF0123" w:rsidRPr="007F7243" w:rsidRDefault="00DF0123" w:rsidP="00F4073E">
            <w:r>
              <w:t>Находить производные функций, определять пром</w:t>
            </w:r>
            <w:r>
              <w:t>е</w:t>
            </w:r>
            <w:r>
              <w:t>жутки непрерывности функций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7F7243" w:rsidRDefault="00DF0123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>
              <w:t>Решение задач по теме Производная и ее геометрич</w:t>
            </w:r>
            <w:r>
              <w:t>е</w:t>
            </w:r>
            <w:r>
              <w:t>ский смысл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7F7243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7F724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7F7243" w:rsidRDefault="00DF0123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21</w:t>
            </w:r>
          </w:p>
        </w:tc>
        <w:tc>
          <w:tcPr>
            <w:tcW w:w="2268" w:type="dxa"/>
            <w:shd w:val="clear" w:color="auto" w:fill="auto"/>
          </w:tcPr>
          <w:p w:rsidR="00DF0123" w:rsidRPr="009B362D" w:rsidRDefault="00DF0123" w:rsidP="00F4073E">
            <w:pPr>
              <w:rPr>
                <w:b/>
              </w:rPr>
            </w:pPr>
            <w:r w:rsidRPr="009B362D">
              <w:rPr>
                <w:b/>
              </w:rPr>
              <w:t>Контрольная р</w:t>
            </w:r>
            <w:r w:rsidRPr="009B362D">
              <w:rPr>
                <w:b/>
              </w:rPr>
              <w:t>а</w:t>
            </w:r>
            <w:r w:rsidR="00ED79D5">
              <w:rPr>
                <w:b/>
              </w:rPr>
              <w:t>бота №1</w:t>
            </w:r>
            <w:r w:rsidRPr="009B362D">
              <w:rPr>
                <w:b/>
              </w:rPr>
              <w:t xml:space="preserve"> Прои</w:t>
            </w:r>
            <w:r w:rsidRPr="009B362D">
              <w:rPr>
                <w:b/>
              </w:rPr>
              <w:t>з</w:t>
            </w:r>
            <w:r w:rsidRPr="009B362D">
              <w:rPr>
                <w:b/>
              </w:rPr>
              <w:t>водная и ее ге</w:t>
            </w:r>
            <w:r w:rsidRPr="009B362D">
              <w:rPr>
                <w:b/>
              </w:rPr>
              <w:t>о</w:t>
            </w:r>
            <w:r w:rsidRPr="009B362D">
              <w:rPr>
                <w:b/>
              </w:rPr>
              <w:t>метрический смысл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Понятия: производная, дифференцирование, непрерывная функция</w:t>
            </w:r>
          </w:p>
          <w:p w:rsidR="00DF0123" w:rsidRPr="008D211D" w:rsidRDefault="00DF0123" w:rsidP="00F4073E">
            <w:pPr>
              <w:jc w:val="both"/>
            </w:pPr>
            <w:r>
              <w:t>Формулы производных, правила дифференцир</w:t>
            </w:r>
            <w:r>
              <w:t>о</w:t>
            </w:r>
            <w:r>
              <w:t>вания</w:t>
            </w:r>
          </w:p>
        </w:tc>
        <w:tc>
          <w:tcPr>
            <w:tcW w:w="5812" w:type="dxa"/>
            <w:shd w:val="clear" w:color="auto" w:fill="auto"/>
          </w:tcPr>
          <w:p w:rsidR="00DF0123" w:rsidRDefault="00DF0123" w:rsidP="00F4073E">
            <w:r>
              <w:t>Находить производные функций, определять пром</w:t>
            </w:r>
            <w:r>
              <w:t>е</w:t>
            </w:r>
            <w:r>
              <w:t>жутки непрерывности функций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>
              <w:t>ко</w:t>
            </w:r>
            <w:r>
              <w:t>н</w:t>
            </w:r>
            <w:r>
              <w:t xml:space="preserve">троль </w:t>
            </w:r>
            <w:proofErr w:type="spellStart"/>
            <w:r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5F5B30" w:rsidTr="00F4073E">
        <w:tc>
          <w:tcPr>
            <w:tcW w:w="13433" w:type="dxa"/>
            <w:gridSpan w:val="7"/>
            <w:shd w:val="clear" w:color="auto" w:fill="auto"/>
          </w:tcPr>
          <w:p w:rsidR="005F5B30" w:rsidRDefault="005F5B30" w:rsidP="00F4073E">
            <w:pPr>
              <w:jc w:val="center"/>
            </w:pPr>
            <w:r w:rsidRPr="00EF6075">
              <w:rPr>
                <w:b/>
              </w:rPr>
              <w:t>Применение производной к исследованию функций</w:t>
            </w:r>
            <w:r w:rsidR="00ED79D5">
              <w:rPr>
                <w:b/>
              </w:rPr>
              <w:t xml:space="preserve"> 17ч</w:t>
            </w:r>
          </w:p>
        </w:tc>
        <w:tc>
          <w:tcPr>
            <w:tcW w:w="1276" w:type="dxa"/>
            <w:shd w:val="clear" w:color="auto" w:fill="auto"/>
          </w:tcPr>
          <w:p w:rsidR="005F5B30" w:rsidRDefault="005F5B30" w:rsidP="00F4073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F5B30" w:rsidRPr="009B362D" w:rsidRDefault="005F5B30" w:rsidP="00F4073E">
            <w:pPr>
              <w:jc w:val="center"/>
              <w:rPr>
                <w:b/>
              </w:rPr>
            </w:pPr>
          </w:p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22</w:t>
            </w:r>
          </w:p>
        </w:tc>
        <w:tc>
          <w:tcPr>
            <w:tcW w:w="2268" w:type="dxa"/>
            <w:shd w:val="clear" w:color="auto" w:fill="auto"/>
          </w:tcPr>
          <w:p w:rsidR="00DF0123" w:rsidRPr="008D211D" w:rsidRDefault="00DF0123" w:rsidP="00F4073E">
            <w:r w:rsidRPr="00242530">
              <w:t>Возрастание и уб</w:t>
            </w:r>
            <w:r w:rsidRPr="00242530">
              <w:t>ы</w:t>
            </w:r>
            <w:r w:rsidRPr="00242530">
              <w:t>вание функции.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242530" w:rsidRDefault="00DF0123" w:rsidP="00F4073E">
            <w:r w:rsidRPr="00242530">
              <w:t>-применение произво</w:t>
            </w:r>
            <w:r w:rsidRPr="00242530">
              <w:t>д</w:t>
            </w:r>
            <w:r w:rsidRPr="00242530">
              <w:t>ной к нахождению пр</w:t>
            </w:r>
            <w:r w:rsidRPr="00242530">
              <w:t>о</w:t>
            </w:r>
            <w:r w:rsidRPr="00242530">
              <w:t>межутков возрастания и убывания функций;</w:t>
            </w:r>
          </w:p>
          <w:p w:rsidR="00DF0123" w:rsidRPr="008D211D" w:rsidRDefault="00DF0123" w:rsidP="00F4073E">
            <w:r w:rsidRPr="00242530">
              <w:t>-теорема о достаточном условии возрастания функции (теорема Л</w:t>
            </w:r>
            <w:r w:rsidRPr="00242530">
              <w:t>а</w:t>
            </w:r>
            <w:r w:rsidRPr="00242530">
              <w:t>гранжа).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242530" w:rsidRDefault="00DF0123" w:rsidP="00F4073E">
            <w:r w:rsidRPr="00242530">
              <w:t>Знать:</w:t>
            </w:r>
          </w:p>
          <w:p w:rsidR="00DF0123" w:rsidRPr="00242530" w:rsidRDefault="00DF0123" w:rsidP="00F4073E">
            <w:r w:rsidRPr="00242530">
              <w:t>-как применять производную к нахождению пром</w:t>
            </w:r>
            <w:r w:rsidRPr="00242530">
              <w:t>е</w:t>
            </w:r>
            <w:r w:rsidRPr="00242530">
              <w:t>жутков возрастания и убывания функций;</w:t>
            </w:r>
          </w:p>
          <w:p w:rsidR="00DF0123" w:rsidRDefault="00DF0123" w:rsidP="00F4073E">
            <w:r w:rsidRPr="00242530">
              <w:t>-теорему о достаточном условии возрастания фун</w:t>
            </w:r>
            <w:r w:rsidRPr="00242530">
              <w:t>к</w:t>
            </w:r>
            <w:r w:rsidRPr="00242530">
              <w:t>ции (теорема Лагранжа)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242530">
              <w:t>изуч</w:t>
            </w:r>
            <w:r w:rsidRPr="00242530">
              <w:t>е</w:t>
            </w:r>
            <w:r w:rsidRPr="00242530">
              <w:t>ние н</w:t>
            </w:r>
            <w:r w:rsidRPr="00242530">
              <w:t>о</w:t>
            </w:r>
            <w:r w:rsidRPr="00242530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23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242530">
              <w:t>Возрастание и уб</w:t>
            </w:r>
            <w:r w:rsidRPr="00242530">
              <w:t>ы</w:t>
            </w:r>
            <w:r w:rsidRPr="00242530">
              <w:t>вание функции.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24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242530">
              <w:t>Возрастание и уб</w:t>
            </w:r>
            <w:r w:rsidRPr="00242530">
              <w:t>ы</w:t>
            </w:r>
            <w:r w:rsidRPr="00242530">
              <w:t>вание функции.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242530">
              <w:t>сове</w:t>
            </w:r>
            <w:r w:rsidRPr="00242530">
              <w:t>р</w:t>
            </w:r>
            <w:r w:rsidRPr="00242530">
              <w:t>шенс</w:t>
            </w:r>
            <w:r w:rsidRPr="00242530">
              <w:t>т</w:t>
            </w:r>
            <w:r w:rsidRPr="00242530">
              <w:t xml:space="preserve">вование </w:t>
            </w:r>
            <w:proofErr w:type="spellStart"/>
            <w:r w:rsidRPr="00242530"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25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242530">
              <w:t>Экстремумы фун</w:t>
            </w:r>
            <w:r w:rsidRPr="00242530">
              <w:t>к</w:t>
            </w:r>
            <w:r w:rsidRPr="00242530">
              <w:t>ции.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242530" w:rsidRDefault="00DF0123" w:rsidP="00F4073E">
            <w:r w:rsidRPr="00242530">
              <w:t>-точки экстремума;</w:t>
            </w:r>
          </w:p>
          <w:p w:rsidR="00DF0123" w:rsidRPr="00242530" w:rsidRDefault="00DF0123" w:rsidP="00F4073E">
            <w:r w:rsidRPr="00242530">
              <w:t>-теорема Ферма;</w:t>
            </w:r>
          </w:p>
          <w:p w:rsidR="00DF0123" w:rsidRPr="00242530" w:rsidRDefault="00DF0123" w:rsidP="00F4073E">
            <w:r w:rsidRPr="00242530">
              <w:lastRenderedPageBreak/>
              <w:t>-стационарные точки;</w:t>
            </w:r>
          </w:p>
          <w:p w:rsidR="00DF0123" w:rsidRPr="00242530" w:rsidRDefault="00DF0123" w:rsidP="00F4073E">
            <w:r w:rsidRPr="00242530">
              <w:t>-критические точки;</w:t>
            </w:r>
          </w:p>
          <w:p w:rsidR="00DF0123" w:rsidRPr="00242530" w:rsidRDefault="00DF0123" w:rsidP="00F4073E">
            <w:r w:rsidRPr="00242530">
              <w:t>-достаточное условие того, что стационарная точка является точкой экстремума.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242530" w:rsidRDefault="00DF0123" w:rsidP="00F4073E">
            <w:r w:rsidRPr="00242530">
              <w:lastRenderedPageBreak/>
              <w:t>Знать:</w:t>
            </w:r>
          </w:p>
          <w:p w:rsidR="00DF0123" w:rsidRPr="00242530" w:rsidRDefault="00DF0123" w:rsidP="00F4073E">
            <w:r w:rsidRPr="00242530">
              <w:t>-что называется точками экстремума;</w:t>
            </w:r>
          </w:p>
          <w:p w:rsidR="00DF0123" w:rsidRPr="00242530" w:rsidRDefault="00DF0123" w:rsidP="00F4073E">
            <w:r w:rsidRPr="00242530">
              <w:lastRenderedPageBreak/>
              <w:t>-теорему Ферма;</w:t>
            </w:r>
          </w:p>
          <w:p w:rsidR="00DF0123" w:rsidRPr="00242530" w:rsidRDefault="00DF0123" w:rsidP="00F4073E">
            <w:r w:rsidRPr="00242530">
              <w:t>-какие точки называются стационарными точками;</w:t>
            </w:r>
          </w:p>
          <w:p w:rsidR="00DF0123" w:rsidRPr="00242530" w:rsidRDefault="00DF0123" w:rsidP="00F4073E">
            <w:r w:rsidRPr="00242530">
              <w:t>- какие точки называются критическими точками;</w:t>
            </w:r>
          </w:p>
          <w:p w:rsidR="00DF0123" w:rsidRPr="00242530" w:rsidRDefault="00DF0123" w:rsidP="00F4073E">
            <w:r w:rsidRPr="00242530">
              <w:t>-достаточное условие того, что стационарная точка является точкой экстремума.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242530">
              <w:lastRenderedPageBreak/>
              <w:t>изуч</w:t>
            </w:r>
            <w:r w:rsidRPr="00242530">
              <w:t>е</w:t>
            </w:r>
            <w:r w:rsidRPr="00242530">
              <w:t>ние н</w:t>
            </w:r>
            <w:r w:rsidRPr="00242530">
              <w:t>о</w:t>
            </w:r>
            <w:r w:rsidRPr="00242530">
              <w:lastRenderedPageBreak/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 w:rsidRPr="008B7098">
              <w:t>Экстремумы фун</w:t>
            </w:r>
            <w:r w:rsidRPr="008B7098">
              <w:t>к</w:t>
            </w:r>
            <w:r w:rsidRPr="008B7098">
              <w:t>ции.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27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 w:rsidRPr="008B7098">
              <w:t>Экстремумы фун</w:t>
            </w:r>
            <w:r w:rsidRPr="008B7098">
              <w:t>к</w:t>
            </w:r>
            <w:r w:rsidRPr="008B7098">
              <w:t>ции.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242530">
              <w:t>сове</w:t>
            </w:r>
            <w:r w:rsidRPr="00242530">
              <w:t>р</w:t>
            </w:r>
            <w:r w:rsidRPr="00242530">
              <w:t>шенс</w:t>
            </w:r>
            <w:r w:rsidRPr="00242530">
              <w:t>т</w:t>
            </w:r>
            <w:r w:rsidRPr="00242530">
              <w:t xml:space="preserve">вование </w:t>
            </w:r>
            <w:proofErr w:type="spellStart"/>
            <w:r w:rsidRPr="00242530"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ED79D5" w:rsidTr="00F4073E">
        <w:tc>
          <w:tcPr>
            <w:tcW w:w="675" w:type="dxa"/>
            <w:shd w:val="clear" w:color="auto" w:fill="auto"/>
          </w:tcPr>
          <w:p w:rsidR="00ED79D5" w:rsidRDefault="00ED79D5" w:rsidP="00F4073E">
            <w:r>
              <w:t>28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79D5" w:rsidRPr="00242530" w:rsidRDefault="00ED79D5" w:rsidP="00F4073E">
            <w:r w:rsidRPr="00242530">
              <w:t>Применение прои</w:t>
            </w:r>
            <w:r w:rsidRPr="00242530">
              <w:t>з</w:t>
            </w:r>
            <w:r w:rsidRPr="00242530">
              <w:t>водной к постро</w:t>
            </w:r>
            <w:r w:rsidRPr="00242530">
              <w:t>е</w:t>
            </w:r>
            <w:r>
              <w:t xml:space="preserve">нию графиков </w:t>
            </w:r>
            <w:r w:rsidRPr="00242530">
              <w:t>функций.</w:t>
            </w:r>
          </w:p>
        </w:tc>
        <w:tc>
          <w:tcPr>
            <w:tcW w:w="783" w:type="dxa"/>
            <w:shd w:val="clear" w:color="auto" w:fill="auto"/>
          </w:tcPr>
          <w:p w:rsidR="00ED79D5" w:rsidRDefault="00ED79D5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ED79D5" w:rsidRDefault="00ED79D5" w:rsidP="00F4073E">
            <w:r>
              <w:t>-исследование свойств функции с помощью её производной;</w:t>
            </w:r>
          </w:p>
          <w:p w:rsidR="00ED79D5" w:rsidRPr="00096E23" w:rsidRDefault="00ED79D5" w:rsidP="00F4073E">
            <w:r>
              <w:t>-применение свойства чётности и нечётности функции при постро</w:t>
            </w:r>
            <w:r>
              <w:t>е</w:t>
            </w:r>
            <w:r>
              <w:t>нии графиков функции.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D79D5" w:rsidRPr="00242530" w:rsidRDefault="00ED79D5" w:rsidP="00F4073E">
            <w:r w:rsidRPr="00242530">
              <w:t>Уметь применять:</w:t>
            </w:r>
          </w:p>
          <w:p w:rsidR="00ED79D5" w:rsidRPr="00242530" w:rsidRDefault="00ED79D5" w:rsidP="00F4073E">
            <w:r w:rsidRPr="00242530">
              <w:t>- свойства функции при построении графиков фун</w:t>
            </w:r>
            <w:r w:rsidRPr="00242530">
              <w:t>к</w:t>
            </w:r>
            <w:r w:rsidRPr="00242530">
              <w:t>ции.</w:t>
            </w:r>
          </w:p>
          <w:p w:rsidR="00ED79D5" w:rsidRPr="00242530" w:rsidRDefault="00ED79D5" w:rsidP="00F4073E"/>
        </w:tc>
        <w:tc>
          <w:tcPr>
            <w:tcW w:w="1134" w:type="dxa"/>
            <w:gridSpan w:val="2"/>
            <w:shd w:val="clear" w:color="auto" w:fill="auto"/>
          </w:tcPr>
          <w:p w:rsidR="00ED79D5" w:rsidRPr="00242530" w:rsidRDefault="00ED79D5" w:rsidP="00F4073E">
            <w:r w:rsidRPr="00242530">
              <w:t>изуч</w:t>
            </w:r>
            <w:r w:rsidRPr="00242530">
              <w:t>е</w:t>
            </w:r>
            <w:r w:rsidRPr="00242530">
              <w:t>ние н</w:t>
            </w:r>
            <w:r w:rsidRPr="00242530">
              <w:t>о</w:t>
            </w:r>
            <w:r w:rsidRPr="00242530">
              <w:t>вого</w:t>
            </w:r>
          </w:p>
        </w:tc>
        <w:tc>
          <w:tcPr>
            <w:tcW w:w="1276" w:type="dxa"/>
          </w:tcPr>
          <w:p w:rsidR="00ED79D5" w:rsidRDefault="00ED79D5" w:rsidP="00F4073E"/>
        </w:tc>
        <w:tc>
          <w:tcPr>
            <w:tcW w:w="993" w:type="dxa"/>
            <w:shd w:val="clear" w:color="auto" w:fill="auto"/>
          </w:tcPr>
          <w:p w:rsidR="00ED79D5" w:rsidRDefault="00ED79D5" w:rsidP="00F4073E"/>
        </w:tc>
      </w:tr>
      <w:tr w:rsidR="00ED79D5" w:rsidTr="00F4073E">
        <w:tc>
          <w:tcPr>
            <w:tcW w:w="675" w:type="dxa"/>
            <w:shd w:val="clear" w:color="auto" w:fill="auto"/>
          </w:tcPr>
          <w:p w:rsidR="00ED79D5" w:rsidRDefault="00ED79D5" w:rsidP="00F4073E">
            <w:r>
              <w:t>29</w:t>
            </w:r>
          </w:p>
        </w:tc>
        <w:tc>
          <w:tcPr>
            <w:tcW w:w="2268" w:type="dxa"/>
            <w:vMerge/>
            <w:shd w:val="clear" w:color="auto" w:fill="auto"/>
          </w:tcPr>
          <w:p w:rsidR="00ED79D5" w:rsidRDefault="00ED79D5" w:rsidP="00F4073E"/>
        </w:tc>
        <w:tc>
          <w:tcPr>
            <w:tcW w:w="783" w:type="dxa"/>
            <w:shd w:val="clear" w:color="auto" w:fill="auto"/>
          </w:tcPr>
          <w:p w:rsidR="00ED79D5" w:rsidRDefault="00ED79D5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ED79D5" w:rsidRDefault="00ED79D5" w:rsidP="00F4073E"/>
        </w:tc>
        <w:tc>
          <w:tcPr>
            <w:tcW w:w="5812" w:type="dxa"/>
            <w:vMerge/>
            <w:shd w:val="clear" w:color="auto" w:fill="auto"/>
          </w:tcPr>
          <w:p w:rsidR="00ED79D5" w:rsidRPr="00242530" w:rsidRDefault="00ED79D5" w:rsidP="00F4073E"/>
        </w:tc>
        <w:tc>
          <w:tcPr>
            <w:tcW w:w="1134" w:type="dxa"/>
            <w:gridSpan w:val="2"/>
            <w:shd w:val="clear" w:color="auto" w:fill="auto"/>
          </w:tcPr>
          <w:p w:rsidR="00ED79D5" w:rsidRPr="00242530" w:rsidRDefault="00ED79D5" w:rsidP="00F4073E">
            <w:proofErr w:type="spellStart"/>
            <w:r>
              <w:t>комб</w:t>
            </w:r>
            <w:r>
              <w:t>и</w:t>
            </w:r>
            <w:r>
              <w:t>нир</w:t>
            </w:r>
            <w:proofErr w:type="spellEnd"/>
            <w:r>
              <w:t>. урок</w:t>
            </w:r>
          </w:p>
        </w:tc>
        <w:tc>
          <w:tcPr>
            <w:tcW w:w="1276" w:type="dxa"/>
          </w:tcPr>
          <w:p w:rsidR="00ED79D5" w:rsidRDefault="00ED79D5" w:rsidP="00F4073E"/>
        </w:tc>
        <w:tc>
          <w:tcPr>
            <w:tcW w:w="993" w:type="dxa"/>
            <w:shd w:val="clear" w:color="auto" w:fill="auto"/>
          </w:tcPr>
          <w:p w:rsidR="00ED79D5" w:rsidRDefault="00ED79D5" w:rsidP="00F4073E"/>
        </w:tc>
      </w:tr>
      <w:tr w:rsidR="00ED79D5" w:rsidTr="00F4073E">
        <w:trPr>
          <w:trHeight w:val="1095"/>
        </w:trPr>
        <w:tc>
          <w:tcPr>
            <w:tcW w:w="675" w:type="dxa"/>
            <w:shd w:val="clear" w:color="auto" w:fill="auto"/>
          </w:tcPr>
          <w:p w:rsidR="00ED79D5" w:rsidRDefault="00ED79D5" w:rsidP="00F4073E">
            <w:r>
              <w:t>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79D5" w:rsidRDefault="00ED79D5" w:rsidP="00F4073E">
            <w:r w:rsidRPr="00D37EDA">
              <w:t>Применение прои</w:t>
            </w:r>
            <w:r w:rsidRPr="00D37EDA">
              <w:t>з</w:t>
            </w:r>
            <w:r w:rsidRPr="00D37EDA">
              <w:t>водной к постро</w:t>
            </w:r>
            <w:r w:rsidRPr="00D37EDA">
              <w:t>е</w:t>
            </w:r>
            <w:r w:rsidRPr="00D37EDA">
              <w:t>нию графиков функций.</w:t>
            </w:r>
          </w:p>
        </w:tc>
        <w:tc>
          <w:tcPr>
            <w:tcW w:w="783" w:type="dxa"/>
            <w:shd w:val="clear" w:color="auto" w:fill="auto"/>
          </w:tcPr>
          <w:p w:rsidR="00ED79D5" w:rsidRDefault="00ED79D5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ED79D5" w:rsidRDefault="00ED79D5" w:rsidP="00F4073E"/>
        </w:tc>
        <w:tc>
          <w:tcPr>
            <w:tcW w:w="5812" w:type="dxa"/>
            <w:vMerge/>
            <w:shd w:val="clear" w:color="auto" w:fill="auto"/>
          </w:tcPr>
          <w:p w:rsidR="00ED79D5" w:rsidRPr="00242530" w:rsidRDefault="00ED79D5" w:rsidP="00F4073E"/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D79D5" w:rsidRPr="00242530" w:rsidRDefault="00ED79D5" w:rsidP="00F4073E">
            <w:r w:rsidRPr="00242530">
              <w:t>сове</w:t>
            </w:r>
            <w:r w:rsidRPr="00242530">
              <w:t>р</w:t>
            </w:r>
            <w:r w:rsidRPr="00242530">
              <w:t>шенс</w:t>
            </w:r>
            <w:r w:rsidRPr="00242530">
              <w:t>т</w:t>
            </w:r>
            <w:r w:rsidRPr="00242530">
              <w:t xml:space="preserve">вование </w:t>
            </w:r>
            <w:proofErr w:type="spellStart"/>
            <w:r w:rsidRPr="00242530">
              <w:t>ЗУиН</w:t>
            </w:r>
            <w:proofErr w:type="spellEnd"/>
          </w:p>
        </w:tc>
        <w:tc>
          <w:tcPr>
            <w:tcW w:w="1276" w:type="dxa"/>
            <w:vMerge w:val="restart"/>
          </w:tcPr>
          <w:p w:rsidR="00ED79D5" w:rsidRDefault="00ED79D5" w:rsidP="00F4073E"/>
        </w:tc>
        <w:tc>
          <w:tcPr>
            <w:tcW w:w="993" w:type="dxa"/>
            <w:vMerge w:val="restart"/>
            <w:shd w:val="clear" w:color="auto" w:fill="auto"/>
          </w:tcPr>
          <w:p w:rsidR="00ED79D5" w:rsidRDefault="00ED79D5" w:rsidP="00F4073E"/>
        </w:tc>
      </w:tr>
      <w:tr w:rsidR="00ED79D5" w:rsidTr="00F4073E">
        <w:trPr>
          <w:trHeight w:val="644"/>
        </w:trPr>
        <w:tc>
          <w:tcPr>
            <w:tcW w:w="675" w:type="dxa"/>
            <w:shd w:val="clear" w:color="auto" w:fill="auto"/>
          </w:tcPr>
          <w:p w:rsidR="00ED79D5" w:rsidRDefault="00ED79D5" w:rsidP="00F4073E">
            <w:r>
              <w:t>31</w:t>
            </w:r>
          </w:p>
        </w:tc>
        <w:tc>
          <w:tcPr>
            <w:tcW w:w="2268" w:type="dxa"/>
            <w:vMerge/>
            <w:shd w:val="clear" w:color="auto" w:fill="auto"/>
          </w:tcPr>
          <w:p w:rsidR="00ED79D5" w:rsidRPr="00D37EDA" w:rsidRDefault="00ED79D5" w:rsidP="00F4073E"/>
        </w:tc>
        <w:tc>
          <w:tcPr>
            <w:tcW w:w="783" w:type="dxa"/>
            <w:shd w:val="clear" w:color="auto" w:fill="auto"/>
          </w:tcPr>
          <w:p w:rsidR="00ED79D5" w:rsidRDefault="00ED79D5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79D5" w:rsidRDefault="00ED79D5" w:rsidP="00F4073E"/>
        </w:tc>
        <w:tc>
          <w:tcPr>
            <w:tcW w:w="5812" w:type="dxa"/>
            <w:vMerge/>
            <w:shd w:val="clear" w:color="auto" w:fill="auto"/>
          </w:tcPr>
          <w:p w:rsidR="00ED79D5" w:rsidRPr="00242530" w:rsidRDefault="00ED79D5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ED79D5" w:rsidRPr="00242530" w:rsidRDefault="00ED79D5" w:rsidP="00F4073E"/>
        </w:tc>
        <w:tc>
          <w:tcPr>
            <w:tcW w:w="1276" w:type="dxa"/>
            <w:vMerge/>
          </w:tcPr>
          <w:p w:rsidR="00ED79D5" w:rsidRDefault="00ED79D5" w:rsidP="00F4073E"/>
        </w:tc>
        <w:tc>
          <w:tcPr>
            <w:tcW w:w="993" w:type="dxa"/>
            <w:vMerge/>
            <w:shd w:val="clear" w:color="auto" w:fill="auto"/>
          </w:tcPr>
          <w:p w:rsidR="00ED79D5" w:rsidRDefault="00ED79D5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32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242530">
              <w:t>Наибольшее и на</w:t>
            </w:r>
            <w:r w:rsidRPr="00242530">
              <w:t>и</w:t>
            </w:r>
            <w:r w:rsidRPr="00242530">
              <w:t>меньшее значения функции.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23" w:rsidRPr="00242530" w:rsidRDefault="00DF0123" w:rsidP="00F4073E">
            <w:r w:rsidRPr="00242530">
              <w:t>-алгоритм нахождения наибольшего и на</w:t>
            </w:r>
            <w:r w:rsidRPr="00242530">
              <w:t>и</w:t>
            </w:r>
            <w:r w:rsidRPr="00242530">
              <w:t>меньшего значения функции с помощью производной.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0123" w:rsidRPr="00242530" w:rsidRDefault="00DF0123" w:rsidP="00F4073E">
            <w:r w:rsidRPr="00242530">
              <w:t>Знать:</w:t>
            </w:r>
          </w:p>
          <w:p w:rsidR="00DF0123" w:rsidRPr="00242530" w:rsidRDefault="00DF0123" w:rsidP="00F4073E">
            <w:r w:rsidRPr="00242530">
              <w:t>-алгоритм нахождения наибольшего и наименьшего значения функции с помощью производной.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242530">
              <w:t>изуч</w:t>
            </w:r>
            <w:r w:rsidRPr="00242530">
              <w:t>е</w:t>
            </w:r>
            <w:r w:rsidRPr="00242530">
              <w:t>ние н</w:t>
            </w:r>
            <w:r w:rsidRPr="00242530">
              <w:t>о</w:t>
            </w:r>
            <w:r w:rsidRPr="00242530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33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 w:rsidRPr="00CF3B9B">
              <w:t>Наибольшее и на</w:t>
            </w:r>
            <w:r w:rsidRPr="00CF3B9B">
              <w:t>и</w:t>
            </w:r>
            <w:r w:rsidRPr="00CF3B9B">
              <w:t>меньшее значения функции.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DF0123" w:rsidRDefault="00DF0123" w:rsidP="00F4073E">
            <w:pPr>
              <w:jc w:val="center"/>
            </w:pPr>
            <w:r w:rsidRPr="0081287F">
              <w:t>1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23" w:rsidRPr="00242530" w:rsidRDefault="00DF0123" w:rsidP="00F4073E"/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123" w:rsidRPr="0024253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8F1676">
              <w:t>комб</w:t>
            </w:r>
            <w:r w:rsidRPr="008F1676">
              <w:t>и</w:t>
            </w:r>
            <w:r w:rsidRPr="008F1676">
              <w:t>нир</w:t>
            </w:r>
            <w:r w:rsidRPr="008F1676">
              <w:t>о</w:t>
            </w:r>
            <w:r w:rsidRPr="008F1676">
              <w:t>ванный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34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 w:rsidRPr="00CF3B9B">
              <w:t>Наибольшее и на</w:t>
            </w:r>
            <w:r w:rsidRPr="00CF3B9B">
              <w:t>и</w:t>
            </w:r>
            <w:r w:rsidRPr="00CF3B9B">
              <w:t>меньшее значения функции.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DF0123" w:rsidRDefault="00DF0123" w:rsidP="00F4073E">
            <w:pPr>
              <w:jc w:val="center"/>
            </w:pPr>
            <w:r w:rsidRPr="0081287F">
              <w:t>1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23" w:rsidRPr="00242530" w:rsidRDefault="00DF0123" w:rsidP="00F4073E"/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123" w:rsidRPr="0024253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8F1676">
              <w:t>комб</w:t>
            </w:r>
            <w:r w:rsidRPr="008F1676">
              <w:t>и</w:t>
            </w:r>
            <w:r w:rsidRPr="008F1676">
              <w:t>нир</w:t>
            </w:r>
            <w:r w:rsidRPr="008F1676">
              <w:t>о</w:t>
            </w:r>
            <w:r w:rsidRPr="008F1676">
              <w:t>ванный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t>35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 w:rsidRPr="00CF3B9B">
              <w:t>Наибольшее и на</w:t>
            </w:r>
            <w:r w:rsidRPr="00CF3B9B">
              <w:t>и</w:t>
            </w:r>
            <w:r w:rsidRPr="00CF3B9B">
              <w:t>меньшее значения функции.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DF0123" w:rsidRDefault="00DF0123" w:rsidP="00F4073E">
            <w:pPr>
              <w:jc w:val="center"/>
            </w:pPr>
            <w:r w:rsidRPr="0081287F">
              <w:t>1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23" w:rsidRPr="00242530" w:rsidRDefault="00DF0123" w:rsidP="00F4073E"/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123" w:rsidRPr="0024253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242530">
              <w:t>сове</w:t>
            </w:r>
            <w:r w:rsidRPr="00242530">
              <w:t>р</w:t>
            </w:r>
            <w:r w:rsidRPr="00242530">
              <w:t>шенс</w:t>
            </w:r>
            <w:r w:rsidRPr="00242530">
              <w:t>т</w:t>
            </w:r>
            <w:r w:rsidRPr="00242530">
              <w:t xml:space="preserve">вование </w:t>
            </w:r>
            <w:proofErr w:type="spellStart"/>
            <w:r w:rsidRPr="00242530"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D79D5" w:rsidP="00F4073E">
            <w:r>
              <w:lastRenderedPageBreak/>
              <w:t>36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7655B9">
              <w:t>Выпуклость граф</w:t>
            </w:r>
            <w:r w:rsidRPr="007655B9">
              <w:t>и</w:t>
            </w:r>
            <w:r w:rsidRPr="007655B9">
              <w:t>ка функции.</w:t>
            </w:r>
            <w:r>
              <w:t xml:space="preserve"> Точки перегиба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123" w:rsidRPr="00242530" w:rsidRDefault="00DF0123" w:rsidP="00F4073E">
            <w:r w:rsidRPr="007655B9">
              <w:t>-производная второго порядка;</w:t>
            </w:r>
            <w:r>
              <w:t xml:space="preserve"> </w:t>
            </w:r>
            <w:r w:rsidRPr="007655B9">
              <w:t xml:space="preserve">выпуклость </w:t>
            </w:r>
            <w:proofErr w:type="gramStart"/>
            <w:r w:rsidRPr="007655B9">
              <w:t>фу</w:t>
            </w:r>
            <w:r>
              <w:t xml:space="preserve"> </w:t>
            </w:r>
            <w:proofErr w:type="spellStart"/>
            <w:r w:rsidRPr="007655B9">
              <w:t>нкции</w:t>
            </w:r>
            <w:proofErr w:type="spellEnd"/>
            <w:proofErr w:type="gramEnd"/>
            <w:r w:rsidRPr="007655B9">
              <w:t>;</w:t>
            </w:r>
            <w:r>
              <w:t xml:space="preserve"> </w:t>
            </w:r>
            <w:r w:rsidRPr="007655B9">
              <w:t>точки перегиба.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F0123" w:rsidRPr="007655B9" w:rsidRDefault="00DF0123" w:rsidP="00F4073E">
            <w:r w:rsidRPr="007655B9">
              <w:t>Иметь представление о</w:t>
            </w:r>
            <w:proofErr w:type="gramStart"/>
            <w:r w:rsidRPr="007655B9">
              <w:t>:п</w:t>
            </w:r>
            <w:proofErr w:type="gramEnd"/>
            <w:r w:rsidRPr="007655B9">
              <w:t>роизводной второго порядка;</w:t>
            </w:r>
          </w:p>
          <w:p w:rsidR="00DF0123" w:rsidRPr="00242530" w:rsidRDefault="00DF0123" w:rsidP="00F4073E">
            <w:r w:rsidRPr="007655B9">
              <w:t>выпуклости функции;</w:t>
            </w:r>
            <w:r>
              <w:t xml:space="preserve"> </w:t>
            </w:r>
            <w:r w:rsidRPr="007655B9">
              <w:t xml:space="preserve">точках перегиба.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7655B9">
              <w:t>изуч</w:t>
            </w:r>
            <w:r w:rsidRPr="007655B9">
              <w:t>е</w:t>
            </w:r>
            <w:r w:rsidRPr="007655B9">
              <w:t>ние н</w:t>
            </w:r>
            <w:r w:rsidRPr="007655B9">
              <w:t>о</w:t>
            </w:r>
            <w:r w:rsidRPr="007655B9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rPr>
          <w:trHeight w:val="2788"/>
        </w:trPr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37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>
              <w:t xml:space="preserve">Решение задач по теме </w:t>
            </w:r>
            <w:r w:rsidRPr="00B64A61">
              <w:rPr>
                <w:b/>
              </w:rPr>
              <w:t xml:space="preserve"> </w:t>
            </w:r>
            <w:r w:rsidRPr="00B64A61">
              <w:t>Применение производной к и</w:t>
            </w:r>
            <w:r w:rsidRPr="00B64A61">
              <w:t>с</w:t>
            </w:r>
            <w:r w:rsidRPr="00B64A61">
              <w:t>следованию фун</w:t>
            </w:r>
            <w:r w:rsidRPr="00B64A61">
              <w:t>к</w:t>
            </w:r>
            <w:r w:rsidRPr="00B64A61">
              <w:t>ций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23" w:rsidRPr="00242530" w:rsidRDefault="00DF0123" w:rsidP="00F4073E">
            <w:r w:rsidRPr="007655B9">
              <w:t>-применение произво</w:t>
            </w:r>
            <w:r w:rsidRPr="007655B9">
              <w:t>д</w:t>
            </w:r>
            <w:r w:rsidRPr="007655B9">
              <w:t>ной к нахождению пр</w:t>
            </w:r>
            <w:r w:rsidRPr="007655B9">
              <w:t>о</w:t>
            </w:r>
            <w:r w:rsidRPr="007655B9">
              <w:t>межутков возрастания и убывания функций;</w:t>
            </w:r>
            <w:r>
              <w:t xml:space="preserve"> </w:t>
            </w:r>
            <w:r w:rsidRPr="007655B9">
              <w:t>те</w:t>
            </w:r>
            <w:r w:rsidRPr="007655B9">
              <w:t>о</w:t>
            </w:r>
            <w:r w:rsidRPr="007655B9">
              <w:t>рема о достаточном у</w:t>
            </w:r>
            <w:r w:rsidRPr="007655B9">
              <w:t>с</w:t>
            </w:r>
            <w:r w:rsidRPr="007655B9">
              <w:t xml:space="preserve">ловии </w:t>
            </w:r>
            <w:r>
              <w:t xml:space="preserve">возрастании </w:t>
            </w:r>
            <w:r w:rsidRPr="007655B9">
              <w:t>функции (теорема Л</w:t>
            </w:r>
            <w:r w:rsidRPr="007655B9">
              <w:t>а</w:t>
            </w:r>
            <w:r w:rsidRPr="007655B9">
              <w:t>гранжа)</w:t>
            </w:r>
            <w:proofErr w:type="gramStart"/>
            <w:r w:rsidRPr="007655B9">
              <w:t>.т</w:t>
            </w:r>
            <w:proofErr w:type="gramEnd"/>
            <w:r w:rsidRPr="007655B9">
              <w:t>очки экстр</w:t>
            </w:r>
            <w:r w:rsidRPr="007655B9">
              <w:t>е</w:t>
            </w:r>
            <w:r w:rsidRPr="007655B9">
              <w:t>мума;</w:t>
            </w:r>
            <w:r>
              <w:t xml:space="preserve"> </w:t>
            </w:r>
            <w:r w:rsidRPr="007655B9">
              <w:t>теорема Ферма;</w:t>
            </w:r>
            <w:r>
              <w:t xml:space="preserve"> </w:t>
            </w:r>
            <w:r w:rsidRPr="007655B9">
              <w:t>стационарные точки;</w:t>
            </w:r>
            <w:r>
              <w:t xml:space="preserve"> </w:t>
            </w:r>
            <w:r w:rsidRPr="007655B9">
              <w:t>критические точки;</w:t>
            </w:r>
            <w:r>
              <w:t xml:space="preserve"> </w:t>
            </w:r>
            <w:r w:rsidRPr="007655B9">
              <w:t>до</w:t>
            </w:r>
            <w:r w:rsidRPr="007655B9">
              <w:t>с</w:t>
            </w:r>
            <w:r w:rsidRPr="007655B9">
              <w:t>таточное условие того, что стационарная точка является точкой экстр</w:t>
            </w:r>
            <w:r w:rsidRPr="007655B9">
              <w:t>е</w:t>
            </w:r>
            <w:r w:rsidRPr="007655B9">
              <w:t>мума;</w:t>
            </w:r>
            <w:r>
              <w:t xml:space="preserve"> </w:t>
            </w:r>
            <w:r w:rsidRPr="007655B9">
              <w:t>исследование свойств функции с п</w:t>
            </w:r>
            <w:r w:rsidRPr="007655B9">
              <w:t>о</w:t>
            </w:r>
            <w:r w:rsidRPr="007655B9">
              <w:t>мощью её производной;</w:t>
            </w:r>
            <w:r>
              <w:t xml:space="preserve"> </w:t>
            </w:r>
            <w:r w:rsidRPr="007655B9">
              <w:t>применение свойства чётности и нечётности функции при постро</w:t>
            </w:r>
            <w:r w:rsidRPr="007655B9">
              <w:t>е</w:t>
            </w:r>
            <w:r w:rsidRPr="007655B9">
              <w:t>нии графиков функции;</w:t>
            </w:r>
            <w:r>
              <w:t xml:space="preserve"> </w:t>
            </w:r>
            <w:r w:rsidRPr="007655B9">
              <w:t xml:space="preserve">алгоритм нахождения наибольшего и </w:t>
            </w:r>
            <w:proofErr w:type="spellStart"/>
            <w:r w:rsidRPr="007655B9">
              <w:t>намен</w:t>
            </w:r>
            <w:r w:rsidRPr="007655B9">
              <w:t>ь</w:t>
            </w:r>
            <w:r w:rsidRPr="007655B9">
              <w:t>шего</w:t>
            </w:r>
            <w:proofErr w:type="spellEnd"/>
            <w:r w:rsidRPr="007655B9">
              <w:t xml:space="preserve"> значения функции с помощью произво</w:t>
            </w:r>
            <w:r w:rsidRPr="007655B9">
              <w:t>д</w:t>
            </w:r>
            <w:r w:rsidRPr="007655B9">
              <w:t>ной;</w:t>
            </w:r>
            <w:r>
              <w:t xml:space="preserve"> </w:t>
            </w:r>
            <w:r w:rsidRPr="007655B9">
              <w:t>производная втор</w:t>
            </w:r>
            <w:r w:rsidRPr="007655B9">
              <w:t>о</w:t>
            </w:r>
            <w:r w:rsidRPr="007655B9">
              <w:t>го порядка;</w:t>
            </w:r>
            <w:r>
              <w:t xml:space="preserve"> </w:t>
            </w:r>
            <w:r w:rsidRPr="007655B9">
              <w:t>выпуклость функции;</w:t>
            </w:r>
            <w:r>
              <w:t xml:space="preserve"> </w:t>
            </w:r>
            <w:r w:rsidRPr="007655B9">
              <w:t>точки перег</w:t>
            </w:r>
            <w:r w:rsidRPr="007655B9">
              <w:t>и</w:t>
            </w:r>
            <w:r w:rsidRPr="007655B9">
              <w:t>ба.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23" w:rsidRPr="007655B9" w:rsidRDefault="00DF0123" w:rsidP="00F4073E">
            <w:proofErr w:type="gramStart"/>
            <w:r w:rsidRPr="007655B9">
              <w:t>Знать:</w:t>
            </w:r>
            <w:r>
              <w:t xml:space="preserve"> </w:t>
            </w:r>
            <w:r w:rsidRPr="007655B9">
              <w:t>как применять производную к нахождению промежутков возрастания и убывания функций;</w:t>
            </w:r>
            <w:r>
              <w:t xml:space="preserve"> </w:t>
            </w:r>
            <w:r w:rsidRPr="007655B9">
              <w:t>те</w:t>
            </w:r>
            <w:r w:rsidRPr="007655B9">
              <w:t>о</w:t>
            </w:r>
            <w:r w:rsidRPr="007655B9">
              <w:t>рему о достаточном условии возрастания функции (теорема Лагранжа);</w:t>
            </w:r>
            <w:r>
              <w:t xml:space="preserve"> </w:t>
            </w:r>
            <w:r w:rsidRPr="007655B9">
              <w:t>что называется точками экстр</w:t>
            </w:r>
            <w:r w:rsidRPr="007655B9">
              <w:t>е</w:t>
            </w:r>
            <w:r w:rsidRPr="007655B9">
              <w:t>мума;</w:t>
            </w:r>
            <w:r>
              <w:t xml:space="preserve"> </w:t>
            </w:r>
            <w:r w:rsidRPr="007655B9">
              <w:t>теорему Ферма;</w:t>
            </w:r>
            <w:r>
              <w:t xml:space="preserve"> </w:t>
            </w:r>
            <w:r w:rsidRPr="007655B9">
              <w:t>какие точки называются ст</w:t>
            </w:r>
            <w:r w:rsidRPr="007655B9">
              <w:t>а</w:t>
            </w:r>
            <w:r w:rsidRPr="007655B9">
              <w:t>ционарными точками;</w:t>
            </w:r>
            <w:r>
              <w:t xml:space="preserve"> </w:t>
            </w:r>
            <w:r w:rsidRPr="007655B9">
              <w:t>какие точки называются кр</w:t>
            </w:r>
            <w:r w:rsidRPr="007655B9">
              <w:t>и</w:t>
            </w:r>
            <w:r w:rsidRPr="007655B9">
              <w:t>тическими точками;</w:t>
            </w:r>
            <w:r>
              <w:t xml:space="preserve"> </w:t>
            </w:r>
            <w:r w:rsidRPr="007655B9">
              <w:t>достаточное условие того, что стационарная точка является точкой экстремума;</w:t>
            </w:r>
            <w:r>
              <w:t xml:space="preserve"> </w:t>
            </w:r>
            <w:r w:rsidRPr="007655B9">
              <w:t>а</w:t>
            </w:r>
            <w:r w:rsidRPr="007655B9">
              <w:t>л</w:t>
            </w:r>
            <w:r w:rsidRPr="007655B9">
              <w:t>горитм нахождения наибольшего и наименьшего зн</w:t>
            </w:r>
            <w:r w:rsidRPr="007655B9">
              <w:t>а</w:t>
            </w:r>
            <w:r w:rsidRPr="007655B9">
              <w:t>чения функции с помощью производной.</w:t>
            </w:r>
            <w:proofErr w:type="gramEnd"/>
          </w:p>
          <w:p w:rsidR="00DF0123" w:rsidRPr="007655B9" w:rsidRDefault="00DF0123" w:rsidP="00F4073E">
            <w:r w:rsidRPr="007655B9">
              <w:t>Уметь применять:</w:t>
            </w:r>
            <w:r>
              <w:t xml:space="preserve"> </w:t>
            </w:r>
            <w:r w:rsidRPr="007655B9">
              <w:t>свойства функции при построении графиков функции.</w:t>
            </w:r>
          </w:p>
          <w:p w:rsidR="00DF0123" w:rsidRPr="007655B9" w:rsidRDefault="00DF0123" w:rsidP="00F4073E">
            <w:r w:rsidRPr="007655B9">
              <w:t>Иметь представление о:</w:t>
            </w:r>
            <w:r>
              <w:t xml:space="preserve"> </w:t>
            </w:r>
            <w:r w:rsidRPr="007655B9">
              <w:t>производной второго поря</w:t>
            </w:r>
            <w:r w:rsidRPr="007655B9">
              <w:t>д</w:t>
            </w:r>
            <w:r w:rsidRPr="007655B9">
              <w:t>ка;</w:t>
            </w:r>
            <w:r>
              <w:t xml:space="preserve"> </w:t>
            </w:r>
            <w:r w:rsidRPr="007655B9">
              <w:t>выпуклости функции;</w:t>
            </w:r>
            <w:r>
              <w:t xml:space="preserve"> </w:t>
            </w:r>
            <w:r w:rsidRPr="007655B9">
              <w:t>точки перегиба.</w:t>
            </w:r>
          </w:p>
          <w:p w:rsidR="00DF0123" w:rsidRPr="00242530" w:rsidRDefault="00DF0123" w:rsidP="00F4073E"/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0123" w:rsidRPr="00242530" w:rsidRDefault="00DF0123" w:rsidP="00F4073E">
            <w:r>
              <w:t>обобщ</w:t>
            </w:r>
            <w:r>
              <w:t>е</w:t>
            </w:r>
            <w:r>
              <w:t>ние и систем</w:t>
            </w:r>
            <w:r>
              <w:t>а</w:t>
            </w:r>
            <w:r>
              <w:t>тизации знаний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38</w:t>
            </w:r>
          </w:p>
        </w:tc>
        <w:tc>
          <w:tcPr>
            <w:tcW w:w="2268" w:type="dxa"/>
            <w:shd w:val="clear" w:color="auto" w:fill="auto"/>
          </w:tcPr>
          <w:p w:rsidR="00DF0123" w:rsidRPr="00B64A61" w:rsidRDefault="00DF0123" w:rsidP="00F4073E">
            <w:pPr>
              <w:rPr>
                <w:b/>
              </w:rPr>
            </w:pPr>
            <w:r w:rsidRPr="00B64A61">
              <w:rPr>
                <w:b/>
              </w:rPr>
              <w:t>Контрольная р</w:t>
            </w:r>
            <w:r w:rsidRPr="00B64A61">
              <w:rPr>
                <w:b/>
              </w:rPr>
              <w:t>а</w:t>
            </w:r>
            <w:r w:rsidR="00BC3425">
              <w:rPr>
                <w:b/>
              </w:rPr>
              <w:t>бота №2</w:t>
            </w:r>
            <w:r w:rsidRPr="00B64A61">
              <w:rPr>
                <w:b/>
              </w:rPr>
              <w:t xml:space="preserve"> Прим</w:t>
            </w:r>
            <w:r w:rsidRPr="00B64A61">
              <w:rPr>
                <w:b/>
              </w:rPr>
              <w:t>е</w:t>
            </w:r>
            <w:r w:rsidRPr="00B64A61">
              <w:rPr>
                <w:b/>
              </w:rPr>
              <w:t>нение произво</w:t>
            </w:r>
            <w:r w:rsidRPr="00B64A61">
              <w:rPr>
                <w:b/>
              </w:rPr>
              <w:t>д</w:t>
            </w:r>
            <w:r w:rsidRPr="00B64A61">
              <w:rPr>
                <w:b/>
              </w:rPr>
              <w:t>ной к исследов</w:t>
            </w:r>
            <w:r w:rsidRPr="00B64A61">
              <w:rPr>
                <w:b/>
              </w:rPr>
              <w:t>а</w:t>
            </w:r>
            <w:r w:rsidRPr="00B64A61">
              <w:rPr>
                <w:b/>
              </w:rPr>
              <w:t>нию функций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23" w:rsidRPr="00242530" w:rsidRDefault="00DF0123" w:rsidP="00F4073E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23" w:rsidRPr="00242530" w:rsidRDefault="00DF0123" w:rsidP="00F4073E"/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0123" w:rsidRPr="00242530" w:rsidRDefault="00DF0123" w:rsidP="00F4073E">
            <w:r w:rsidRPr="007655B9">
              <w:t>ко</w:t>
            </w:r>
            <w:r w:rsidRPr="007655B9">
              <w:t>н</w:t>
            </w:r>
            <w:r w:rsidRPr="007655B9">
              <w:t xml:space="preserve">троль </w:t>
            </w:r>
            <w:proofErr w:type="spellStart"/>
            <w:r w:rsidRPr="007655B9"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5F5B30" w:rsidTr="00F4073E">
        <w:tc>
          <w:tcPr>
            <w:tcW w:w="13433" w:type="dxa"/>
            <w:gridSpan w:val="7"/>
            <w:shd w:val="clear" w:color="auto" w:fill="auto"/>
          </w:tcPr>
          <w:p w:rsidR="005F5B30" w:rsidRDefault="005F5B30" w:rsidP="00F4073E">
            <w:pPr>
              <w:jc w:val="center"/>
            </w:pPr>
            <w:r w:rsidRPr="00EF6075">
              <w:rPr>
                <w:b/>
              </w:rPr>
              <w:t>Интеграл</w:t>
            </w:r>
            <w:r w:rsidR="00BC3425">
              <w:rPr>
                <w:b/>
              </w:rPr>
              <w:t xml:space="preserve"> 18 ч</w:t>
            </w:r>
          </w:p>
        </w:tc>
        <w:tc>
          <w:tcPr>
            <w:tcW w:w="1276" w:type="dxa"/>
            <w:shd w:val="clear" w:color="auto" w:fill="auto"/>
          </w:tcPr>
          <w:p w:rsidR="005F5B30" w:rsidRDefault="005F5B30" w:rsidP="00F4073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F5B30" w:rsidRPr="00B64A61" w:rsidRDefault="005F5B30" w:rsidP="00F4073E">
            <w:pPr>
              <w:jc w:val="center"/>
              <w:rPr>
                <w:b/>
              </w:rPr>
            </w:pPr>
          </w:p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39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7655B9">
              <w:t>Первообразная.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7655B9" w:rsidRDefault="00DF0123" w:rsidP="00F4073E">
            <w:r w:rsidRPr="007655B9">
              <w:t>-</w:t>
            </w:r>
            <w:proofErr w:type="gramStart"/>
            <w:r w:rsidRPr="007655B9">
              <w:t>первообразная</w:t>
            </w:r>
            <w:proofErr w:type="gramEnd"/>
            <w:r w:rsidRPr="007655B9">
              <w:t xml:space="preserve"> фун</w:t>
            </w:r>
            <w:r w:rsidRPr="007655B9">
              <w:t>к</w:t>
            </w:r>
            <w:r w:rsidRPr="007655B9">
              <w:t>ции;</w:t>
            </w:r>
          </w:p>
          <w:p w:rsidR="00DF0123" w:rsidRPr="00242530" w:rsidRDefault="00DF0123" w:rsidP="00F4073E">
            <w:r w:rsidRPr="007655B9">
              <w:t>-графики всех первоо</w:t>
            </w:r>
            <w:r w:rsidRPr="007655B9">
              <w:t>б</w:t>
            </w:r>
            <w:r w:rsidRPr="007655B9">
              <w:t>разных одной функции.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7655B9" w:rsidRDefault="00DF0123" w:rsidP="00F4073E">
            <w:r w:rsidRPr="007655B9">
              <w:t>Знать:</w:t>
            </w:r>
          </w:p>
          <w:p w:rsidR="00DF0123" w:rsidRPr="007655B9" w:rsidRDefault="00DF0123" w:rsidP="00F4073E">
            <w:r w:rsidRPr="007655B9">
              <w:t>-определение первообразной функции.</w:t>
            </w:r>
          </w:p>
          <w:p w:rsidR="00DF0123" w:rsidRPr="0024253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7655B9">
              <w:t>изуч</w:t>
            </w:r>
            <w:r w:rsidRPr="007655B9">
              <w:t>е</w:t>
            </w:r>
            <w:r w:rsidRPr="007655B9">
              <w:t>ние н</w:t>
            </w:r>
            <w:r w:rsidRPr="007655B9">
              <w:t>о</w:t>
            </w:r>
            <w:r w:rsidRPr="007655B9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DF0123" w:rsidRPr="007655B9" w:rsidRDefault="00DF0123" w:rsidP="00F4073E">
            <w:r w:rsidRPr="007655B9">
              <w:t>Первообразная.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7655B9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7655B9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7655B9" w:rsidRDefault="00DF0123" w:rsidP="00F4073E">
            <w:r w:rsidRPr="008F1676">
              <w:t>комб</w:t>
            </w:r>
            <w:r w:rsidRPr="008F1676">
              <w:t>и</w:t>
            </w:r>
            <w:r w:rsidRPr="008F1676">
              <w:lastRenderedPageBreak/>
              <w:t>нир</w:t>
            </w:r>
            <w:r w:rsidRPr="008F1676">
              <w:t>о</w:t>
            </w:r>
            <w:r w:rsidRPr="008F1676">
              <w:t>ванный урок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lastRenderedPageBreak/>
              <w:t>41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7655B9">
              <w:t>Правила нахожд</w:t>
            </w:r>
            <w:r w:rsidRPr="007655B9">
              <w:t>е</w:t>
            </w:r>
            <w:r w:rsidRPr="007655B9">
              <w:t xml:space="preserve">ния </w:t>
            </w:r>
            <w:proofErr w:type="gramStart"/>
            <w:r w:rsidRPr="007655B9">
              <w:t>первообразных</w:t>
            </w:r>
            <w:proofErr w:type="gramEnd"/>
            <w:r w:rsidRPr="007655B9">
              <w:t>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7655B9" w:rsidRDefault="00DF0123" w:rsidP="00F4073E">
            <w:r w:rsidRPr="007655B9">
              <w:t>операция интегриров</w:t>
            </w:r>
            <w:r w:rsidRPr="007655B9">
              <w:t>а</w:t>
            </w:r>
            <w:r w:rsidRPr="007655B9">
              <w:t>ния;</w:t>
            </w:r>
          </w:p>
          <w:p w:rsidR="00DF0123" w:rsidRPr="007655B9" w:rsidRDefault="00DF0123" w:rsidP="00F4073E">
            <w:r w:rsidRPr="007655B9">
              <w:t xml:space="preserve">-формулы </w:t>
            </w:r>
            <w:proofErr w:type="gramStart"/>
            <w:r w:rsidRPr="007655B9">
              <w:t>первообра</w:t>
            </w:r>
            <w:r w:rsidRPr="007655B9">
              <w:t>з</w:t>
            </w:r>
            <w:r w:rsidRPr="007655B9">
              <w:t>ных</w:t>
            </w:r>
            <w:proofErr w:type="gramEnd"/>
            <w:r w:rsidRPr="007655B9">
              <w:t>;</w:t>
            </w:r>
          </w:p>
          <w:p w:rsidR="00DF0123" w:rsidRPr="00242530" w:rsidRDefault="00DF0123" w:rsidP="00F4073E">
            <w:r w:rsidRPr="007655B9">
              <w:t>-правила интегриров</w:t>
            </w:r>
            <w:r w:rsidRPr="007655B9">
              <w:t>а</w:t>
            </w:r>
            <w:r w:rsidRPr="007655B9">
              <w:t>ния.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7655B9" w:rsidRDefault="00DF0123" w:rsidP="00F4073E">
            <w:r w:rsidRPr="007655B9">
              <w:t>Знать:</w:t>
            </w:r>
          </w:p>
          <w:p w:rsidR="00DF0123" w:rsidRPr="007655B9" w:rsidRDefault="00DF0123" w:rsidP="00F4073E">
            <w:r w:rsidRPr="007655B9">
              <w:t xml:space="preserve">-формулы </w:t>
            </w:r>
            <w:proofErr w:type="gramStart"/>
            <w:r w:rsidRPr="007655B9">
              <w:t>первообразных</w:t>
            </w:r>
            <w:proofErr w:type="gramEnd"/>
            <w:r w:rsidRPr="007655B9">
              <w:t>;</w:t>
            </w:r>
          </w:p>
          <w:p w:rsidR="00DF0123" w:rsidRPr="00242530" w:rsidRDefault="00DF0123" w:rsidP="00F4073E">
            <w:r w:rsidRPr="007655B9">
              <w:t>-правила интегрирования.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7655B9">
              <w:t>изуч</w:t>
            </w:r>
            <w:r w:rsidRPr="007655B9">
              <w:t>е</w:t>
            </w:r>
            <w:r w:rsidRPr="007655B9">
              <w:t>ние н</w:t>
            </w:r>
            <w:r w:rsidRPr="007655B9">
              <w:t>о</w:t>
            </w:r>
            <w:r w:rsidRPr="007655B9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42</w:t>
            </w:r>
          </w:p>
        </w:tc>
        <w:tc>
          <w:tcPr>
            <w:tcW w:w="2268" w:type="dxa"/>
            <w:shd w:val="clear" w:color="auto" w:fill="auto"/>
          </w:tcPr>
          <w:p w:rsidR="00DF0123" w:rsidRPr="007655B9" w:rsidRDefault="00DF0123" w:rsidP="00F4073E">
            <w:r w:rsidRPr="007655B9">
              <w:t>Правила нахожд</w:t>
            </w:r>
            <w:r w:rsidRPr="007655B9">
              <w:t>е</w:t>
            </w:r>
            <w:r w:rsidRPr="007655B9">
              <w:t xml:space="preserve">ния </w:t>
            </w:r>
            <w:proofErr w:type="gramStart"/>
            <w:r w:rsidRPr="007655B9">
              <w:t>первообразных</w:t>
            </w:r>
            <w:proofErr w:type="gramEnd"/>
            <w:r w:rsidRPr="007655B9">
              <w:t>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7655B9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7655B9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7655B9" w:rsidRDefault="00DF0123" w:rsidP="00F4073E">
            <w:r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t>ванный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43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841B4E">
              <w:t>Площадь кривол</w:t>
            </w:r>
            <w:r w:rsidRPr="00841B4E">
              <w:t>и</w:t>
            </w:r>
            <w:r w:rsidRPr="00841B4E">
              <w:t>нейной трапеции и интеграл.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Default="00DF0123" w:rsidP="00F4073E">
            <w:r>
              <w:t>-криволинейная трап</w:t>
            </w:r>
            <w:r>
              <w:t>е</w:t>
            </w:r>
            <w:r>
              <w:t>ция;</w:t>
            </w:r>
          </w:p>
          <w:p w:rsidR="00DF0123" w:rsidRDefault="00DF0123" w:rsidP="00F4073E">
            <w:r>
              <w:t>-площадь криволине</w:t>
            </w:r>
            <w:r>
              <w:t>й</w:t>
            </w:r>
            <w:r>
              <w:t>ной трапеции;</w:t>
            </w:r>
          </w:p>
          <w:p w:rsidR="00DF0123" w:rsidRDefault="00DF0123" w:rsidP="00F4073E">
            <w:r>
              <w:t>-формула Ньютона-Лейбница;</w:t>
            </w:r>
          </w:p>
          <w:p w:rsidR="00DF0123" w:rsidRDefault="00DF0123" w:rsidP="00F4073E">
            <w:r>
              <w:t>-определение интеграла;</w:t>
            </w:r>
          </w:p>
          <w:p w:rsidR="00DF0123" w:rsidRPr="00096E23" w:rsidRDefault="00DF0123" w:rsidP="00F4073E">
            <w:r>
              <w:t>-определённый инт</w:t>
            </w:r>
            <w:r>
              <w:t>е</w:t>
            </w:r>
            <w:r>
              <w:t>грал.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096E23" w:rsidRDefault="00DF0123" w:rsidP="00F4073E">
            <w:r w:rsidRPr="00096E23">
              <w:t>Знать:</w:t>
            </w:r>
          </w:p>
          <w:p w:rsidR="00DF0123" w:rsidRDefault="00DF0123" w:rsidP="00F4073E">
            <w:r>
              <w:t>-определение криволинейной трапеции;</w:t>
            </w:r>
          </w:p>
          <w:p w:rsidR="00DF0123" w:rsidRDefault="00DF0123" w:rsidP="00F4073E">
            <w:r>
              <w:t>-площадь криволинейной трапеции;</w:t>
            </w:r>
          </w:p>
          <w:p w:rsidR="00DF0123" w:rsidRDefault="00DF0123" w:rsidP="00F4073E">
            <w:r>
              <w:t>-формулу Ньютона-Лейбница;</w:t>
            </w:r>
          </w:p>
          <w:p w:rsidR="00DF0123" w:rsidRDefault="00DF0123" w:rsidP="00F4073E">
            <w:r>
              <w:t>-определение интеграла;</w:t>
            </w:r>
          </w:p>
          <w:p w:rsidR="00DF0123" w:rsidRPr="00096E23" w:rsidRDefault="00DF0123" w:rsidP="00F4073E">
            <w:r>
              <w:t>-определение определённого интеграла.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841B4E">
              <w:t>изуч</w:t>
            </w:r>
            <w:r w:rsidRPr="00841B4E">
              <w:t>е</w:t>
            </w:r>
            <w:r w:rsidRPr="00841B4E">
              <w:t>ние н</w:t>
            </w:r>
            <w:r w:rsidRPr="00841B4E">
              <w:t>о</w:t>
            </w:r>
            <w:r>
              <w:t>вого</w:t>
            </w:r>
            <w:r w:rsidRPr="00841B4E">
              <w:t xml:space="preserve"> 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44</w:t>
            </w:r>
          </w:p>
        </w:tc>
        <w:tc>
          <w:tcPr>
            <w:tcW w:w="2268" w:type="dxa"/>
            <w:shd w:val="clear" w:color="auto" w:fill="auto"/>
          </w:tcPr>
          <w:p w:rsidR="00DF0123" w:rsidRPr="00841B4E" w:rsidRDefault="00DF0123" w:rsidP="00F4073E">
            <w:r w:rsidRPr="00841B4E">
              <w:t>Площадь кривол</w:t>
            </w:r>
            <w:r w:rsidRPr="00841B4E">
              <w:t>и</w:t>
            </w:r>
            <w:r w:rsidRPr="00841B4E">
              <w:t>нейной трапеции и интеграл.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096E2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841B4E" w:rsidRDefault="00DF0123" w:rsidP="00F4073E">
            <w:r w:rsidRPr="00841B4E">
              <w:t>комб</w:t>
            </w:r>
            <w:r w:rsidRPr="00841B4E">
              <w:t>и</w:t>
            </w:r>
            <w:r w:rsidRPr="00841B4E">
              <w:t>нир</w:t>
            </w:r>
            <w:r w:rsidRPr="00841B4E">
              <w:t>о</w:t>
            </w:r>
            <w:r w:rsidRPr="00841B4E">
              <w:t>ванный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45</w:t>
            </w:r>
          </w:p>
        </w:tc>
        <w:tc>
          <w:tcPr>
            <w:tcW w:w="2268" w:type="dxa"/>
            <w:shd w:val="clear" w:color="auto" w:fill="auto"/>
          </w:tcPr>
          <w:p w:rsidR="00DF0123" w:rsidRPr="00841B4E" w:rsidRDefault="00DF0123" w:rsidP="00F4073E">
            <w:r w:rsidRPr="00841B4E">
              <w:t>Площадь кривол</w:t>
            </w:r>
            <w:r w:rsidRPr="00841B4E">
              <w:t>и</w:t>
            </w:r>
            <w:r w:rsidRPr="00841B4E">
              <w:t>нейной трапеции и интеграл.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096E2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841B4E" w:rsidRDefault="00DF0123" w:rsidP="00F4073E">
            <w:r w:rsidRPr="00242530">
              <w:t>сове</w:t>
            </w:r>
            <w:r w:rsidRPr="00242530">
              <w:t>р</w:t>
            </w:r>
            <w:r w:rsidRPr="00242530">
              <w:t>шенс</w:t>
            </w:r>
            <w:r w:rsidRPr="00242530">
              <w:t>т</w:t>
            </w:r>
            <w:r w:rsidRPr="00242530">
              <w:t xml:space="preserve">вование </w:t>
            </w:r>
            <w:proofErr w:type="spellStart"/>
            <w:r w:rsidRPr="00242530"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46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841B4E">
              <w:t>Вычисление инт</w:t>
            </w:r>
            <w:r w:rsidRPr="00841B4E">
              <w:t>е</w:t>
            </w:r>
            <w:r w:rsidRPr="00841B4E">
              <w:t>гралов.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242530" w:rsidRDefault="00DF0123" w:rsidP="00F4073E">
            <w:r w:rsidRPr="00841B4E">
              <w:t>вычисление интегралов, используя формулу Ньютона-Лейбница.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242530" w:rsidRDefault="00DF0123" w:rsidP="00F4073E">
            <w:r w:rsidRPr="00841B4E">
              <w:t>Уметь вычислять интегралы, используя формулу Ньютона-Лейбница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841B4E">
              <w:t>изуч</w:t>
            </w:r>
            <w:r w:rsidRPr="00841B4E">
              <w:t>е</w:t>
            </w:r>
            <w:r w:rsidRPr="00841B4E">
              <w:t>ние н</w:t>
            </w:r>
            <w:r w:rsidRPr="00841B4E">
              <w:t>о</w:t>
            </w:r>
            <w:r w:rsidRPr="00841B4E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47</w:t>
            </w:r>
          </w:p>
        </w:tc>
        <w:tc>
          <w:tcPr>
            <w:tcW w:w="2268" w:type="dxa"/>
            <w:shd w:val="clear" w:color="auto" w:fill="auto"/>
          </w:tcPr>
          <w:p w:rsidR="00DF0123" w:rsidRPr="00841B4E" w:rsidRDefault="00DF0123" w:rsidP="00F4073E">
            <w:r w:rsidRPr="00841B4E">
              <w:t>Вычисление инт</w:t>
            </w:r>
            <w:r w:rsidRPr="00841B4E">
              <w:t>е</w:t>
            </w:r>
            <w:r w:rsidRPr="00841B4E">
              <w:t>гралов.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841B4E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841B4E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841B4E" w:rsidRDefault="00DF0123" w:rsidP="00F4073E">
            <w:r w:rsidRPr="00841B4E">
              <w:t>комб</w:t>
            </w:r>
            <w:r w:rsidRPr="00841B4E">
              <w:t>и</w:t>
            </w:r>
            <w:r w:rsidRPr="00841B4E">
              <w:t>нир</w:t>
            </w:r>
            <w:r w:rsidRPr="00841B4E">
              <w:t>о</w:t>
            </w:r>
            <w:r w:rsidRPr="00841B4E">
              <w:t>ванный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48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 w:rsidRPr="00841B4E">
              <w:t>Вычисление пл</w:t>
            </w:r>
            <w:r w:rsidRPr="00841B4E">
              <w:t>о</w:t>
            </w:r>
            <w:r w:rsidRPr="00841B4E">
              <w:t>щадей с помощью интегралов.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Pr="00242530" w:rsidRDefault="00DF0123" w:rsidP="00F4073E">
            <w:r w:rsidRPr="00841B4E">
              <w:t>вычисление площадей с помощью интегралов.</w:t>
            </w:r>
          </w:p>
        </w:tc>
        <w:tc>
          <w:tcPr>
            <w:tcW w:w="5812" w:type="dxa"/>
            <w:shd w:val="clear" w:color="auto" w:fill="auto"/>
          </w:tcPr>
          <w:p w:rsidR="00DF0123" w:rsidRPr="00242530" w:rsidRDefault="00DF0123" w:rsidP="00F4073E">
            <w:r w:rsidRPr="00841B4E">
              <w:t>Уметь вычислять площади с помощью интегралов.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841B4E">
              <w:t>изуч</w:t>
            </w:r>
            <w:r w:rsidRPr="00841B4E">
              <w:t>е</w:t>
            </w:r>
            <w:r w:rsidRPr="00841B4E">
              <w:t>ние н</w:t>
            </w:r>
            <w:r w:rsidRPr="00841B4E">
              <w:t>о</w:t>
            </w:r>
            <w:r w:rsidRPr="00841B4E">
              <w:t>вого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49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 w:rsidRPr="009210D4">
              <w:t>Вычисление пл</w:t>
            </w:r>
            <w:r w:rsidRPr="009210D4">
              <w:t>о</w:t>
            </w:r>
            <w:r w:rsidRPr="009210D4">
              <w:t>щадей с помощью интегралов.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Default="00DF0123" w:rsidP="00F4073E">
            <w:r w:rsidRPr="00051548">
              <w:t>вычисление площадей с помощью интегралов.</w:t>
            </w:r>
          </w:p>
        </w:tc>
        <w:tc>
          <w:tcPr>
            <w:tcW w:w="5812" w:type="dxa"/>
            <w:shd w:val="clear" w:color="auto" w:fill="auto"/>
          </w:tcPr>
          <w:p w:rsidR="00DF0123" w:rsidRDefault="00DF0123" w:rsidP="00F4073E">
            <w:r w:rsidRPr="002D0C51">
              <w:t>Уметь вычислять площади с помощью интегралов.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6E64E8">
              <w:t>комб</w:t>
            </w:r>
            <w:r w:rsidRPr="006E64E8">
              <w:t>и</w:t>
            </w:r>
            <w:r w:rsidRPr="006E64E8">
              <w:t>нир</w:t>
            </w:r>
            <w:r w:rsidRPr="006E64E8">
              <w:t>о</w:t>
            </w:r>
            <w:r w:rsidRPr="006E64E8">
              <w:t>ванный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50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 w:rsidRPr="009210D4">
              <w:t>Вычисление пл</w:t>
            </w:r>
            <w:r w:rsidRPr="009210D4">
              <w:t>о</w:t>
            </w:r>
            <w:r w:rsidRPr="009210D4">
              <w:t>щадей с помощью интегралов.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Default="00DF0123" w:rsidP="00F4073E">
            <w:r w:rsidRPr="00051548">
              <w:t>вычисление площадей с помощью интегралов.</w:t>
            </w:r>
          </w:p>
        </w:tc>
        <w:tc>
          <w:tcPr>
            <w:tcW w:w="5812" w:type="dxa"/>
            <w:shd w:val="clear" w:color="auto" w:fill="auto"/>
          </w:tcPr>
          <w:p w:rsidR="00DF0123" w:rsidRDefault="00DF0123" w:rsidP="00F4073E">
            <w:r w:rsidRPr="002D0C51">
              <w:t>Уметь вычислять площади с помощью интегралов.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6E64E8">
              <w:t>комб</w:t>
            </w:r>
            <w:r w:rsidRPr="006E64E8">
              <w:t>и</w:t>
            </w:r>
            <w:r w:rsidRPr="006E64E8">
              <w:t>нир</w:t>
            </w:r>
            <w:r w:rsidRPr="006E64E8">
              <w:t>о</w:t>
            </w:r>
            <w:r w:rsidRPr="006E64E8">
              <w:t>ванный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51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 w:rsidRPr="009210D4">
              <w:t>Вычисление пл</w:t>
            </w:r>
            <w:r w:rsidRPr="009210D4">
              <w:t>о</w:t>
            </w:r>
            <w:r w:rsidRPr="009210D4">
              <w:t xml:space="preserve">щадей с помощью </w:t>
            </w:r>
            <w:r w:rsidRPr="009210D4">
              <w:lastRenderedPageBreak/>
              <w:t>интегралов.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lastRenderedPageBreak/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Default="00DF0123" w:rsidP="00F4073E">
            <w:r w:rsidRPr="00051548">
              <w:t>вычисление площадей с помощью интегралов.</w:t>
            </w:r>
          </w:p>
        </w:tc>
        <w:tc>
          <w:tcPr>
            <w:tcW w:w="5812" w:type="dxa"/>
            <w:shd w:val="clear" w:color="auto" w:fill="auto"/>
          </w:tcPr>
          <w:p w:rsidR="00DF0123" w:rsidRDefault="00DF0123" w:rsidP="00F4073E">
            <w:r w:rsidRPr="002D0C51">
              <w:t>Уметь вычислять площади с помощью интегралов.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841B4E" w:rsidRDefault="00DF0123" w:rsidP="00F4073E">
            <w:r w:rsidRPr="00242530">
              <w:t>сове</w:t>
            </w:r>
            <w:r w:rsidRPr="00242530">
              <w:t>р</w:t>
            </w:r>
            <w:r w:rsidRPr="00242530">
              <w:t>шенс</w:t>
            </w:r>
            <w:r w:rsidRPr="00242530">
              <w:t>т</w:t>
            </w:r>
            <w:r w:rsidRPr="00242530">
              <w:lastRenderedPageBreak/>
              <w:t xml:space="preserve">вование </w:t>
            </w:r>
            <w:proofErr w:type="spellStart"/>
            <w:r w:rsidRPr="00242530"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lastRenderedPageBreak/>
              <w:t>52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0123" w:rsidRPr="00242530" w:rsidRDefault="00DF0123" w:rsidP="00F4073E">
            <w:r w:rsidRPr="00841B4E">
              <w:t>Применение прои</w:t>
            </w:r>
            <w:r w:rsidRPr="00841B4E">
              <w:t>з</w:t>
            </w:r>
            <w:r w:rsidRPr="00841B4E">
              <w:t>водной и интеграла к решению практ</w:t>
            </w:r>
            <w:r w:rsidRPr="00841B4E">
              <w:t>и</w:t>
            </w:r>
            <w:r w:rsidRPr="00841B4E">
              <w:t>ческих задач.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841B4E" w:rsidRDefault="00DF0123" w:rsidP="00F4073E">
            <w:r w:rsidRPr="00841B4E">
              <w:t>простейшие диффере</w:t>
            </w:r>
            <w:r w:rsidRPr="00841B4E">
              <w:t>н</w:t>
            </w:r>
            <w:r w:rsidRPr="00841B4E">
              <w:t>циальные уравнения;</w:t>
            </w:r>
          </w:p>
          <w:p w:rsidR="00DF0123" w:rsidRPr="00841B4E" w:rsidRDefault="00DF0123" w:rsidP="00F4073E">
            <w:r w:rsidRPr="00841B4E">
              <w:t>-гармонические колеб</w:t>
            </w:r>
            <w:r w:rsidRPr="00841B4E">
              <w:t>а</w:t>
            </w:r>
            <w:r w:rsidRPr="00841B4E">
              <w:t>ния;</w:t>
            </w:r>
          </w:p>
          <w:p w:rsidR="00DF0123" w:rsidRPr="00242530" w:rsidRDefault="00DF0123" w:rsidP="00F4073E">
            <w:r w:rsidRPr="00841B4E">
              <w:t xml:space="preserve">-примеры применения </w:t>
            </w:r>
            <w:proofErr w:type="gramStart"/>
            <w:r w:rsidRPr="00841B4E">
              <w:t>первообразной</w:t>
            </w:r>
            <w:proofErr w:type="gramEnd"/>
            <w:r w:rsidRPr="00841B4E">
              <w:t xml:space="preserve"> и инт</w:t>
            </w:r>
            <w:r w:rsidRPr="00841B4E">
              <w:t>е</w:t>
            </w:r>
            <w:r w:rsidRPr="00841B4E">
              <w:t>грала.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F0123" w:rsidRPr="00841B4E" w:rsidRDefault="00DF0123" w:rsidP="00F4073E">
            <w:r w:rsidRPr="00841B4E">
              <w:t>Уметь решать простейшие дифференциальные ура</w:t>
            </w:r>
            <w:r w:rsidRPr="00841B4E">
              <w:t>в</w:t>
            </w:r>
            <w:r w:rsidRPr="00841B4E">
              <w:t>нения;</w:t>
            </w:r>
          </w:p>
          <w:p w:rsidR="00DF0123" w:rsidRPr="00841B4E" w:rsidRDefault="00DF0123" w:rsidP="00F4073E">
            <w:r w:rsidRPr="00841B4E">
              <w:t>-понимать, что такое гармонические колебания;</w:t>
            </w:r>
          </w:p>
          <w:p w:rsidR="00DF0123" w:rsidRPr="00242530" w:rsidRDefault="00DF0123" w:rsidP="00F4073E">
            <w:r w:rsidRPr="00841B4E">
              <w:t xml:space="preserve">-уметь применять </w:t>
            </w:r>
            <w:proofErr w:type="gramStart"/>
            <w:r w:rsidRPr="00841B4E">
              <w:t>первообразную</w:t>
            </w:r>
            <w:proofErr w:type="gramEnd"/>
            <w:r w:rsidRPr="00841B4E">
              <w:t xml:space="preserve"> и интеграл к реш</w:t>
            </w:r>
            <w:r w:rsidRPr="00841B4E">
              <w:t>е</w:t>
            </w:r>
            <w:r w:rsidRPr="00841B4E">
              <w:t>нию задач.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841B4E">
              <w:t>комб</w:t>
            </w:r>
            <w:r w:rsidRPr="00841B4E">
              <w:t>и</w:t>
            </w:r>
            <w:r w:rsidRPr="00841B4E">
              <w:t>нир</w:t>
            </w:r>
            <w:r w:rsidRPr="00841B4E">
              <w:t>о</w:t>
            </w:r>
            <w:r w:rsidRPr="00841B4E">
              <w:t>ванный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53</w:t>
            </w:r>
          </w:p>
        </w:tc>
        <w:tc>
          <w:tcPr>
            <w:tcW w:w="2268" w:type="dxa"/>
            <w:vMerge/>
            <w:shd w:val="clear" w:color="auto" w:fill="auto"/>
          </w:tcPr>
          <w:p w:rsidR="00DF0123" w:rsidRPr="00841B4E" w:rsidRDefault="00DF0123" w:rsidP="00F4073E"/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841B4E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841B4E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841B4E" w:rsidRDefault="00DF0123" w:rsidP="00F4073E">
            <w:r w:rsidRPr="00242530">
              <w:t>сове</w:t>
            </w:r>
            <w:r w:rsidRPr="00242530">
              <w:t>р</w:t>
            </w:r>
            <w:r w:rsidRPr="00242530">
              <w:t>шенс</w:t>
            </w:r>
            <w:r w:rsidRPr="00242530">
              <w:t>т</w:t>
            </w:r>
            <w:r w:rsidRPr="00242530">
              <w:t xml:space="preserve">вование </w:t>
            </w:r>
            <w:proofErr w:type="spellStart"/>
            <w:r w:rsidRPr="00242530"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rPr>
          <w:trHeight w:val="1699"/>
        </w:trPr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54</w:t>
            </w:r>
          </w:p>
        </w:tc>
        <w:tc>
          <w:tcPr>
            <w:tcW w:w="2268" w:type="dxa"/>
            <w:shd w:val="clear" w:color="auto" w:fill="auto"/>
          </w:tcPr>
          <w:p w:rsidR="00DF0123" w:rsidRPr="00242530" w:rsidRDefault="00DF0123" w:rsidP="00F4073E">
            <w:r>
              <w:t>Решение задач по теме Интеграл</w:t>
            </w:r>
            <w:r w:rsidR="00690D6D">
              <w:t>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DF0123" w:rsidRPr="00096E23" w:rsidRDefault="00DF0123" w:rsidP="00F4073E">
            <w:proofErr w:type="gramStart"/>
            <w:r>
              <w:t>-первообразная фун</w:t>
            </w:r>
            <w:r>
              <w:t>к</w:t>
            </w:r>
            <w:r>
              <w:t>ции; графики всех пе</w:t>
            </w:r>
            <w:r>
              <w:t>р</w:t>
            </w:r>
            <w:r>
              <w:t>вообразных одной функции; операция и</w:t>
            </w:r>
            <w:r>
              <w:t>н</w:t>
            </w:r>
            <w:r>
              <w:t>тегрирования; формулы первообразных; правила интегрирования; крив</w:t>
            </w:r>
            <w:r>
              <w:t>о</w:t>
            </w:r>
            <w:r>
              <w:t>линейная трапеция; площадь криволинейной трапеции; формула Ньютона-Лейбница; о</w:t>
            </w:r>
            <w:r>
              <w:t>п</w:t>
            </w:r>
            <w:r>
              <w:t>ределение интеграла; определённый интеграл; вычисление интегралов, используя формулу Ньютона-Лейбница; в</w:t>
            </w:r>
            <w:r>
              <w:t>ы</w:t>
            </w:r>
            <w:r>
              <w:t>числение площадей с помощью интегралов; простейшие диффере</w:t>
            </w:r>
            <w:r>
              <w:t>н</w:t>
            </w:r>
            <w:r>
              <w:t>циальные уравнения; гармонические колеб</w:t>
            </w:r>
            <w:r>
              <w:t>а</w:t>
            </w:r>
            <w:r>
              <w:t>ния; примеры примен</w:t>
            </w:r>
            <w:r>
              <w:t>е</w:t>
            </w:r>
            <w:r>
              <w:t>ния первообразной и интеграла.</w:t>
            </w:r>
            <w:proofErr w:type="gramEnd"/>
          </w:p>
        </w:tc>
        <w:tc>
          <w:tcPr>
            <w:tcW w:w="5812" w:type="dxa"/>
            <w:vMerge w:val="restart"/>
            <w:shd w:val="clear" w:color="auto" w:fill="auto"/>
          </w:tcPr>
          <w:p w:rsidR="00DF0123" w:rsidRDefault="00DF0123" w:rsidP="00F4073E">
            <w:r w:rsidRPr="00096E23">
              <w:t>Знать:</w:t>
            </w:r>
            <w:r>
              <w:t xml:space="preserve"> определение первообразной функции; форм</w:t>
            </w:r>
            <w:r>
              <w:t>у</w:t>
            </w:r>
            <w:r>
              <w:t xml:space="preserve">лы </w:t>
            </w:r>
            <w:proofErr w:type="gramStart"/>
            <w:r>
              <w:t>первообразных</w:t>
            </w:r>
            <w:proofErr w:type="gramEnd"/>
            <w:r>
              <w:t>; правила интегрирования; опред</w:t>
            </w:r>
            <w:r>
              <w:t>е</w:t>
            </w:r>
            <w:r>
              <w:t>ление криволинейной трапеции; площадь кривол</w:t>
            </w:r>
            <w:r>
              <w:t>и</w:t>
            </w:r>
            <w:r>
              <w:t>нейной трапеции; формулу Ньютона-Лейбница; опр</w:t>
            </w:r>
            <w:r>
              <w:t>е</w:t>
            </w:r>
            <w:r>
              <w:t>деление интеграла; определение определённого инт</w:t>
            </w:r>
            <w:r>
              <w:t>е</w:t>
            </w:r>
            <w:r>
              <w:t>грала.</w:t>
            </w:r>
          </w:p>
          <w:p w:rsidR="00DF0123" w:rsidRPr="00096E23" w:rsidRDefault="00DF0123" w:rsidP="00F4073E">
            <w:r>
              <w:t>Уметь: вычислять интегралы, используя формулу Ньютона-Лейбница; вычислять площади с помощью интегралов, решать простейшие дифференциальные уравнения; понимать, что такое гармонические кол</w:t>
            </w:r>
            <w:r>
              <w:t>е</w:t>
            </w:r>
            <w:r>
              <w:t>бания; уметь применять первообразную и интеграл к решению задач.</w:t>
            </w:r>
          </w:p>
          <w:p w:rsidR="00DF0123" w:rsidRPr="00096E2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895159">
              <w:t>обобщ</w:t>
            </w:r>
            <w:r w:rsidRPr="00895159">
              <w:t>е</w:t>
            </w:r>
            <w:r w:rsidRPr="00895159">
              <w:t>ние и систем</w:t>
            </w:r>
            <w:r w:rsidRPr="00895159">
              <w:t>а</w:t>
            </w:r>
            <w:r w:rsidRPr="00895159">
              <w:t>тизации знаний</w:t>
            </w:r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rPr>
          <w:trHeight w:val="2251"/>
        </w:trPr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55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r>
              <w:t>Решение задач по теме Интеграл</w:t>
            </w:r>
            <w:r w:rsidR="00690D6D">
              <w:t>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096E2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895159" w:rsidRDefault="00DF0123" w:rsidP="00F4073E">
            <w:r w:rsidRPr="00242530">
              <w:t>сове</w:t>
            </w:r>
            <w:r w:rsidRPr="00242530">
              <w:t>р</w:t>
            </w:r>
            <w:r w:rsidRPr="00242530">
              <w:t>шенс</w:t>
            </w:r>
            <w:r w:rsidRPr="00242530">
              <w:t>т</w:t>
            </w:r>
            <w:r w:rsidRPr="00242530">
              <w:t xml:space="preserve">вование </w:t>
            </w:r>
            <w:proofErr w:type="spellStart"/>
            <w:r w:rsidRPr="00242530"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BC3425" w:rsidP="00F4073E">
            <w:r>
              <w:t>56</w:t>
            </w:r>
          </w:p>
        </w:tc>
        <w:tc>
          <w:tcPr>
            <w:tcW w:w="2268" w:type="dxa"/>
            <w:shd w:val="clear" w:color="auto" w:fill="auto"/>
          </w:tcPr>
          <w:p w:rsidR="00DF0123" w:rsidRPr="00B64A61" w:rsidRDefault="00DF0123" w:rsidP="00F4073E">
            <w:pPr>
              <w:rPr>
                <w:b/>
              </w:rPr>
            </w:pPr>
            <w:r w:rsidRPr="00B64A61">
              <w:rPr>
                <w:b/>
              </w:rPr>
              <w:t>Контрольная р</w:t>
            </w:r>
            <w:r w:rsidRPr="00B64A61">
              <w:rPr>
                <w:b/>
              </w:rPr>
              <w:t>а</w:t>
            </w:r>
            <w:r w:rsidRPr="00B64A61">
              <w:rPr>
                <w:b/>
              </w:rPr>
              <w:t xml:space="preserve">бота </w:t>
            </w:r>
            <w:r w:rsidR="00BC3425">
              <w:rPr>
                <w:b/>
              </w:rPr>
              <w:t>№4</w:t>
            </w:r>
            <w:r w:rsidRPr="00B64A61">
              <w:rPr>
                <w:b/>
              </w:rPr>
              <w:t xml:space="preserve">  по теме Интеграл</w:t>
            </w:r>
            <w:r w:rsidR="00690D6D">
              <w:rPr>
                <w:b/>
              </w:rPr>
              <w:t>.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5812" w:type="dxa"/>
            <w:vMerge/>
            <w:shd w:val="clear" w:color="auto" w:fill="auto"/>
          </w:tcPr>
          <w:p w:rsidR="00DF0123" w:rsidRPr="00242530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262D81">
              <w:t>ко</w:t>
            </w:r>
            <w:r w:rsidRPr="00262D81">
              <w:t>н</w:t>
            </w:r>
            <w:r w:rsidRPr="00262D81">
              <w:t xml:space="preserve">троль </w:t>
            </w:r>
            <w:proofErr w:type="spellStart"/>
            <w:r w:rsidRPr="00262D81">
              <w:t>ЗУиН</w:t>
            </w:r>
            <w:proofErr w:type="spellEnd"/>
          </w:p>
        </w:tc>
        <w:tc>
          <w:tcPr>
            <w:tcW w:w="1276" w:type="dxa"/>
          </w:tcPr>
          <w:p w:rsidR="00DF0123" w:rsidRDefault="00DF0123" w:rsidP="00F4073E"/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5F5B30" w:rsidTr="00F4073E">
        <w:tc>
          <w:tcPr>
            <w:tcW w:w="13433" w:type="dxa"/>
            <w:gridSpan w:val="7"/>
            <w:shd w:val="clear" w:color="auto" w:fill="auto"/>
          </w:tcPr>
          <w:p w:rsidR="005F5B30" w:rsidRDefault="005F5B30" w:rsidP="00F4073E">
            <w:pPr>
              <w:jc w:val="center"/>
            </w:pPr>
            <w:r w:rsidRPr="00EF6075">
              <w:rPr>
                <w:b/>
              </w:rPr>
              <w:t>Комбинаторика</w:t>
            </w:r>
            <w:r w:rsidR="00BC3425">
              <w:rPr>
                <w:b/>
              </w:rPr>
              <w:t xml:space="preserve"> 7 ч</w:t>
            </w:r>
          </w:p>
        </w:tc>
        <w:tc>
          <w:tcPr>
            <w:tcW w:w="1276" w:type="dxa"/>
            <w:shd w:val="clear" w:color="auto" w:fill="auto"/>
          </w:tcPr>
          <w:p w:rsidR="005F5B30" w:rsidRDefault="005F5B30" w:rsidP="00F4073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F5B30" w:rsidRPr="001D099A" w:rsidRDefault="005F5B30" w:rsidP="00F4073E">
            <w:pPr>
              <w:jc w:val="center"/>
              <w:rPr>
                <w:b/>
              </w:rPr>
            </w:pPr>
          </w:p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BC3425" w:rsidP="00F4073E">
            <w:r>
              <w:t>57</w:t>
            </w:r>
          </w:p>
        </w:tc>
        <w:tc>
          <w:tcPr>
            <w:tcW w:w="2268" w:type="dxa"/>
            <w:shd w:val="clear" w:color="auto" w:fill="auto"/>
          </w:tcPr>
          <w:p w:rsidR="00367AD6" w:rsidRPr="00895159" w:rsidRDefault="00367AD6" w:rsidP="00F4073E">
            <w:r w:rsidRPr="00895159">
              <w:t>Правило произв</w:t>
            </w:r>
            <w:r w:rsidRPr="00895159">
              <w:t>е</w:t>
            </w:r>
            <w:r w:rsidRPr="00895159">
              <w:t>дения.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Default="00367AD6" w:rsidP="00F4073E">
            <w:r w:rsidRPr="00895159">
              <w:t>правило произведения</w:t>
            </w:r>
            <w:r>
              <w:t>;</w:t>
            </w:r>
          </w:p>
          <w:p w:rsidR="00367AD6" w:rsidRPr="00242530" w:rsidRDefault="00367AD6" w:rsidP="00F4073E">
            <w:r>
              <w:t>табличное и графич</w:t>
            </w:r>
            <w:r>
              <w:t>е</w:t>
            </w:r>
            <w:r>
              <w:t xml:space="preserve">ское представление </w:t>
            </w:r>
            <w:r>
              <w:lastRenderedPageBreak/>
              <w:t>данных;</w:t>
            </w:r>
          </w:p>
        </w:tc>
        <w:tc>
          <w:tcPr>
            <w:tcW w:w="5812" w:type="dxa"/>
            <w:shd w:val="clear" w:color="auto" w:fill="auto"/>
          </w:tcPr>
          <w:p w:rsidR="00367AD6" w:rsidRPr="00895159" w:rsidRDefault="00367AD6" w:rsidP="00F4073E">
            <w:r w:rsidRPr="00895159">
              <w:lastRenderedPageBreak/>
              <w:t>Знать:</w:t>
            </w:r>
          </w:p>
          <w:p w:rsidR="00367AD6" w:rsidRDefault="00367AD6" w:rsidP="00F4073E">
            <w:r w:rsidRPr="00895159">
              <w:t>правило произведения</w:t>
            </w:r>
            <w:r>
              <w:t>;</w:t>
            </w:r>
          </w:p>
          <w:p w:rsidR="00367AD6" w:rsidRPr="00242530" w:rsidRDefault="00367AD6" w:rsidP="00F4073E">
            <w:r>
              <w:t>уметь представлять данные в форме таблиц или гр</w:t>
            </w:r>
            <w:r>
              <w:t>а</w:t>
            </w:r>
            <w:r>
              <w:lastRenderedPageBreak/>
              <w:t>фически;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 w:rsidRPr="00895159">
              <w:lastRenderedPageBreak/>
              <w:t>изуч</w:t>
            </w:r>
            <w:r w:rsidRPr="00895159">
              <w:t>е</w:t>
            </w:r>
            <w:r w:rsidRPr="00895159">
              <w:t>ние н</w:t>
            </w:r>
            <w:r w:rsidRPr="00895159">
              <w:t>о</w:t>
            </w:r>
            <w:r w:rsidRPr="00895159">
              <w:t>вого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BC3425" w:rsidP="00F4073E">
            <w:r>
              <w:lastRenderedPageBreak/>
              <w:t>58</w:t>
            </w:r>
          </w:p>
        </w:tc>
        <w:tc>
          <w:tcPr>
            <w:tcW w:w="2268" w:type="dxa"/>
            <w:shd w:val="clear" w:color="auto" w:fill="auto"/>
          </w:tcPr>
          <w:p w:rsidR="00367AD6" w:rsidRPr="00FC19D2" w:rsidRDefault="00367AD6" w:rsidP="00F4073E">
            <w:r w:rsidRPr="00FC19D2">
              <w:t>Перестановки.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242530" w:rsidRDefault="00367AD6" w:rsidP="00F4073E">
            <w:r w:rsidRPr="00FC19D2">
              <w:t>определение соедин</w:t>
            </w:r>
            <w:r w:rsidRPr="00FC19D2">
              <w:t>е</w:t>
            </w:r>
            <w:r w:rsidRPr="00FC19D2">
              <w:t>ний, называемых пер</w:t>
            </w:r>
            <w:r w:rsidRPr="00FC19D2">
              <w:t>е</w:t>
            </w:r>
            <w:r w:rsidRPr="00FC19D2">
              <w:t>становками</w:t>
            </w:r>
            <w:r>
              <w:t>;</w:t>
            </w:r>
            <w:r w:rsidR="002D5942">
              <w:t xml:space="preserve"> </w:t>
            </w:r>
            <w:r>
              <w:t>поочере</w:t>
            </w:r>
            <w:r>
              <w:t>д</w:t>
            </w:r>
            <w:r>
              <w:t>ный и одновременный выбор нескольких эл</w:t>
            </w:r>
            <w:r>
              <w:t>е</w:t>
            </w:r>
            <w:r>
              <w:t>ментов из конечного множества</w:t>
            </w:r>
          </w:p>
        </w:tc>
        <w:tc>
          <w:tcPr>
            <w:tcW w:w="5812" w:type="dxa"/>
            <w:shd w:val="clear" w:color="auto" w:fill="auto"/>
          </w:tcPr>
          <w:p w:rsidR="00367AD6" w:rsidRPr="00FC19D2" w:rsidRDefault="00367AD6" w:rsidP="00F4073E">
            <w:r>
              <w:t>-з</w:t>
            </w:r>
            <w:r w:rsidRPr="00FC19D2">
              <w:t>нать: определение соединений, называемых пер</w:t>
            </w:r>
            <w:r w:rsidRPr="00FC19D2">
              <w:t>е</w:t>
            </w:r>
            <w:r w:rsidRPr="00FC19D2">
              <w:t>становками.</w:t>
            </w:r>
          </w:p>
          <w:p w:rsidR="00367AD6" w:rsidRPr="00242530" w:rsidRDefault="00367AD6" w:rsidP="00F4073E">
            <w:r>
              <w:t>-уметь</w:t>
            </w:r>
            <w:r w:rsidRPr="00FC19D2">
              <w:t xml:space="preserve"> </w:t>
            </w:r>
            <w:r>
              <w:t xml:space="preserve">делать </w:t>
            </w:r>
            <w:r w:rsidRPr="00FC19D2">
              <w:t>поочередный и одновременный выбор нескольких элементов из конечного множества;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 w:rsidRPr="00FC19D2">
              <w:t>изуч</w:t>
            </w:r>
            <w:r w:rsidRPr="00FC19D2">
              <w:t>е</w:t>
            </w:r>
            <w:r w:rsidRPr="00FC19D2">
              <w:t>ние н</w:t>
            </w:r>
            <w:r w:rsidRPr="00FC19D2">
              <w:t>о</w:t>
            </w:r>
            <w:r w:rsidRPr="00FC19D2">
              <w:t>вого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BC3425" w:rsidP="00F4073E">
            <w:r>
              <w:t>59</w:t>
            </w:r>
          </w:p>
        </w:tc>
        <w:tc>
          <w:tcPr>
            <w:tcW w:w="2268" w:type="dxa"/>
            <w:shd w:val="clear" w:color="auto" w:fill="auto"/>
          </w:tcPr>
          <w:p w:rsidR="00367AD6" w:rsidRPr="00FC19D2" w:rsidRDefault="00367AD6" w:rsidP="00F4073E">
            <w:r w:rsidRPr="00FC19D2">
              <w:t>Размещения.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242530" w:rsidRDefault="00367AD6" w:rsidP="00F4073E">
            <w:r>
              <w:t xml:space="preserve">- </w:t>
            </w:r>
            <w:r w:rsidRPr="00A32317">
              <w:t>определение размещ</w:t>
            </w:r>
            <w:r w:rsidRPr="00A32317">
              <w:t>е</w:t>
            </w:r>
            <w:r w:rsidRPr="00A32317">
              <w:t>ния.</w:t>
            </w:r>
          </w:p>
        </w:tc>
        <w:tc>
          <w:tcPr>
            <w:tcW w:w="5812" w:type="dxa"/>
            <w:shd w:val="clear" w:color="auto" w:fill="auto"/>
          </w:tcPr>
          <w:p w:rsidR="00367AD6" w:rsidRDefault="00367AD6" w:rsidP="00F4073E">
            <w:r w:rsidRPr="00A32317">
              <w:t>Знать:</w:t>
            </w:r>
            <w:r w:rsidR="002D5942">
              <w:t xml:space="preserve"> </w:t>
            </w:r>
            <w:r w:rsidRPr="00A32317">
              <w:t>определение размещения.</w:t>
            </w:r>
          </w:p>
          <w:p w:rsidR="00367AD6" w:rsidRPr="00242530" w:rsidRDefault="00367AD6" w:rsidP="00F4073E">
            <w:r>
              <w:t>Уметь решать задачи на определение числа всево</w:t>
            </w:r>
            <w:r>
              <w:t>з</w:t>
            </w:r>
            <w:r>
              <w:t>можных размещений.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 w:rsidRPr="00262D81">
              <w:t>изуч</w:t>
            </w:r>
            <w:r w:rsidRPr="00262D81">
              <w:t>е</w:t>
            </w:r>
            <w:r w:rsidRPr="00262D81">
              <w:t>ние н</w:t>
            </w:r>
            <w:r w:rsidRPr="00262D81">
              <w:t>о</w:t>
            </w:r>
            <w:r w:rsidRPr="00262D81">
              <w:t>вого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BC3425" w:rsidP="00F4073E">
            <w:r>
              <w:t>60</w:t>
            </w:r>
          </w:p>
        </w:tc>
        <w:tc>
          <w:tcPr>
            <w:tcW w:w="2268" w:type="dxa"/>
            <w:shd w:val="clear" w:color="auto" w:fill="auto"/>
          </w:tcPr>
          <w:p w:rsidR="00367AD6" w:rsidRPr="00FC19D2" w:rsidRDefault="00367AD6" w:rsidP="00F4073E">
            <w:r w:rsidRPr="00FC19D2">
              <w:t>Сочетания и их свойства.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242530" w:rsidRDefault="00367AD6" w:rsidP="00F4073E">
            <w:r w:rsidRPr="00262D81">
              <w:t>определение сочетания.</w:t>
            </w:r>
          </w:p>
        </w:tc>
        <w:tc>
          <w:tcPr>
            <w:tcW w:w="5812" w:type="dxa"/>
            <w:shd w:val="clear" w:color="auto" w:fill="auto"/>
          </w:tcPr>
          <w:p w:rsidR="00367AD6" w:rsidRDefault="00367AD6" w:rsidP="00F4073E">
            <w:r w:rsidRPr="00262D81">
              <w:t>Знать:</w:t>
            </w:r>
            <w:r w:rsidR="002D5942">
              <w:t xml:space="preserve"> </w:t>
            </w:r>
            <w:r w:rsidRPr="00262D81">
              <w:t>определение сочетания</w:t>
            </w:r>
            <w:r>
              <w:t>;</w:t>
            </w:r>
          </w:p>
          <w:p w:rsidR="00367AD6" w:rsidRPr="00242530" w:rsidRDefault="00367AD6" w:rsidP="00F4073E">
            <w:r w:rsidRPr="00262D81">
              <w:t>Уметь решать задачи на определение числа всево</w:t>
            </w:r>
            <w:r w:rsidRPr="00262D81">
              <w:t>з</w:t>
            </w:r>
            <w:r w:rsidRPr="00262D81">
              <w:t xml:space="preserve">можных </w:t>
            </w:r>
            <w:r>
              <w:t>сочетаний;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 w:rsidRPr="00262D81">
              <w:t>изуч</w:t>
            </w:r>
            <w:r w:rsidRPr="00262D81">
              <w:t>е</w:t>
            </w:r>
            <w:r w:rsidRPr="00262D81">
              <w:t>ние н</w:t>
            </w:r>
            <w:r w:rsidRPr="00262D81">
              <w:t>о</w:t>
            </w:r>
            <w:r w:rsidRPr="00262D81">
              <w:t>вого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1D099A" w:rsidP="00F4073E">
            <w:r>
              <w:t>6</w:t>
            </w:r>
            <w:r w:rsidR="00E7017D">
              <w:t>1</w:t>
            </w:r>
          </w:p>
        </w:tc>
        <w:tc>
          <w:tcPr>
            <w:tcW w:w="2268" w:type="dxa"/>
            <w:shd w:val="clear" w:color="auto" w:fill="auto"/>
          </w:tcPr>
          <w:p w:rsidR="00367AD6" w:rsidRPr="00FC19D2" w:rsidRDefault="00367AD6" w:rsidP="00F4073E">
            <w:r w:rsidRPr="00FC19D2">
              <w:t>Бином Ньютона.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242530" w:rsidRDefault="00367AD6" w:rsidP="00F4073E">
            <w:r w:rsidRPr="00262D81">
              <w:t>биномиальный коэфф</w:t>
            </w:r>
            <w:r w:rsidRPr="00262D81">
              <w:t>и</w:t>
            </w:r>
            <w:r w:rsidRPr="00262D81">
              <w:t>циент;</w:t>
            </w:r>
            <w:r w:rsidR="002D5942">
              <w:t xml:space="preserve"> </w:t>
            </w:r>
            <w:r w:rsidRPr="00262D81">
              <w:t>треугольник Паскаля, таблицы зн</w:t>
            </w:r>
            <w:r w:rsidRPr="00262D81">
              <w:t>а</w:t>
            </w:r>
            <w:r w:rsidRPr="00262D81">
              <w:t>чений, составленной на основании рекуррентн</w:t>
            </w:r>
            <w:r w:rsidRPr="00262D81">
              <w:t>о</w:t>
            </w:r>
            <w:r w:rsidRPr="00262D81">
              <w:t>го свойства числа соч</w:t>
            </w:r>
            <w:r w:rsidRPr="00262D81">
              <w:t>е</w:t>
            </w:r>
            <w:r w:rsidRPr="00262D81">
              <w:t>таний.</w:t>
            </w:r>
          </w:p>
        </w:tc>
        <w:tc>
          <w:tcPr>
            <w:tcW w:w="5812" w:type="dxa"/>
            <w:shd w:val="clear" w:color="auto" w:fill="auto"/>
          </w:tcPr>
          <w:p w:rsidR="00367AD6" w:rsidRPr="00262D81" w:rsidRDefault="00367AD6" w:rsidP="00F4073E">
            <w:r w:rsidRPr="00262D81">
              <w:t>Знать:</w:t>
            </w:r>
          </w:p>
          <w:p w:rsidR="00367AD6" w:rsidRPr="00262D81" w:rsidRDefault="00367AD6" w:rsidP="00F4073E">
            <w:r w:rsidRPr="00262D81">
              <w:t>-биномиальный коэффициент;</w:t>
            </w:r>
          </w:p>
          <w:p w:rsidR="00367AD6" w:rsidRPr="00242530" w:rsidRDefault="00367AD6" w:rsidP="00F4073E">
            <w:r w:rsidRPr="00262D81">
              <w:t>-треугольник Паскаля, таблицы значений, составле</w:t>
            </w:r>
            <w:r w:rsidRPr="00262D81">
              <w:t>н</w:t>
            </w:r>
            <w:r w:rsidRPr="00262D81">
              <w:t>ной на основании рекуррентного свойства числа с</w:t>
            </w:r>
            <w:r w:rsidRPr="00262D81">
              <w:t>о</w:t>
            </w:r>
            <w:r w:rsidRPr="00262D81">
              <w:t>четаний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 w:rsidRPr="00262D81">
              <w:t>изуч</w:t>
            </w:r>
            <w:r w:rsidRPr="00262D81">
              <w:t>е</w:t>
            </w:r>
            <w:r w:rsidRPr="00262D81">
              <w:t>ние н</w:t>
            </w:r>
            <w:r w:rsidRPr="00262D81">
              <w:t>о</w:t>
            </w:r>
            <w:r w:rsidRPr="00262D81">
              <w:t>вого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1D099A" w:rsidTr="00F4073E">
        <w:trPr>
          <w:trHeight w:val="2064"/>
        </w:trPr>
        <w:tc>
          <w:tcPr>
            <w:tcW w:w="675" w:type="dxa"/>
            <w:shd w:val="clear" w:color="auto" w:fill="auto"/>
          </w:tcPr>
          <w:p w:rsidR="001D099A" w:rsidRDefault="001D099A" w:rsidP="00F4073E">
            <w:r>
              <w:t>6</w:t>
            </w:r>
            <w:r w:rsidR="00E7017D">
              <w:t>2</w:t>
            </w:r>
          </w:p>
        </w:tc>
        <w:tc>
          <w:tcPr>
            <w:tcW w:w="2268" w:type="dxa"/>
            <w:shd w:val="clear" w:color="auto" w:fill="auto"/>
          </w:tcPr>
          <w:p w:rsidR="001D099A" w:rsidRPr="00FC19D2" w:rsidRDefault="001D099A" w:rsidP="00F4073E">
            <w:r>
              <w:t xml:space="preserve">Решение задач по теме </w:t>
            </w:r>
            <w:r w:rsidRPr="001D099A">
              <w:t xml:space="preserve"> Комбинат</w:t>
            </w:r>
            <w:r w:rsidRPr="001D099A">
              <w:t>о</w:t>
            </w:r>
            <w:r w:rsidRPr="001D099A">
              <w:t>рика</w:t>
            </w:r>
            <w:r w:rsidR="00690D6D">
              <w:t>.</w:t>
            </w:r>
          </w:p>
        </w:tc>
        <w:tc>
          <w:tcPr>
            <w:tcW w:w="783" w:type="dxa"/>
            <w:shd w:val="clear" w:color="auto" w:fill="auto"/>
          </w:tcPr>
          <w:p w:rsidR="001D099A" w:rsidRDefault="001D099A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1D099A" w:rsidRPr="00096E23" w:rsidRDefault="001D099A" w:rsidP="00F4073E">
            <w:r>
              <w:t>правило произведения;</w:t>
            </w:r>
            <w:r w:rsidR="002D5942">
              <w:t xml:space="preserve"> </w:t>
            </w:r>
            <w:r>
              <w:t>определение соедин</w:t>
            </w:r>
            <w:r>
              <w:t>е</w:t>
            </w:r>
            <w:r>
              <w:t>ний, называемых пер</w:t>
            </w:r>
            <w:r>
              <w:t>е</w:t>
            </w:r>
            <w:r>
              <w:t>становками;</w:t>
            </w:r>
            <w:r w:rsidR="002D5942">
              <w:t xml:space="preserve"> </w:t>
            </w:r>
            <w:r>
              <w:t>определ</w:t>
            </w:r>
            <w:r>
              <w:t>е</w:t>
            </w:r>
            <w:r>
              <w:t>ние размещения;</w:t>
            </w:r>
            <w:r w:rsidR="002D5942">
              <w:t xml:space="preserve"> </w:t>
            </w:r>
            <w:r>
              <w:t>опр</w:t>
            </w:r>
            <w:r>
              <w:t>е</w:t>
            </w:r>
            <w:r>
              <w:t>деление сочетания;</w:t>
            </w:r>
            <w:r w:rsidR="002D5942">
              <w:t xml:space="preserve"> </w:t>
            </w:r>
            <w:r>
              <w:t>б</w:t>
            </w:r>
            <w:r>
              <w:t>и</w:t>
            </w:r>
            <w:r>
              <w:t>номиальный коэффиц</w:t>
            </w:r>
            <w:r>
              <w:t>и</w:t>
            </w:r>
            <w:r>
              <w:t>ент;</w:t>
            </w:r>
            <w:r w:rsidR="002D5942">
              <w:t xml:space="preserve"> </w:t>
            </w:r>
            <w:r>
              <w:t>треугольник Паск</w:t>
            </w:r>
            <w:r>
              <w:t>а</w:t>
            </w:r>
            <w:r>
              <w:t>ля, таблицы значений, составленной на осн</w:t>
            </w:r>
            <w:r>
              <w:t>о</w:t>
            </w:r>
            <w:r>
              <w:t>вании рекуррентного свойства числа сочет</w:t>
            </w:r>
            <w:r>
              <w:t>а</w:t>
            </w:r>
            <w:r>
              <w:t>ний.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1D099A" w:rsidRPr="00096E23" w:rsidRDefault="001D099A" w:rsidP="00F4073E">
            <w:r w:rsidRPr="00096E23">
              <w:t>Знать:</w:t>
            </w:r>
          </w:p>
          <w:p w:rsidR="001D099A" w:rsidRDefault="001D099A" w:rsidP="00F4073E">
            <w:r>
              <w:t>-правило произведения;</w:t>
            </w:r>
          </w:p>
          <w:p w:rsidR="001D099A" w:rsidRDefault="001D099A" w:rsidP="00F4073E">
            <w:r>
              <w:t>- определение соединений, называемых перестано</w:t>
            </w:r>
            <w:r>
              <w:t>в</w:t>
            </w:r>
            <w:r>
              <w:t>ками;</w:t>
            </w:r>
          </w:p>
          <w:p w:rsidR="001D099A" w:rsidRDefault="001D099A" w:rsidP="00F4073E">
            <w:r>
              <w:t>- определение размещения;</w:t>
            </w:r>
          </w:p>
          <w:p w:rsidR="001D099A" w:rsidRDefault="001D099A" w:rsidP="00F4073E">
            <w:r>
              <w:t>- определение сочетания;</w:t>
            </w:r>
          </w:p>
          <w:p w:rsidR="001D099A" w:rsidRDefault="001D099A" w:rsidP="00F4073E">
            <w:r>
              <w:t>-биномиальный коэффициент;</w:t>
            </w:r>
          </w:p>
          <w:p w:rsidR="001D099A" w:rsidRPr="00096E23" w:rsidRDefault="001D099A" w:rsidP="00F4073E">
            <w:r>
              <w:t>-треугольник Паскаля, таблицы значений, составле</w:t>
            </w:r>
            <w:r>
              <w:t>н</w:t>
            </w:r>
            <w:r>
              <w:t>ной на основании рекуррентного свойства числа с</w:t>
            </w:r>
            <w:r>
              <w:t>о</w:t>
            </w:r>
            <w:r>
              <w:t>четаний.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099A" w:rsidRPr="00242530" w:rsidRDefault="001D099A" w:rsidP="00F4073E">
            <w:r w:rsidRPr="00262D81">
              <w:t>обобщ</w:t>
            </w:r>
            <w:r w:rsidRPr="00262D81">
              <w:t>е</w:t>
            </w:r>
            <w:r w:rsidRPr="00262D81">
              <w:t>ние и систем</w:t>
            </w:r>
            <w:r w:rsidRPr="00262D81">
              <w:t>а</w:t>
            </w:r>
            <w:r w:rsidRPr="00262D81">
              <w:t>тизации знаний</w:t>
            </w:r>
          </w:p>
        </w:tc>
        <w:tc>
          <w:tcPr>
            <w:tcW w:w="1276" w:type="dxa"/>
          </w:tcPr>
          <w:p w:rsidR="001D099A" w:rsidRDefault="001D099A" w:rsidP="00F4073E"/>
        </w:tc>
        <w:tc>
          <w:tcPr>
            <w:tcW w:w="993" w:type="dxa"/>
            <w:shd w:val="clear" w:color="auto" w:fill="auto"/>
          </w:tcPr>
          <w:p w:rsidR="001D099A" w:rsidRDefault="001D099A" w:rsidP="00F4073E"/>
        </w:tc>
      </w:tr>
      <w:tr w:rsidR="001D099A" w:rsidTr="00F4073E">
        <w:tc>
          <w:tcPr>
            <w:tcW w:w="675" w:type="dxa"/>
            <w:shd w:val="clear" w:color="auto" w:fill="auto"/>
          </w:tcPr>
          <w:p w:rsidR="001D099A" w:rsidRDefault="00E7017D" w:rsidP="00F4073E">
            <w:r>
              <w:t>63</w:t>
            </w:r>
          </w:p>
        </w:tc>
        <w:tc>
          <w:tcPr>
            <w:tcW w:w="2268" w:type="dxa"/>
            <w:shd w:val="clear" w:color="auto" w:fill="auto"/>
          </w:tcPr>
          <w:p w:rsidR="001D099A" w:rsidRPr="001D099A" w:rsidRDefault="001D099A" w:rsidP="00F4073E">
            <w:pPr>
              <w:rPr>
                <w:b/>
              </w:rPr>
            </w:pPr>
            <w:r w:rsidRPr="001D099A">
              <w:rPr>
                <w:b/>
              </w:rPr>
              <w:t>Контрольная р</w:t>
            </w:r>
            <w:r w:rsidRPr="001D099A">
              <w:rPr>
                <w:b/>
              </w:rPr>
              <w:t>а</w:t>
            </w:r>
            <w:r w:rsidRPr="001D099A">
              <w:rPr>
                <w:b/>
              </w:rPr>
              <w:t xml:space="preserve">бота </w:t>
            </w:r>
            <w:r w:rsidR="00E7017D">
              <w:rPr>
                <w:b/>
              </w:rPr>
              <w:t>№4</w:t>
            </w:r>
            <w:r w:rsidRPr="001D099A">
              <w:rPr>
                <w:b/>
              </w:rPr>
              <w:t xml:space="preserve"> по теме Комбинаторика</w:t>
            </w:r>
            <w:r w:rsidR="00690D6D">
              <w:rPr>
                <w:b/>
              </w:rPr>
              <w:t>.</w:t>
            </w:r>
          </w:p>
        </w:tc>
        <w:tc>
          <w:tcPr>
            <w:tcW w:w="783" w:type="dxa"/>
            <w:shd w:val="clear" w:color="auto" w:fill="auto"/>
          </w:tcPr>
          <w:p w:rsidR="001D099A" w:rsidRDefault="001D099A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1D099A" w:rsidRPr="00242530" w:rsidRDefault="001D099A" w:rsidP="00F4073E"/>
        </w:tc>
        <w:tc>
          <w:tcPr>
            <w:tcW w:w="5812" w:type="dxa"/>
            <w:vMerge/>
            <w:shd w:val="clear" w:color="auto" w:fill="auto"/>
          </w:tcPr>
          <w:p w:rsidR="001D099A" w:rsidRPr="00242530" w:rsidRDefault="001D099A" w:rsidP="00F4073E"/>
        </w:tc>
        <w:tc>
          <w:tcPr>
            <w:tcW w:w="1134" w:type="dxa"/>
            <w:gridSpan w:val="2"/>
            <w:shd w:val="clear" w:color="auto" w:fill="auto"/>
          </w:tcPr>
          <w:p w:rsidR="001D099A" w:rsidRPr="00242530" w:rsidRDefault="001D099A" w:rsidP="00F4073E">
            <w:r w:rsidRPr="00262D81">
              <w:t>ко</w:t>
            </w:r>
            <w:r w:rsidRPr="00262D81">
              <w:t>н</w:t>
            </w:r>
            <w:r w:rsidRPr="00262D81">
              <w:t xml:space="preserve">троль </w:t>
            </w:r>
            <w:proofErr w:type="spellStart"/>
            <w:r w:rsidRPr="00262D81">
              <w:t>ЗУиН</w:t>
            </w:r>
            <w:proofErr w:type="spellEnd"/>
          </w:p>
        </w:tc>
        <w:tc>
          <w:tcPr>
            <w:tcW w:w="1276" w:type="dxa"/>
          </w:tcPr>
          <w:p w:rsidR="001D099A" w:rsidRDefault="001D099A" w:rsidP="00F4073E"/>
        </w:tc>
        <w:tc>
          <w:tcPr>
            <w:tcW w:w="993" w:type="dxa"/>
            <w:shd w:val="clear" w:color="auto" w:fill="auto"/>
          </w:tcPr>
          <w:p w:rsidR="001D099A" w:rsidRDefault="001D099A" w:rsidP="00F4073E"/>
        </w:tc>
      </w:tr>
      <w:tr w:rsidR="005F5B30" w:rsidTr="00F4073E">
        <w:tc>
          <w:tcPr>
            <w:tcW w:w="13433" w:type="dxa"/>
            <w:gridSpan w:val="7"/>
            <w:shd w:val="clear" w:color="auto" w:fill="auto"/>
          </w:tcPr>
          <w:p w:rsidR="005F5B30" w:rsidRDefault="005F5B30" w:rsidP="00F4073E">
            <w:pPr>
              <w:jc w:val="center"/>
            </w:pPr>
            <w:r w:rsidRPr="00EF6075">
              <w:rPr>
                <w:b/>
              </w:rPr>
              <w:t>Элементы теории вероятностей и статистика</w:t>
            </w:r>
            <w:r w:rsidR="00E7017D">
              <w:rPr>
                <w:b/>
              </w:rPr>
              <w:t xml:space="preserve"> </w:t>
            </w:r>
            <w:r w:rsidR="00E7017D" w:rsidRPr="002B30BE">
              <w:rPr>
                <w:b/>
              </w:rPr>
              <w:t>13</w:t>
            </w:r>
            <w:r w:rsidR="00E7017D">
              <w:rPr>
                <w:b/>
              </w:rPr>
              <w:t xml:space="preserve"> ч</w:t>
            </w:r>
          </w:p>
        </w:tc>
        <w:tc>
          <w:tcPr>
            <w:tcW w:w="1276" w:type="dxa"/>
            <w:shd w:val="clear" w:color="auto" w:fill="auto"/>
          </w:tcPr>
          <w:p w:rsidR="005F5B30" w:rsidRDefault="005F5B30" w:rsidP="00F4073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F5B30" w:rsidRDefault="005F5B30" w:rsidP="00F4073E">
            <w:pPr>
              <w:jc w:val="center"/>
            </w:pPr>
          </w:p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E7017D" w:rsidP="00F4073E">
            <w:r>
              <w:t>64</w:t>
            </w:r>
          </w:p>
        </w:tc>
        <w:tc>
          <w:tcPr>
            <w:tcW w:w="2268" w:type="dxa"/>
            <w:shd w:val="clear" w:color="auto" w:fill="auto"/>
          </w:tcPr>
          <w:p w:rsidR="00367AD6" w:rsidRPr="00FC19D2" w:rsidRDefault="00367AD6" w:rsidP="00F4073E">
            <w:r w:rsidRPr="00FC19D2">
              <w:t>События. Комб</w:t>
            </w:r>
            <w:r w:rsidRPr="00FC19D2">
              <w:t>и</w:t>
            </w:r>
            <w:r w:rsidRPr="00FC19D2">
              <w:t xml:space="preserve">нации событий. </w:t>
            </w:r>
            <w:r w:rsidRPr="00FC19D2">
              <w:lastRenderedPageBreak/>
              <w:t>Противоположное событие.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lastRenderedPageBreak/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242530" w:rsidRDefault="00367AD6" w:rsidP="00F4073E">
            <w:r w:rsidRPr="00262D81">
              <w:t>раздел математики, н</w:t>
            </w:r>
            <w:r w:rsidRPr="00262D81">
              <w:t>а</w:t>
            </w:r>
            <w:r w:rsidRPr="00262D81">
              <w:t>зываемый теорией вер</w:t>
            </w:r>
            <w:r w:rsidRPr="00262D81">
              <w:t>о</w:t>
            </w:r>
            <w:r w:rsidRPr="00262D81">
              <w:lastRenderedPageBreak/>
              <w:t>ятностей;</w:t>
            </w:r>
            <w:r w:rsidR="002D5942">
              <w:t xml:space="preserve"> </w:t>
            </w:r>
            <w:r w:rsidRPr="00262D81">
              <w:t>случайное с</w:t>
            </w:r>
            <w:r w:rsidRPr="00262D81">
              <w:t>о</w:t>
            </w:r>
            <w:r w:rsidRPr="00262D81">
              <w:t>бытие;</w:t>
            </w:r>
            <w:r w:rsidR="002D5942">
              <w:t xml:space="preserve"> </w:t>
            </w:r>
            <w:r w:rsidRPr="00262D81">
              <w:t>достоверное с</w:t>
            </w:r>
            <w:r w:rsidRPr="00262D81">
              <w:t>о</w:t>
            </w:r>
            <w:r w:rsidRPr="00262D81">
              <w:t>бытие;</w:t>
            </w:r>
            <w:r w:rsidR="002D5942">
              <w:t xml:space="preserve"> </w:t>
            </w:r>
            <w:r w:rsidRPr="00262D81">
              <w:t>невозможное с</w:t>
            </w:r>
            <w:r w:rsidRPr="00262D81">
              <w:t>о</w:t>
            </w:r>
            <w:r w:rsidRPr="00262D81">
              <w:t>бытие;</w:t>
            </w:r>
            <w:r w:rsidR="002D5942">
              <w:t xml:space="preserve"> </w:t>
            </w:r>
            <w:r w:rsidRPr="00262D81">
              <w:t>элементарные события;</w:t>
            </w:r>
            <w:r w:rsidR="002D5942">
              <w:t xml:space="preserve"> </w:t>
            </w:r>
            <w:r w:rsidRPr="00262D81">
              <w:t>несовместные события;</w:t>
            </w:r>
            <w:r w:rsidR="002D5942">
              <w:t xml:space="preserve"> </w:t>
            </w:r>
            <w:r w:rsidRPr="00262D81">
              <w:t>единственно возможные события;</w:t>
            </w:r>
            <w:r w:rsidR="002D5942">
              <w:t xml:space="preserve"> </w:t>
            </w:r>
            <w:r w:rsidRPr="00262D81">
              <w:t>равновозможные соб</w:t>
            </w:r>
            <w:r w:rsidRPr="00262D81">
              <w:t>ы</w:t>
            </w:r>
            <w:r w:rsidRPr="00262D81">
              <w:t>тия.</w:t>
            </w:r>
          </w:p>
        </w:tc>
        <w:tc>
          <w:tcPr>
            <w:tcW w:w="5812" w:type="dxa"/>
            <w:shd w:val="clear" w:color="auto" w:fill="auto"/>
          </w:tcPr>
          <w:p w:rsidR="00367AD6" w:rsidRPr="00262D81" w:rsidRDefault="00367AD6" w:rsidP="00F4073E">
            <w:r w:rsidRPr="00262D81">
              <w:lastRenderedPageBreak/>
              <w:t>Знать: определения:</w:t>
            </w:r>
          </w:p>
          <w:p w:rsidR="00367AD6" w:rsidRPr="00262D81" w:rsidRDefault="00367AD6" w:rsidP="00F4073E">
            <w:r w:rsidRPr="00262D81">
              <w:t>-случайного события;</w:t>
            </w:r>
          </w:p>
          <w:p w:rsidR="00367AD6" w:rsidRPr="00262D81" w:rsidRDefault="00367AD6" w:rsidP="00F4073E">
            <w:r w:rsidRPr="00262D81">
              <w:lastRenderedPageBreak/>
              <w:t>-достоверного события;</w:t>
            </w:r>
          </w:p>
          <w:p w:rsidR="00367AD6" w:rsidRPr="00262D81" w:rsidRDefault="00367AD6" w:rsidP="00F4073E">
            <w:r w:rsidRPr="00262D81">
              <w:t>-невозможного события;</w:t>
            </w:r>
          </w:p>
          <w:p w:rsidR="00367AD6" w:rsidRPr="00262D81" w:rsidRDefault="00367AD6" w:rsidP="00F4073E">
            <w:r w:rsidRPr="00262D81">
              <w:t>-элементарного события;</w:t>
            </w:r>
          </w:p>
          <w:p w:rsidR="00367AD6" w:rsidRPr="00262D81" w:rsidRDefault="00367AD6" w:rsidP="00F4073E">
            <w:r w:rsidRPr="00262D81">
              <w:t>-несовместного события;</w:t>
            </w:r>
          </w:p>
          <w:p w:rsidR="00367AD6" w:rsidRPr="00262D81" w:rsidRDefault="00367AD6" w:rsidP="00F4073E">
            <w:r w:rsidRPr="00262D81">
              <w:t>-единственно возможного события;</w:t>
            </w:r>
          </w:p>
          <w:p w:rsidR="00367AD6" w:rsidRPr="00242530" w:rsidRDefault="00367AD6" w:rsidP="00F4073E">
            <w:r w:rsidRPr="00262D81">
              <w:t>-равновозможного события.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>
              <w:lastRenderedPageBreak/>
              <w:t>комб</w:t>
            </w:r>
            <w:r>
              <w:t>и</w:t>
            </w:r>
            <w:r>
              <w:t>нир</w:t>
            </w:r>
            <w:r>
              <w:t>о</w:t>
            </w:r>
            <w:r>
              <w:lastRenderedPageBreak/>
              <w:t>ванный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1D099A" w:rsidTr="00F4073E">
        <w:trPr>
          <w:trHeight w:val="1071"/>
        </w:trPr>
        <w:tc>
          <w:tcPr>
            <w:tcW w:w="675" w:type="dxa"/>
            <w:shd w:val="clear" w:color="auto" w:fill="auto"/>
          </w:tcPr>
          <w:p w:rsidR="001D099A" w:rsidRDefault="00E7017D" w:rsidP="00F4073E">
            <w:r>
              <w:lastRenderedPageBreak/>
              <w:t>65</w:t>
            </w:r>
          </w:p>
        </w:tc>
        <w:tc>
          <w:tcPr>
            <w:tcW w:w="2268" w:type="dxa"/>
            <w:shd w:val="clear" w:color="auto" w:fill="auto"/>
          </w:tcPr>
          <w:p w:rsidR="001D099A" w:rsidRPr="00FC19D2" w:rsidRDefault="001D099A" w:rsidP="00F4073E">
            <w:r w:rsidRPr="00FC19D2">
              <w:t>Вероятность соб</w:t>
            </w:r>
            <w:r w:rsidRPr="00FC19D2">
              <w:t>ы</w:t>
            </w:r>
            <w:r w:rsidRPr="00FC19D2">
              <w:t>тия.</w:t>
            </w:r>
          </w:p>
        </w:tc>
        <w:tc>
          <w:tcPr>
            <w:tcW w:w="783" w:type="dxa"/>
            <w:shd w:val="clear" w:color="auto" w:fill="auto"/>
          </w:tcPr>
          <w:p w:rsidR="001D099A" w:rsidRDefault="001D099A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1D099A" w:rsidRPr="00242530" w:rsidRDefault="001D099A" w:rsidP="00F4073E">
            <w:proofErr w:type="gramStart"/>
            <w:r w:rsidRPr="00262D81">
              <w:t>вероятность события</w:t>
            </w:r>
            <w:r>
              <w:t>;</w:t>
            </w:r>
            <w:r w:rsidR="002D5942">
              <w:t xml:space="preserve"> </w:t>
            </w:r>
            <w:r w:rsidRPr="002460FE">
              <w:t>сумма (объединение) событий;</w:t>
            </w:r>
            <w:r w:rsidR="002D5942">
              <w:t xml:space="preserve"> </w:t>
            </w:r>
            <w:r w:rsidRPr="002460FE">
              <w:t>произведение (пересечение) событий;</w:t>
            </w:r>
            <w:r w:rsidR="002D5942">
              <w:t xml:space="preserve"> </w:t>
            </w:r>
            <w:r w:rsidRPr="002460FE">
              <w:t>равные (равносильные) события;</w:t>
            </w:r>
            <w:r w:rsidR="002D5942">
              <w:t xml:space="preserve"> </w:t>
            </w:r>
            <w:r w:rsidRPr="002460FE">
              <w:t>противоп</w:t>
            </w:r>
            <w:r w:rsidRPr="002460FE">
              <w:t>о</w:t>
            </w:r>
            <w:r w:rsidRPr="002460FE">
              <w:t>ложные события.</w:t>
            </w:r>
            <w:proofErr w:type="gramEnd"/>
          </w:p>
        </w:tc>
        <w:tc>
          <w:tcPr>
            <w:tcW w:w="5812" w:type="dxa"/>
            <w:vMerge w:val="restart"/>
            <w:shd w:val="clear" w:color="auto" w:fill="auto"/>
          </w:tcPr>
          <w:p w:rsidR="001D099A" w:rsidRDefault="001D099A" w:rsidP="00F4073E">
            <w:r w:rsidRPr="002460FE">
              <w:t>Знать в</w:t>
            </w:r>
            <w:r>
              <w:t>ероятность события;</w:t>
            </w:r>
          </w:p>
          <w:p w:rsidR="001D099A" w:rsidRPr="002460FE" w:rsidRDefault="001D099A" w:rsidP="00F4073E">
            <w:r w:rsidRPr="002460FE">
              <w:t>Знать:</w:t>
            </w:r>
          </w:p>
          <w:p w:rsidR="001D099A" w:rsidRPr="002460FE" w:rsidRDefault="001D099A" w:rsidP="00F4073E">
            <w:r w:rsidRPr="002460FE">
              <w:t>-сумму (объединение) событий;</w:t>
            </w:r>
          </w:p>
          <w:p w:rsidR="001D099A" w:rsidRPr="002460FE" w:rsidRDefault="001D099A" w:rsidP="00F4073E">
            <w:r w:rsidRPr="002460FE">
              <w:t>-произведение (пересечение) событий;</w:t>
            </w:r>
          </w:p>
          <w:p w:rsidR="001D099A" w:rsidRPr="002460FE" w:rsidRDefault="001D099A" w:rsidP="00F4073E">
            <w:r w:rsidRPr="002460FE">
              <w:t>-равные (равносильные) события;</w:t>
            </w:r>
          </w:p>
          <w:p w:rsidR="001D099A" w:rsidRDefault="001D099A" w:rsidP="00F4073E">
            <w:r w:rsidRPr="002460FE">
              <w:t>-противоположные события</w:t>
            </w:r>
            <w:r>
              <w:t>;</w:t>
            </w:r>
          </w:p>
          <w:p w:rsidR="001D099A" w:rsidRPr="00242530" w:rsidRDefault="001D099A" w:rsidP="00F4073E">
            <w:r>
              <w:t>Уметь решать вероятные задачи;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099A" w:rsidRPr="002D5942" w:rsidRDefault="001D099A" w:rsidP="00F4073E">
            <w:r w:rsidRPr="002460FE">
              <w:t>изуч</w:t>
            </w:r>
            <w:r w:rsidRPr="002460FE">
              <w:t>е</w:t>
            </w:r>
            <w:r w:rsidRPr="002460FE">
              <w:t>ние н</w:t>
            </w:r>
            <w:r w:rsidRPr="002460FE">
              <w:t>о</w:t>
            </w:r>
            <w:r w:rsidRPr="002460FE">
              <w:t>вого</w:t>
            </w:r>
          </w:p>
        </w:tc>
        <w:tc>
          <w:tcPr>
            <w:tcW w:w="1276" w:type="dxa"/>
          </w:tcPr>
          <w:p w:rsidR="001D099A" w:rsidRDefault="001D099A" w:rsidP="00F4073E"/>
        </w:tc>
        <w:tc>
          <w:tcPr>
            <w:tcW w:w="993" w:type="dxa"/>
            <w:shd w:val="clear" w:color="auto" w:fill="auto"/>
          </w:tcPr>
          <w:p w:rsidR="001D099A" w:rsidRDefault="001D099A" w:rsidP="00F4073E"/>
        </w:tc>
      </w:tr>
      <w:tr w:rsidR="001D099A" w:rsidTr="00F4073E">
        <w:tc>
          <w:tcPr>
            <w:tcW w:w="675" w:type="dxa"/>
            <w:shd w:val="clear" w:color="auto" w:fill="auto"/>
          </w:tcPr>
          <w:p w:rsidR="001D099A" w:rsidRDefault="00E7017D" w:rsidP="00F4073E">
            <w:r>
              <w:t>66</w:t>
            </w:r>
          </w:p>
        </w:tc>
        <w:tc>
          <w:tcPr>
            <w:tcW w:w="2268" w:type="dxa"/>
            <w:shd w:val="clear" w:color="auto" w:fill="auto"/>
          </w:tcPr>
          <w:p w:rsidR="001D099A" w:rsidRPr="00FC19D2" w:rsidRDefault="001D099A" w:rsidP="00F4073E">
            <w:r w:rsidRPr="00FC19D2">
              <w:t>Вероятность соб</w:t>
            </w:r>
            <w:r w:rsidRPr="00FC19D2">
              <w:t>ы</w:t>
            </w:r>
            <w:r w:rsidRPr="00FC19D2">
              <w:t>тия.</w:t>
            </w:r>
          </w:p>
        </w:tc>
        <w:tc>
          <w:tcPr>
            <w:tcW w:w="783" w:type="dxa"/>
            <w:shd w:val="clear" w:color="auto" w:fill="auto"/>
          </w:tcPr>
          <w:p w:rsidR="001D099A" w:rsidRDefault="001D099A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1D099A" w:rsidRDefault="001D099A" w:rsidP="00F4073E"/>
        </w:tc>
        <w:tc>
          <w:tcPr>
            <w:tcW w:w="5812" w:type="dxa"/>
            <w:vMerge/>
            <w:shd w:val="clear" w:color="auto" w:fill="auto"/>
          </w:tcPr>
          <w:p w:rsidR="001D099A" w:rsidRPr="002460FE" w:rsidRDefault="001D099A" w:rsidP="00F4073E"/>
        </w:tc>
        <w:tc>
          <w:tcPr>
            <w:tcW w:w="1134" w:type="dxa"/>
            <w:gridSpan w:val="2"/>
            <w:shd w:val="clear" w:color="auto" w:fill="auto"/>
          </w:tcPr>
          <w:p w:rsidR="001D099A" w:rsidRPr="002460FE" w:rsidRDefault="001D099A" w:rsidP="00F4073E">
            <w:r w:rsidRPr="002460FE">
              <w:t>комб</w:t>
            </w:r>
            <w:r w:rsidRPr="002460FE">
              <w:t>и</w:t>
            </w:r>
            <w:r w:rsidRPr="002460FE">
              <w:t>нир</w:t>
            </w:r>
            <w:r w:rsidRPr="002460FE">
              <w:t>о</w:t>
            </w:r>
            <w:r w:rsidRPr="002460FE">
              <w:t>ванный</w:t>
            </w:r>
          </w:p>
        </w:tc>
        <w:tc>
          <w:tcPr>
            <w:tcW w:w="1276" w:type="dxa"/>
          </w:tcPr>
          <w:p w:rsidR="001D099A" w:rsidRDefault="001D099A" w:rsidP="00F4073E"/>
        </w:tc>
        <w:tc>
          <w:tcPr>
            <w:tcW w:w="993" w:type="dxa"/>
            <w:shd w:val="clear" w:color="auto" w:fill="auto"/>
          </w:tcPr>
          <w:p w:rsidR="001D099A" w:rsidRDefault="001D099A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E7017D" w:rsidP="00F4073E">
            <w:r>
              <w:t>67</w:t>
            </w:r>
          </w:p>
        </w:tc>
        <w:tc>
          <w:tcPr>
            <w:tcW w:w="2268" w:type="dxa"/>
            <w:shd w:val="clear" w:color="auto" w:fill="auto"/>
          </w:tcPr>
          <w:p w:rsidR="00367AD6" w:rsidRPr="001D099A" w:rsidRDefault="00367AD6" w:rsidP="00F4073E">
            <w:r w:rsidRPr="001D099A">
              <w:t>Сложение вероя</w:t>
            </w:r>
            <w:r w:rsidRPr="001D099A">
              <w:t>т</w:t>
            </w:r>
            <w:r w:rsidRPr="001D099A">
              <w:t>ностей.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242530" w:rsidRDefault="00367AD6" w:rsidP="00F4073E">
            <w:r w:rsidRPr="002460FE">
              <w:t>сложение вероятностей.</w:t>
            </w:r>
          </w:p>
        </w:tc>
        <w:tc>
          <w:tcPr>
            <w:tcW w:w="5812" w:type="dxa"/>
            <w:shd w:val="clear" w:color="auto" w:fill="auto"/>
          </w:tcPr>
          <w:p w:rsidR="00367AD6" w:rsidRPr="00242530" w:rsidRDefault="00367AD6" w:rsidP="00F4073E">
            <w:r w:rsidRPr="002460FE">
              <w:t>Знать сложение вероятностей.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 w:rsidRPr="002460FE">
              <w:t>изуч</w:t>
            </w:r>
            <w:r w:rsidRPr="002460FE">
              <w:t>е</w:t>
            </w:r>
            <w:r w:rsidRPr="002460FE">
              <w:t>ние н</w:t>
            </w:r>
            <w:r w:rsidRPr="002460FE">
              <w:t>о</w:t>
            </w:r>
            <w:r w:rsidR="001D099A">
              <w:t>вого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E7017D" w:rsidP="00F4073E">
            <w:r>
              <w:t>68</w:t>
            </w:r>
          </w:p>
        </w:tc>
        <w:tc>
          <w:tcPr>
            <w:tcW w:w="2268" w:type="dxa"/>
            <w:shd w:val="clear" w:color="auto" w:fill="auto"/>
          </w:tcPr>
          <w:p w:rsidR="00367AD6" w:rsidRPr="00096E23" w:rsidRDefault="00367AD6" w:rsidP="00F4073E">
            <w:r w:rsidRPr="00096E23">
              <w:t>Независимые с</w:t>
            </w:r>
            <w:r w:rsidRPr="00096E23">
              <w:t>о</w:t>
            </w:r>
            <w:r w:rsidRPr="00096E23">
              <w:t>бытия. Умножение вероятностей.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Default="00367AD6" w:rsidP="00F4073E">
            <w:r>
              <w:t>-</w:t>
            </w:r>
            <w:r w:rsidRPr="00096E23">
              <w:t xml:space="preserve"> </w:t>
            </w:r>
            <w:r>
              <w:t>н</w:t>
            </w:r>
            <w:r w:rsidRPr="00096E23">
              <w:t>езависимы</w:t>
            </w:r>
            <w:r>
              <w:t>е события;</w:t>
            </w:r>
          </w:p>
          <w:p w:rsidR="00367AD6" w:rsidRPr="00096E23" w:rsidRDefault="00367AD6" w:rsidP="00F4073E">
            <w:r>
              <w:t>-</w:t>
            </w:r>
            <w:r w:rsidRPr="00096E23">
              <w:t xml:space="preserve"> </w:t>
            </w:r>
            <w:r>
              <w:t>у</w:t>
            </w:r>
            <w:r w:rsidRPr="00096E23">
              <w:t>множение вероятн</w:t>
            </w:r>
            <w:r w:rsidRPr="00096E23">
              <w:t>о</w:t>
            </w:r>
            <w:r w:rsidRPr="00096E23">
              <w:t>стей.</w:t>
            </w:r>
          </w:p>
        </w:tc>
        <w:tc>
          <w:tcPr>
            <w:tcW w:w="5812" w:type="dxa"/>
            <w:shd w:val="clear" w:color="auto" w:fill="auto"/>
          </w:tcPr>
          <w:p w:rsidR="00367AD6" w:rsidRPr="00096E23" w:rsidRDefault="00367AD6" w:rsidP="00F4073E">
            <w:r w:rsidRPr="00096E23">
              <w:t>Знать:</w:t>
            </w:r>
          </w:p>
          <w:p w:rsidR="00367AD6" w:rsidRDefault="00367AD6" w:rsidP="00F4073E">
            <w:r>
              <w:t>-</w:t>
            </w:r>
            <w:r w:rsidRPr="00096E23">
              <w:t xml:space="preserve"> </w:t>
            </w:r>
            <w:r>
              <w:t>н</w:t>
            </w:r>
            <w:r w:rsidRPr="00096E23">
              <w:t>езависимы</w:t>
            </w:r>
            <w:r>
              <w:t>е события;</w:t>
            </w:r>
          </w:p>
          <w:p w:rsidR="00367AD6" w:rsidRPr="00096E23" w:rsidRDefault="00367AD6" w:rsidP="00F4073E">
            <w:r>
              <w:t>-</w:t>
            </w:r>
            <w:r w:rsidRPr="00096E23">
              <w:t xml:space="preserve"> </w:t>
            </w:r>
            <w:r>
              <w:t>у</w:t>
            </w:r>
            <w:r w:rsidRPr="00096E23">
              <w:t>множение вероятностей.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 w:rsidRPr="002460FE">
              <w:t>изуч</w:t>
            </w:r>
            <w:r w:rsidRPr="002460FE">
              <w:t>е</w:t>
            </w:r>
            <w:r w:rsidRPr="002460FE">
              <w:t>ние н</w:t>
            </w:r>
            <w:r w:rsidRPr="002460FE">
              <w:t>о</w:t>
            </w:r>
            <w:r w:rsidRPr="002460FE">
              <w:t>вого;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E7017D" w:rsidP="00F4073E">
            <w:r>
              <w:t>69</w:t>
            </w:r>
          </w:p>
        </w:tc>
        <w:tc>
          <w:tcPr>
            <w:tcW w:w="2268" w:type="dxa"/>
            <w:shd w:val="clear" w:color="auto" w:fill="auto"/>
          </w:tcPr>
          <w:p w:rsidR="00367AD6" w:rsidRPr="00096E23" w:rsidRDefault="00367AD6" w:rsidP="00F4073E">
            <w:r w:rsidRPr="00FC19D2">
              <w:t>Статистическая в</w:t>
            </w:r>
            <w:r w:rsidRPr="00FC19D2">
              <w:t>е</w:t>
            </w:r>
            <w:r w:rsidRPr="00FC19D2">
              <w:t>роятность.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096E23" w:rsidRDefault="00367AD6" w:rsidP="00F4073E">
            <w:r>
              <w:t>-классическое опред</w:t>
            </w:r>
            <w:r>
              <w:t>е</w:t>
            </w:r>
            <w:r>
              <w:t>ление вероятности;</w:t>
            </w:r>
            <w:r w:rsidR="001D099A">
              <w:t xml:space="preserve"> </w:t>
            </w:r>
            <w:r>
              <w:t>ст</w:t>
            </w:r>
            <w:r>
              <w:t>а</w:t>
            </w:r>
            <w:r>
              <w:t>тистическое определ</w:t>
            </w:r>
            <w:r>
              <w:t>е</w:t>
            </w:r>
            <w:r>
              <w:t>ние вероятности;</w:t>
            </w:r>
            <w:r w:rsidR="001D099A">
              <w:t xml:space="preserve"> </w:t>
            </w:r>
            <w:r>
              <w:t>отн</w:t>
            </w:r>
            <w:r>
              <w:t>о</w:t>
            </w:r>
            <w:r>
              <w:t>сительная частота соб</w:t>
            </w:r>
            <w:r>
              <w:t>ы</w:t>
            </w:r>
            <w:r>
              <w:t>тия.</w:t>
            </w:r>
          </w:p>
        </w:tc>
        <w:tc>
          <w:tcPr>
            <w:tcW w:w="5812" w:type="dxa"/>
            <w:shd w:val="clear" w:color="auto" w:fill="auto"/>
          </w:tcPr>
          <w:p w:rsidR="00367AD6" w:rsidRPr="00096E23" w:rsidRDefault="00367AD6" w:rsidP="00F4073E">
            <w:r w:rsidRPr="00096E23">
              <w:t>Знать:</w:t>
            </w:r>
          </w:p>
          <w:p w:rsidR="00367AD6" w:rsidRDefault="00367AD6" w:rsidP="00F4073E">
            <w:r>
              <w:t>-классическое определение вероятности;</w:t>
            </w:r>
          </w:p>
          <w:p w:rsidR="00367AD6" w:rsidRDefault="00367AD6" w:rsidP="00F4073E">
            <w:r>
              <w:t>-статистическое определение вероятности;</w:t>
            </w:r>
          </w:p>
          <w:p w:rsidR="00367AD6" w:rsidRPr="00096E23" w:rsidRDefault="00367AD6" w:rsidP="00F4073E">
            <w:r>
              <w:t>-относительную частоту события.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60FE" w:rsidRDefault="00367AD6" w:rsidP="00F4073E">
            <w:r w:rsidRPr="002460FE">
              <w:t>изуч</w:t>
            </w:r>
            <w:r w:rsidRPr="002460FE">
              <w:t>е</w:t>
            </w:r>
            <w:r w:rsidRPr="002460FE">
              <w:t>ние н</w:t>
            </w:r>
            <w:r w:rsidRPr="002460FE">
              <w:t>о</w:t>
            </w:r>
            <w:r w:rsidRPr="002460FE">
              <w:t>вого;</w:t>
            </w:r>
          </w:p>
          <w:p w:rsidR="00367AD6" w:rsidRPr="00242530" w:rsidRDefault="00367AD6" w:rsidP="00F4073E"/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1D099A" w:rsidTr="00F4073E">
        <w:trPr>
          <w:trHeight w:val="3258"/>
        </w:trPr>
        <w:tc>
          <w:tcPr>
            <w:tcW w:w="675" w:type="dxa"/>
            <w:shd w:val="clear" w:color="auto" w:fill="auto"/>
          </w:tcPr>
          <w:p w:rsidR="001D099A" w:rsidRDefault="00E7017D" w:rsidP="00F4073E">
            <w:r>
              <w:lastRenderedPageBreak/>
              <w:t>70</w:t>
            </w:r>
          </w:p>
        </w:tc>
        <w:tc>
          <w:tcPr>
            <w:tcW w:w="2268" w:type="dxa"/>
            <w:shd w:val="clear" w:color="auto" w:fill="auto"/>
          </w:tcPr>
          <w:p w:rsidR="001D099A" w:rsidRPr="00096E23" w:rsidRDefault="001D099A" w:rsidP="00F4073E">
            <w:r>
              <w:t xml:space="preserve">Решение задач по теме </w:t>
            </w:r>
            <w:r w:rsidRPr="00EF6075">
              <w:rPr>
                <w:b/>
              </w:rPr>
              <w:t xml:space="preserve"> </w:t>
            </w:r>
            <w:r w:rsidRPr="001D099A">
              <w:t>Элементы теории вероятн</w:t>
            </w:r>
            <w:r w:rsidRPr="001D099A">
              <w:t>о</w:t>
            </w:r>
            <w:r w:rsidRPr="001D099A">
              <w:t>стей и статистика</w:t>
            </w:r>
            <w:r w:rsidR="00580D46">
              <w:t>.</w:t>
            </w:r>
          </w:p>
        </w:tc>
        <w:tc>
          <w:tcPr>
            <w:tcW w:w="783" w:type="dxa"/>
            <w:shd w:val="clear" w:color="auto" w:fill="auto"/>
          </w:tcPr>
          <w:p w:rsidR="001D099A" w:rsidRDefault="001D099A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1D099A" w:rsidRDefault="001D099A" w:rsidP="00F4073E">
            <w:proofErr w:type="gramStart"/>
            <w:r>
              <w:t>-раздел математики, н</w:t>
            </w:r>
            <w:r>
              <w:t>а</w:t>
            </w:r>
            <w:r>
              <w:t>зываемый теорией вер</w:t>
            </w:r>
            <w:r>
              <w:t>о</w:t>
            </w:r>
            <w:r>
              <w:t>ятностей;</w:t>
            </w:r>
            <w:r w:rsidR="002D5942">
              <w:t xml:space="preserve"> </w:t>
            </w:r>
            <w:r>
              <w:t>случайное с</w:t>
            </w:r>
            <w:r>
              <w:t>о</w:t>
            </w:r>
            <w:r>
              <w:t>бытие;</w:t>
            </w:r>
            <w:r w:rsidR="002D5942">
              <w:t xml:space="preserve"> </w:t>
            </w:r>
            <w:r>
              <w:t>достоверное с</w:t>
            </w:r>
            <w:r>
              <w:t>о</w:t>
            </w:r>
            <w:r>
              <w:t>бытие;</w:t>
            </w:r>
            <w:r w:rsidR="002D5942">
              <w:t xml:space="preserve"> </w:t>
            </w:r>
            <w:r>
              <w:t>невозможное с</w:t>
            </w:r>
            <w:r>
              <w:t>о</w:t>
            </w:r>
            <w:r>
              <w:t>бытие;</w:t>
            </w:r>
            <w:r w:rsidR="002D5942">
              <w:t xml:space="preserve"> </w:t>
            </w:r>
            <w:r>
              <w:t>элементарные события;</w:t>
            </w:r>
            <w:r w:rsidR="002D5942">
              <w:t xml:space="preserve"> </w:t>
            </w:r>
            <w:r>
              <w:t>несовместные события;</w:t>
            </w:r>
            <w:r w:rsidR="002D5942">
              <w:t xml:space="preserve"> </w:t>
            </w:r>
            <w:r>
              <w:t>единственно возможные события;</w:t>
            </w:r>
            <w:r w:rsidR="002D5942">
              <w:t xml:space="preserve"> </w:t>
            </w:r>
            <w:r>
              <w:t>равновозможные соб</w:t>
            </w:r>
            <w:r>
              <w:t>ы</w:t>
            </w:r>
            <w:r>
              <w:t>тия;</w:t>
            </w:r>
            <w:r w:rsidR="002D5942">
              <w:t xml:space="preserve"> </w:t>
            </w:r>
            <w:r>
              <w:t>сумма (объедин</w:t>
            </w:r>
            <w:r>
              <w:t>е</w:t>
            </w:r>
            <w:r>
              <w:t>ние) событий;</w:t>
            </w:r>
            <w:r w:rsidR="002D5942">
              <w:t xml:space="preserve"> </w:t>
            </w:r>
            <w:r>
              <w:t>произв</w:t>
            </w:r>
            <w:r>
              <w:t>е</w:t>
            </w:r>
            <w:r>
              <w:t>дение (пересечение) с</w:t>
            </w:r>
            <w:r>
              <w:t>о</w:t>
            </w:r>
            <w:r>
              <w:t>бытий;</w:t>
            </w:r>
            <w:r w:rsidR="002D5942">
              <w:t xml:space="preserve"> равные</w:t>
            </w:r>
            <w:r>
              <w:t xml:space="preserve"> (равн</w:t>
            </w:r>
            <w:r>
              <w:t>о</w:t>
            </w:r>
            <w:r>
              <w:t>сильные) события;</w:t>
            </w:r>
            <w:r w:rsidR="002D5942">
              <w:t xml:space="preserve"> </w:t>
            </w:r>
            <w:r>
              <w:t>пр</w:t>
            </w:r>
            <w:r>
              <w:t>о</w:t>
            </w:r>
            <w:r>
              <w:t>тивоположные события;</w:t>
            </w:r>
            <w:proofErr w:type="gramEnd"/>
          </w:p>
          <w:p w:rsidR="001D099A" w:rsidRPr="00096E23" w:rsidRDefault="001D099A" w:rsidP="00F4073E">
            <w:r>
              <w:t>в</w:t>
            </w:r>
            <w:r w:rsidRPr="00096E23">
              <w:t>ероятность события</w:t>
            </w:r>
            <w:r>
              <w:t>;</w:t>
            </w:r>
            <w:r w:rsidR="002D5942">
              <w:t xml:space="preserve"> </w:t>
            </w:r>
            <w:r>
              <w:t>сложение вероятностей;</w:t>
            </w:r>
            <w:r w:rsidR="002D5942">
              <w:t xml:space="preserve"> </w:t>
            </w:r>
            <w:r>
              <w:t>н</w:t>
            </w:r>
            <w:r w:rsidRPr="00096E23">
              <w:t>езависимы</w:t>
            </w:r>
            <w:r>
              <w:t>е события;</w:t>
            </w:r>
            <w:r w:rsidR="002D5942">
              <w:t xml:space="preserve"> </w:t>
            </w:r>
            <w:r>
              <w:t>у</w:t>
            </w:r>
            <w:r w:rsidRPr="00096E23">
              <w:t>множение вероятн</w:t>
            </w:r>
            <w:r w:rsidRPr="00096E23">
              <w:t>о</w:t>
            </w:r>
            <w:r w:rsidRPr="00096E23">
              <w:t>стей</w:t>
            </w:r>
            <w:r>
              <w:t>;</w:t>
            </w:r>
            <w:r w:rsidR="00E101DD">
              <w:t xml:space="preserve"> </w:t>
            </w:r>
            <w:r>
              <w:t>классическое о</w:t>
            </w:r>
            <w:r>
              <w:t>п</w:t>
            </w:r>
            <w:r>
              <w:t>ределение вероятности;</w:t>
            </w:r>
            <w:r w:rsidR="002D5942">
              <w:t xml:space="preserve"> </w:t>
            </w:r>
            <w:r>
              <w:t>статистическое опред</w:t>
            </w:r>
            <w:r>
              <w:t>е</w:t>
            </w:r>
            <w:r>
              <w:t>ление вероятности;</w:t>
            </w:r>
            <w:r w:rsidR="002D5942">
              <w:t xml:space="preserve"> </w:t>
            </w:r>
            <w:r>
              <w:t>о</w:t>
            </w:r>
            <w:r>
              <w:t>т</w:t>
            </w:r>
            <w:r>
              <w:t>носительная частота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1D099A" w:rsidRPr="00096E23" w:rsidRDefault="001D099A" w:rsidP="00F4073E">
            <w:r w:rsidRPr="00096E23">
              <w:t>Знать:</w:t>
            </w:r>
          </w:p>
          <w:p w:rsidR="001D099A" w:rsidRPr="00096E23" w:rsidRDefault="001D099A" w:rsidP="00F4073E">
            <w:r>
              <w:t>- определения:</w:t>
            </w:r>
          </w:p>
          <w:p w:rsidR="001D099A" w:rsidRDefault="001D099A" w:rsidP="00F4073E">
            <w:r>
              <w:t>-случайного события;</w:t>
            </w:r>
          </w:p>
          <w:p w:rsidR="001D099A" w:rsidRDefault="001D099A" w:rsidP="00F4073E">
            <w:r>
              <w:t>-достоверного события;</w:t>
            </w:r>
          </w:p>
          <w:p w:rsidR="001D099A" w:rsidRDefault="001D099A" w:rsidP="00F4073E">
            <w:r>
              <w:t>-сумма (объединение) событий;</w:t>
            </w:r>
          </w:p>
          <w:p w:rsidR="001D099A" w:rsidRDefault="001D099A" w:rsidP="00F4073E">
            <w:r>
              <w:t>-произведение (пересечение) событий;</w:t>
            </w:r>
          </w:p>
          <w:p w:rsidR="001D099A" w:rsidRDefault="001D099A" w:rsidP="00F4073E">
            <w:r>
              <w:t>-равные (равносильные) события;</w:t>
            </w:r>
          </w:p>
          <w:p w:rsidR="001D099A" w:rsidRDefault="001D099A" w:rsidP="00F4073E">
            <w:r>
              <w:t>-противоположные события;</w:t>
            </w:r>
          </w:p>
          <w:p w:rsidR="001D099A" w:rsidRDefault="001D099A" w:rsidP="00F4073E">
            <w:r>
              <w:t>- вероятность события;</w:t>
            </w:r>
          </w:p>
          <w:p w:rsidR="001D099A" w:rsidRDefault="001D099A" w:rsidP="00F4073E">
            <w:r>
              <w:t>-сложение вероятностей;</w:t>
            </w:r>
          </w:p>
          <w:p w:rsidR="001D099A" w:rsidRDefault="001D099A" w:rsidP="00F4073E">
            <w:r>
              <w:t>-</w:t>
            </w:r>
            <w:r w:rsidRPr="00096E23">
              <w:t xml:space="preserve"> </w:t>
            </w:r>
            <w:r>
              <w:t>н</w:t>
            </w:r>
            <w:r w:rsidRPr="00096E23">
              <w:t>езависимы</w:t>
            </w:r>
            <w:r>
              <w:t>е события;</w:t>
            </w:r>
          </w:p>
          <w:p w:rsidR="001D099A" w:rsidRDefault="001D099A" w:rsidP="00F4073E">
            <w:r>
              <w:t>-</w:t>
            </w:r>
            <w:r w:rsidRPr="00096E23">
              <w:t xml:space="preserve"> </w:t>
            </w:r>
            <w:r>
              <w:t>умножение вероятностей;</w:t>
            </w:r>
          </w:p>
          <w:p w:rsidR="001D099A" w:rsidRDefault="001D099A" w:rsidP="00F4073E">
            <w:r>
              <w:t>-классическое определение вероятности;</w:t>
            </w:r>
          </w:p>
          <w:p w:rsidR="001D099A" w:rsidRDefault="001D099A" w:rsidP="00F4073E">
            <w:r>
              <w:t>-статистическое определение вероятности;</w:t>
            </w:r>
          </w:p>
          <w:p w:rsidR="001D099A" w:rsidRDefault="001D099A" w:rsidP="00F4073E">
            <w:r>
              <w:t>-относительная частота события.</w:t>
            </w:r>
          </w:p>
          <w:p w:rsidR="001D099A" w:rsidRPr="00096E23" w:rsidRDefault="001D099A" w:rsidP="00F4073E"/>
        </w:tc>
        <w:tc>
          <w:tcPr>
            <w:tcW w:w="1134" w:type="dxa"/>
            <w:gridSpan w:val="2"/>
            <w:shd w:val="clear" w:color="auto" w:fill="auto"/>
          </w:tcPr>
          <w:p w:rsidR="001D099A" w:rsidRPr="00242530" w:rsidRDefault="001D099A" w:rsidP="00F4073E">
            <w:r w:rsidRPr="002460FE">
              <w:t>обобщ</w:t>
            </w:r>
            <w:r w:rsidRPr="002460FE">
              <w:t>е</w:t>
            </w:r>
            <w:r w:rsidRPr="002460FE">
              <w:t>ние и систем</w:t>
            </w:r>
            <w:r w:rsidRPr="002460FE">
              <w:t>а</w:t>
            </w:r>
            <w:r w:rsidRPr="002460FE">
              <w:t>тизации знаний</w:t>
            </w:r>
          </w:p>
        </w:tc>
        <w:tc>
          <w:tcPr>
            <w:tcW w:w="1276" w:type="dxa"/>
          </w:tcPr>
          <w:p w:rsidR="001D099A" w:rsidRDefault="001D099A" w:rsidP="00F4073E"/>
        </w:tc>
        <w:tc>
          <w:tcPr>
            <w:tcW w:w="993" w:type="dxa"/>
            <w:shd w:val="clear" w:color="auto" w:fill="auto"/>
          </w:tcPr>
          <w:p w:rsidR="001D099A" w:rsidRDefault="001D099A" w:rsidP="00F4073E"/>
        </w:tc>
      </w:tr>
      <w:tr w:rsidR="001D099A" w:rsidTr="00F4073E">
        <w:tc>
          <w:tcPr>
            <w:tcW w:w="675" w:type="dxa"/>
            <w:shd w:val="clear" w:color="auto" w:fill="auto"/>
          </w:tcPr>
          <w:p w:rsidR="001D099A" w:rsidRDefault="00E7017D" w:rsidP="00F4073E">
            <w:r>
              <w:t>71</w:t>
            </w:r>
          </w:p>
        </w:tc>
        <w:tc>
          <w:tcPr>
            <w:tcW w:w="2268" w:type="dxa"/>
            <w:shd w:val="clear" w:color="auto" w:fill="auto"/>
          </w:tcPr>
          <w:p w:rsidR="001D099A" w:rsidRPr="00096E23" w:rsidRDefault="001D099A" w:rsidP="00F4073E">
            <w:r w:rsidRPr="001D099A">
              <w:rPr>
                <w:b/>
              </w:rPr>
              <w:t>Контрольная р</w:t>
            </w:r>
            <w:r w:rsidRPr="001D099A">
              <w:rPr>
                <w:b/>
              </w:rPr>
              <w:t>а</w:t>
            </w:r>
            <w:r w:rsidRPr="001D099A">
              <w:rPr>
                <w:b/>
              </w:rPr>
              <w:t xml:space="preserve">бота </w:t>
            </w:r>
            <w:r w:rsidR="00E7017D">
              <w:rPr>
                <w:b/>
              </w:rPr>
              <w:t>№5</w:t>
            </w:r>
            <w:r w:rsidRPr="001D099A">
              <w:rPr>
                <w:b/>
              </w:rPr>
              <w:t xml:space="preserve"> по теме  Элементы теории вероятностей</w:t>
            </w:r>
            <w:r w:rsidR="00580D46">
              <w:rPr>
                <w:b/>
              </w:rPr>
              <w:t>.</w:t>
            </w:r>
            <w:r w:rsidRPr="00EF6075">
              <w:rPr>
                <w:b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1D099A" w:rsidRDefault="001D099A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1D099A" w:rsidRPr="00242530" w:rsidRDefault="001D099A" w:rsidP="00F4073E"/>
        </w:tc>
        <w:tc>
          <w:tcPr>
            <w:tcW w:w="5812" w:type="dxa"/>
            <w:vMerge/>
            <w:shd w:val="clear" w:color="auto" w:fill="auto"/>
          </w:tcPr>
          <w:p w:rsidR="001D099A" w:rsidRPr="00242530" w:rsidRDefault="001D099A" w:rsidP="00F4073E"/>
        </w:tc>
        <w:tc>
          <w:tcPr>
            <w:tcW w:w="1134" w:type="dxa"/>
            <w:gridSpan w:val="2"/>
            <w:shd w:val="clear" w:color="auto" w:fill="auto"/>
          </w:tcPr>
          <w:p w:rsidR="001D099A" w:rsidRPr="00242530" w:rsidRDefault="001D099A" w:rsidP="00F4073E">
            <w:r w:rsidRPr="002460FE">
              <w:t>ко</w:t>
            </w:r>
            <w:r w:rsidRPr="002460FE">
              <w:t>н</w:t>
            </w:r>
            <w:r w:rsidRPr="002460FE">
              <w:t xml:space="preserve">троль </w:t>
            </w:r>
            <w:proofErr w:type="spellStart"/>
            <w:r w:rsidRPr="002460FE">
              <w:t>ЗУиН</w:t>
            </w:r>
            <w:proofErr w:type="spellEnd"/>
          </w:p>
        </w:tc>
        <w:tc>
          <w:tcPr>
            <w:tcW w:w="1276" w:type="dxa"/>
          </w:tcPr>
          <w:p w:rsidR="001D099A" w:rsidRDefault="001D099A" w:rsidP="00F4073E"/>
        </w:tc>
        <w:tc>
          <w:tcPr>
            <w:tcW w:w="993" w:type="dxa"/>
            <w:shd w:val="clear" w:color="auto" w:fill="auto"/>
          </w:tcPr>
          <w:p w:rsidR="001D099A" w:rsidRDefault="001D099A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1D099A" w:rsidP="00F4073E">
            <w:r>
              <w:t>7</w:t>
            </w:r>
            <w:r w:rsidR="00E7017D">
              <w:t>2</w:t>
            </w:r>
          </w:p>
        </w:tc>
        <w:tc>
          <w:tcPr>
            <w:tcW w:w="2268" w:type="dxa"/>
            <w:shd w:val="clear" w:color="auto" w:fill="auto"/>
          </w:tcPr>
          <w:p w:rsidR="00367AD6" w:rsidRPr="00096E23" w:rsidRDefault="00367AD6" w:rsidP="00F4073E">
            <w:r w:rsidRPr="00D53C8A">
              <w:t>Случайные вел</w:t>
            </w:r>
            <w:r w:rsidRPr="00D53C8A">
              <w:t>и</w:t>
            </w:r>
            <w:r w:rsidRPr="00D53C8A">
              <w:t>чины.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096E23" w:rsidRDefault="00367AD6" w:rsidP="00F4073E">
            <w:r>
              <w:t>с</w:t>
            </w:r>
            <w:r w:rsidRPr="00096E23">
              <w:t>лучайные величины</w:t>
            </w:r>
            <w:r>
              <w:t>;</w:t>
            </w:r>
            <w:r w:rsidR="00E101DD">
              <w:t xml:space="preserve"> </w:t>
            </w:r>
            <w:r>
              <w:t>дискретные величины;</w:t>
            </w:r>
            <w:r w:rsidR="00E101DD">
              <w:t xml:space="preserve"> </w:t>
            </w:r>
            <w:r>
              <w:t>гистограмма относ</w:t>
            </w:r>
            <w:r>
              <w:t>и</w:t>
            </w:r>
            <w:r>
              <w:t>тельных частот;</w:t>
            </w:r>
            <w:r w:rsidR="00E101DD">
              <w:t xml:space="preserve"> </w:t>
            </w:r>
            <w:r>
              <w:t>непр</w:t>
            </w:r>
            <w:r>
              <w:t>е</w:t>
            </w:r>
            <w:r>
              <w:t>рывная величина.</w:t>
            </w:r>
          </w:p>
        </w:tc>
        <w:tc>
          <w:tcPr>
            <w:tcW w:w="5812" w:type="dxa"/>
            <w:shd w:val="clear" w:color="auto" w:fill="auto"/>
          </w:tcPr>
          <w:p w:rsidR="00367AD6" w:rsidRPr="00096E23" w:rsidRDefault="00367AD6" w:rsidP="00F4073E">
            <w:r w:rsidRPr="00096E23">
              <w:t>Знать:</w:t>
            </w:r>
          </w:p>
          <w:p w:rsidR="00367AD6" w:rsidRDefault="00367AD6" w:rsidP="00F4073E">
            <w:r>
              <w:t>-</w:t>
            </w:r>
            <w:r w:rsidRPr="00096E23">
              <w:t xml:space="preserve"> </w:t>
            </w:r>
            <w:r>
              <w:t>с</w:t>
            </w:r>
            <w:r w:rsidRPr="00096E23">
              <w:t>лучайные величины</w:t>
            </w:r>
            <w:r>
              <w:t>;</w:t>
            </w:r>
          </w:p>
          <w:p w:rsidR="00367AD6" w:rsidRDefault="00367AD6" w:rsidP="00F4073E">
            <w:r>
              <w:t>-дискретные величины;</w:t>
            </w:r>
          </w:p>
          <w:p w:rsidR="00367AD6" w:rsidRDefault="00367AD6" w:rsidP="00F4073E">
            <w:r>
              <w:t>-гистограмма относительных частот;</w:t>
            </w:r>
          </w:p>
          <w:p w:rsidR="00367AD6" w:rsidRPr="00096E23" w:rsidRDefault="00367AD6" w:rsidP="00F4073E">
            <w:r>
              <w:t>-непрерывная величина.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681408" w:rsidRDefault="00367AD6" w:rsidP="00F4073E">
            <w:r w:rsidRPr="00681408">
              <w:t>изуч</w:t>
            </w:r>
            <w:r w:rsidRPr="00681408">
              <w:t>е</w:t>
            </w:r>
            <w:r w:rsidRPr="00681408">
              <w:t>ние н</w:t>
            </w:r>
            <w:r w:rsidRPr="00681408">
              <w:t>о</w:t>
            </w:r>
            <w:r w:rsidR="001D099A">
              <w:t>вого</w:t>
            </w:r>
          </w:p>
          <w:p w:rsidR="00367AD6" w:rsidRPr="00242530" w:rsidRDefault="00367AD6" w:rsidP="00F4073E"/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E7017D" w:rsidP="00F4073E">
            <w:r>
              <w:t>73</w:t>
            </w:r>
          </w:p>
        </w:tc>
        <w:tc>
          <w:tcPr>
            <w:tcW w:w="2268" w:type="dxa"/>
            <w:shd w:val="clear" w:color="auto" w:fill="auto"/>
          </w:tcPr>
          <w:p w:rsidR="00367AD6" w:rsidRPr="00096E23" w:rsidRDefault="00367AD6" w:rsidP="00F4073E">
            <w:r w:rsidRPr="00D53C8A">
              <w:t>Центральные те</w:t>
            </w:r>
            <w:r w:rsidRPr="00D53C8A">
              <w:t>н</w:t>
            </w:r>
            <w:r w:rsidRPr="00D53C8A">
              <w:t>денции.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096E23" w:rsidRDefault="00367AD6" w:rsidP="00F4073E">
            <w:r>
              <w:t>генеральная совоку</w:t>
            </w:r>
            <w:r>
              <w:t>п</w:t>
            </w:r>
            <w:r>
              <w:t>ность;</w:t>
            </w:r>
            <w:r w:rsidR="00E101DD">
              <w:t xml:space="preserve"> </w:t>
            </w:r>
            <w:r>
              <w:t>выборка;</w:t>
            </w:r>
            <w:r w:rsidR="00E101DD">
              <w:t xml:space="preserve"> </w:t>
            </w:r>
            <w:r>
              <w:t>мера центральной тенденции;</w:t>
            </w:r>
            <w:r w:rsidR="00E101DD">
              <w:t xml:space="preserve"> </w:t>
            </w:r>
            <w:r>
              <w:t>мода чисел;</w:t>
            </w:r>
            <w:r w:rsidR="00E101DD">
              <w:t xml:space="preserve"> </w:t>
            </w:r>
            <w:r>
              <w:t>медиана в</w:t>
            </w:r>
            <w:r>
              <w:t>е</w:t>
            </w:r>
            <w:r>
              <w:t>личин;</w:t>
            </w:r>
            <w:r w:rsidR="00E101DD">
              <w:t xml:space="preserve"> </w:t>
            </w:r>
            <w:r>
              <w:t>среднее арифм</w:t>
            </w:r>
            <w:r>
              <w:t>е</w:t>
            </w:r>
            <w:r>
              <w:t>тическое выборки;</w:t>
            </w:r>
            <w:r w:rsidR="00E101DD">
              <w:t xml:space="preserve"> </w:t>
            </w:r>
            <w:r>
              <w:t>м</w:t>
            </w:r>
            <w:r>
              <w:t>а</w:t>
            </w:r>
            <w:r>
              <w:t>тематическое ожидание</w:t>
            </w:r>
          </w:p>
        </w:tc>
        <w:tc>
          <w:tcPr>
            <w:tcW w:w="5812" w:type="dxa"/>
            <w:shd w:val="clear" w:color="auto" w:fill="auto"/>
          </w:tcPr>
          <w:p w:rsidR="00367AD6" w:rsidRDefault="00367AD6" w:rsidP="00F4073E">
            <w:r w:rsidRPr="00096E23">
              <w:t>Знать:</w:t>
            </w:r>
            <w:r w:rsidR="00E101DD">
              <w:t xml:space="preserve"> </w:t>
            </w:r>
            <w:r>
              <w:t>генеральная совокупность;</w:t>
            </w:r>
            <w:r w:rsidR="00E101DD">
              <w:t xml:space="preserve"> </w:t>
            </w:r>
            <w:r>
              <w:t>выборка;</w:t>
            </w:r>
          </w:p>
          <w:p w:rsidR="00367AD6" w:rsidRDefault="00367AD6" w:rsidP="00F4073E">
            <w:r>
              <w:t>-мера центральной тенденции;</w:t>
            </w:r>
          </w:p>
          <w:p w:rsidR="00367AD6" w:rsidRDefault="00367AD6" w:rsidP="00F4073E">
            <w:r>
              <w:t>-мода чисел;</w:t>
            </w:r>
          </w:p>
          <w:p w:rsidR="00367AD6" w:rsidRDefault="00367AD6" w:rsidP="00F4073E">
            <w:r>
              <w:t>-медиана величин;</w:t>
            </w:r>
          </w:p>
          <w:p w:rsidR="00367AD6" w:rsidRDefault="00367AD6" w:rsidP="00F4073E">
            <w:r>
              <w:t>-среднее арифметическое выборки;</w:t>
            </w:r>
          </w:p>
          <w:p w:rsidR="00367AD6" w:rsidRDefault="00367AD6" w:rsidP="00F4073E">
            <w:r>
              <w:t>-математическое ожидание.</w:t>
            </w:r>
          </w:p>
          <w:p w:rsidR="00367AD6" w:rsidRPr="00096E23" w:rsidRDefault="00367AD6" w:rsidP="00F4073E"/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 w:rsidRPr="00681408">
              <w:t>изуч</w:t>
            </w:r>
            <w:r w:rsidRPr="00681408">
              <w:t>е</w:t>
            </w:r>
            <w:r w:rsidRPr="00681408">
              <w:t>ние н</w:t>
            </w:r>
            <w:r w:rsidRPr="00681408">
              <w:t>о</w:t>
            </w:r>
            <w:r w:rsidR="001D099A">
              <w:t>вого</w:t>
            </w:r>
            <w:r w:rsidR="001D099A" w:rsidRPr="00242530">
              <w:t xml:space="preserve"> 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367AD6" w:rsidTr="00F4073E">
        <w:tc>
          <w:tcPr>
            <w:tcW w:w="675" w:type="dxa"/>
            <w:shd w:val="clear" w:color="auto" w:fill="auto"/>
          </w:tcPr>
          <w:p w:rsidR="00367AD6" w:rsidRDefault="00E7017D" w:rsidP="00F4073E">
            <w:r>
              <w:lastRenderedPageBreak/>
              <w:t>74</w:t>
            </w:r>
          </w:p>
        </w:tc>
        <w:tc>
          <w:tcPr>
            <w:tcW w:w="2268" w:type="dxa"/>
            <w:shd w:val="clear" w:color="auto" w:fill="auto"/>
          </w:tcPr>
          <w:p w:rsidR="00367AD6" w:rsidRPr="00096E23" w:rsidRDefault="00367AD6" w:rsidP="00F4073E">
            <w:r w:rsidRPr="00D53C8A">
              <w:t>Меры разброса.</w:t>
            </w:r>
          </w:p>
        </w:tc>
        <w:tc>
          <w:tcPr>
            <w:tcW w:w="783" w:type="dxa"/>
            <w:shd w:val="clear" w:color="auto" w:fill="auto"/>
          </w:tcPr>
          <w:p w:rsidR="00367AD6" w:rsidRDefault="00367AD6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367AD6" w:rsidRPr="00096E23" w:rsidRDefault="00367AD6" w:rsidP="00F4073E">
            <w:r>
              <w:t>размах выборки;</w:t>
            </w:r>
            <w:r w:rsidR="00E101DD">
              <w:t xml:space="preserve"> </w:t>
            </w:r>
            <w:r>
              <w:t>откл</w:t>
            </w:r>
            <w:r>
              <w:t>о</w:t>
            </w:r>
            <w:r>
              <w:t>нение от среднего;</w:t>
            </w:r>
            <w:r w:rsidR="00E101DD">
              <w:t xml:space="preserve"> </w:t>
            </w:r>
            <w:r>
              <w:t xml:space="preserve">среднее квадратичное </w:t>
            </w:r>
            <w:proofErr w:type="spellStart"/>
            <w:r>
              <w:t>отклонение</w:t>
            </w:r>
            <w:proofErr w:type="gramStart"/>
            <w:r>
              <w:t>;м</w:t>
            </w:r>
            <w:proofErr w:type="gramEnd"/>
            <w:r>
              <w:t>еры</w:t>
            </w:r>
            <w:proofErr w:type="spellEnd"/>
            <w:r>
              <w:t xml:space="preserve"> ра</w:t>
            </w:r>
            <w:r>
              <w:t>с</w:t>
            </w:r>
            <w:r>
              <w:t>сеивания.</w:t>
            </w:r>
          </w:p>
        </w:tc>
        <w:tc>
          <w:tcPr>
            <w:tcW w:w="5812" w:type="dxa"/>
            <w:shd w:val="clear" w:color="auto" w:fill="auto"/>
          </w:tcPr>
          <w:p w:rsidR="00367AD6" w:rsidRPr="00096E23" w:rsidRDefault="00367AD6" w:rsidP="00F4073E">
            <w:r w:rsidRPr="00096E23">
              <w:t>Знать:</w:t>
            </w:r>
          </w:p>
          <w:p w:rsidR="00367AD6" w:rsidRDefault="00367AD6" w:rsidP="00F4073E">
            <w:r>
              <w:t>-размах выборки;</w:t>
            </w:r>
          </w:p>
          <w:p w:rsidR="00367AD6" w:rsidRDefault="00367AD6" w:rsidP="00F4073E">
            <w:r>
              <w:t>-отклонение от среднего;</w:t>
            </w:r>
          </w:p>
          <w:p w:rsidR="00367AD6" w:rsidRDefault="00367AD6" w:rsidP="00F4073E">
            <w:r>
              <w:t>-среднее квадратичное отклонение;</w:t>
            </w:r>
          </w:p>
          <w:p w:rsidR="00367AD6" w:rsidRPr="00096E23" w:rsidRDefault="00367AD6" w:rsidP="00F4073E">
            <w:r>
              <w:t>-меры рассеивания.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7AD6" w:rsidRPr="00242530" w:rsidRDefault="00367AD6" w:rsidP="00F4073E">
            <w:r w:rsidRPr="00681408">
              <w:t>изуч</w:t>
            </w:r>
            <w:r w:rsidRPr="00681408">
              <w:t>е</w:t>
            </w:r>
            <w:r w:rsidRPr="00681408">
              <w:t>ние н</w:t>
            </w:r>
            <w:r w:rsidRPr="00681408">
              <w:t>о</w:t>
            </w:r>
            <w:r w:rsidRPr="00681408">
              <w:t>вого</w:t>
            </w:r>
          </w:p>
        </w:tc>
        <w:tc>
          <w:tcPr>
            <w:tcW w:w="1276" w:type="dxa"/>
          </w:tcPr>
          <w:p w:rsidR="00367AD6" w:rsidRDefault="00367AD6" w:rsidP="00F4073E"/>
        </w:tc>
        <w:tc>
          <w:tcPr>
            <w:tcW w:w="993" w:type="dxa"/>
            <w:shd w:val="clear" w:color="auto" w:fill="auto"/>
          </w:tcPr>
          <w:p w:rsidR="00367AD6" w:rsidRDefault="00367AD6" w:rsidP="00F4073E"/>
        </w:tc>
      </w:tr>
      <w:tr w:rsidR="001D099A" w:rsidTr="00F4073E">
        <w:trPr>
          <w:trHeight w:val="2614"/>
        </w:trPr>
        <w:tc>
          <w:tcPr>
            <w:tcW w:w="675" w:type="dxa"/>
            <w:shd w:val="clear" w:color="auto" w:fill="auto"/>
          </w:tcPr>
          <w:p w:rsidR="001D099A" w:rsidRDefault="00E7017D" w:rsidP="00F4073E">
            <w:r>
              <w:t>75</w:t>
            </w:r>
          </w:p>
        </w:tc>
        <w:tc>
          <w:tcPr>
            <w:tcW w:w="2268" w:type="dxa"/>
            <w:shd w:val="clear" w:color="auto" w:fill="auto"/>
          </w:tcPr>
          <w:p w:rsidR="001D099A" w:rsidRPr="00096E23" w:rsidRDefault="001D099A" w:rsidP="00F4073E">
            <w:r>
              <w:t xml:space="preserve">Решение задач по теме </w:t>
            </w:r>
            <w:r w:rsidRPr="001D099A">
              <w:rPr>
                <w:b/>
              </w:rPr>
              <w:t xml:space="preserve"> </w:t>
            </w:r>
            <w:r w:rsidRPr="001D099A">
              <w:t>Статистика</w:t>
            </w:r>
            <w:r w:rsidR="00580D46">
              <w:t>.</w:t>
            </w:r>
          </w:p>
        </w:tc>
        <w:tc>
          <w:tcPr>
            <w:tcW w:w="783" w:type="dxa"/>
            <w:shd w:val="clear" w:color="auto" w:fill="auto"/>
          </w:tcPr>
          <w:p w:rsidR="001D099A" w:rsidRDefault="001D099A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1D099A" w:rsidRPr="00096E23" w:rsidRDefault="001D099A" w:rsidP="00F4073E">
            <w:proofErr w:type="gramStart"/>
            <w:r>
              <w:t>с</w:t>
            </w:r>
            <w:r w:rsidRPr="00096E23">
              <w:t>лучайные величины</w:t>
            </w:r>
            <w:r>
              <w:t>;</w:t>
            </w:r>
            <w:r w:rsidR="00E101DD">
              <w:t xml:space="preserve"> </w:t>
            </w:r>
            <w:r>
              <w:t>дискретные величины;</w:t>
            </w:r>
            <w:r w:rsidR="00E101DD">
              <w:t xml:space="preserve"> </w:t>
            </w:r>
            <w:r>
              <w:t>гистограмма относ</w:t>
            </w:r>
            <w:r>
              <w:t>и</w:t>
            </w:r>
            <w:r>
              <w:t>тельных частот;</w:t>
            </w:r>
            <w:r w:rsidR="00E101DD">
              <w:t xml:space="preserve"> </w:t>
            </w:r>
            <w:r>
              <w:t>непр</w:t>
            </w:r>
            <w:r>
              <w:t>е</w:t>
            </w:r>
            <w:r>
              <w:t>рывная величина;</w:t>
            </w:r>
            <w:r w:rsidR="00E101DD">
              <w:t xml:space="preserve"> </w:t>
            </w:r>
            <w:r>
              <w:t>ген</w:t>
            </w:r>
            <w:r>
              <w:t>е</w:t>
            </w:r>
            <w:r>
              <w:t>ральная совокупность;</w:t>
            </w:r>
            <w:r w:rsidR="00E101DD">
              <w:t xml:space="preserve"> </w:t>
            </w:r>
            <w:r>
              <w:t>выборка;</w:t>
            </w:r>
            <w:r w:rsidR="00E101DD">
              <w:t xml:space="preserve"> </w:t>
            </w:r>
            <w:r>
              <w:t>мера це</w:t>
            </w:r>
            <w:r>
              <w:t>н</w:t>
            </w:r>
            <w:r>
              <w:t>тральной тенденции;</w:t>
            </w:r>
            <w:r w:rsidR="00E101DD">
              <w:t xml:space="preserve"> </w:t>
            </w:r>
            <w:r>
              <w:t>мода чисел;</w:t>
            </w:r>
            <w:r w:rsidR="00E101DD">
              <w:t xml:space="preserve"> </w:t>
            </w:r>
            <w:r>
              <w:t>медиана в</w:t>
            </w:r>
            <w:r>
              <w:t>е</w:t>
            </w:r>
            <w:r>
              <w:t>личин;</w:t>
            </w:r>
            <w:r w:rsidR="00E101DD">
              <w:t xml:space="preserve"> </w:t>
            </w:r>
            <w:r>
              <w:t>среднее арифм</w:t>
            </w:r>
            <w:r>
              <w:t>е</w:t>
            </w:r>
            <w:r>
              <w:t>тическое выборки;</w:t>
            </w:r>
            <w:r w:rsidR="00E101DD">
              <w:t xml:space="preserve"> </w:t>
            </w:r>
            <w:r>
              <w:t>м</w:t>
            </w:r>
            <w:r>
              <w:t>а</w:t>
            </w:r>
            <w:r>
              <w:t>тематическое ожидание;</w:t>
            </w:r>
            <w:r w:rsidR="00E101DD">
              <w:t xml:space="preserve"> </w:t>
            </w:r>
            <w:r>
              <w:t>размах выборки;</w:t>
            </w:r>
            <w:r w:rsidR="00E101DD">
              <w:t xml:space="preserve"> </w:t>
            </w:r>
            <w:r>
              <w:t>откл</w:t>
            </w:r>
            <w:r>
              <w:t>о</w:t>
            </w:r>
            <w:r>
              <w:t>нение от среднего;</w:t>
            </w:r>
            <w:r w:rsidR="00E101DD">
              <w:t xml:space="preserve"> </w:t>
            </w:r>
            <w:r>
              <w:t>среднее квадратичное отклонение;</w:t>
            </w:r>
            <w:r w:rsidR="00E101DD">
              <w:t xml:space="preserve"> </w:t>
            </w:r>
            <w:r>
              <w:t>меры ра</w:t>
            </w:r>
            <w:r>
              <w:t>с</w:t>
            </w:r>
            <w:r>
              <w:t>сеивания.</w:t>
            </w:r>
            <w:proofErr w:type="gramEnd"/>
          </w:p>
        </w:tc>
        <w:tc>
          <w:tcPr>
            <w:tcW w:w="5812" w:type="dxa"/>
            <w:vMerge w:val="restart"/>
            <w:shd w:val="clear" w:color="auto" w:fill="auto"/>
          </w:tcPr>
          <w:p w:rsidR="001D099A" w:rsidRPr="00096E23" w:rsidRDefault="001D099A" w:rsidP="00F4073E">
            <w:r w:rsidRPr="00096E23">
              <w:t>Знать:</w:t>
            </w:r>
          </w:p>
          <w:p w:rsidR="001D099A" w:rsidRDefault="001D099A" w:rsidP="00F4073E">
            <w:r>
              <w:t>-</w:t>
            </w:r>
            <w:r w:rsidRPr="00096E23">
              <w:t xml:space="preserve"> </w:t>
            </w:r>
            <w:r>
              <w:t>с</w:t>
            </w:r>
            <w:r w:rsidRPr="00096E23">
              <w:t>лучайные величины</w:t>
            </w:r>
            <w:r>
              <w:t>;</w:t>
            </w:r>
          </w:p>
          <w:p w:rsidR="001D099A" w:rsidRDefault="001D099A" w:rsidP="00F4073E">
            <w:r>
              <w:t>-дискретные величины;</w:t>
            </w:r>
          </w:p>
          <w:p w:rsidR="001D099A" w:rsidRDefault="001D099A" w:rsidP="00F4073E">
            <w:r>
              <w:t>-гистограмма относительных частот;</w:t>
            </w:r>
          </w:p>
          <w:p w:rsidR="001D099A" w:rsidRDefault="001D099A" w:rsidP="00F4073E">
            <w:r>
              <w:t>-непрерывная величина;</w:t>
            </w:r>
          </w:p>
          <w:p w:rsidR="001D099A" w:rsidRDefault="001D099A" w:rsidP="00F4073E">
            <w:r>
              <w:t>-генеральная совокупность;</w:t>
            </w:r>
          </w:p>
          <w:p w:rsidR="001D099A" w:rsidRDefault="001D099A" w:rsidP="00F4073E">
            <w:r>
              <w:t>-выборка;</w:t>
            </w:r>
          </w:p>
          <w:p w:rsidR="001D099A" w:rsidRDefault="001D099A" w:rsidP="00F4073E">
            <w:r>
              <w:t>-мера центральной тенденции;</w:t>
            </w:r>
          </w:p>
          <w:p w:rsidR="001D099A" w:rsidRDefault="001D099A" w:rsidP="00F4073E">
            <w:r>
              <w:t>-мода чисел;</w:t>
            </w:r>
          </w:p>
          <w:p w:rsidR="001D099A" w:rsidRDefault="001D099A" w:rsidP="00F4073E">
            <w:r>
              <w:t>-медиана величин;</w:t>
            </w:r>
          </w:p>
          <w:p w:rsidR="001D099A" w:rsidRDefault="001D099A" w:rsidP="00F4073E">
            <w:r>
              <w:t>-среднее арифметическое выборки;</w:t>
            </w:r>
          </w:p>
          <w:p w:rsidR="001D099A" w:rsidRDefault="001D099A" w:rsidP="00F4073E">
            <w:r>
              <w:t>-математическое ожидание;</w:t>
            </w:r>
          </w:p>
          <w:p w:rsidR="001D099A" w:rsidRDefault="001D099A" w:rsidP="00F4073E">
            <w:r>
              <w:t>-размах выборки;</w:t>
            </w:r>
          </w:p>
          <w:p w:rsidR="001D099A" w:rsidRDefault="001D099A" w:rsidP="00F4073E">
            <w:r>
              <w:t>-отклонение от среднего;</w:t>
            </w:r>
          </w:p>
          <w:p w:rsidR="001D099A" w:rsidRDefault="001D099A" w:rsidP="00F4073E">
            <w:r>
              <w:t>-среднее квадратичное отклонение;</w:t>
            </w:r>
          </w:p>
          <w:p w:rsidR="001D099A" w:rsidRDefault="001D099A" w:rsidP="00F4073E">
            <w:r>
              <w:t>-меры рассеивания.</w:t>
            </w:r>
          </w:p>
          <w:p w:rsidR="001D099A" w:rsidRPr="00096E23" w:rsidRDefault="001D099A" w:rsidP="00F4073E"/>
        </w:tc>
        <w:tc>
          <w:tcPr>
            <w:tcW w:w="1134" w:type="dxa"/>
            <w:gridSpan w:val="2"/>
            <w:shd w:val="clear" w:color="auto" w:fill="auto"/>
          </w:tcPr>
          <w:p w:rsidR="001D099A" w:rsidRPr="00242530" w:rsidRDefault="001D099A" w:rsidP="00F4073E">
            <w:r w:rsidRPr="00681408">
              <w:t>обобщ</w:t>
            </w:r>
            <w:r w:rsidRPr="00681408">
              <w:t>е</w:t>
            </w:r>
            <w:r w:rsidRPr="00681408">
              <w:t>ние и систем</w:t>
            </w:r>
            <w:r w:rsidRPr="00681408">
              <w:t>а</w:t>
            </w:r>
            <w:r w:rsidRPr="00681408">
              <w:t>тизации знаний</w:t>
            </w:r>
          </w:p>
        </w:tc>
        <w:tc>
          <w:tcPr>
            <w:tcW w:w="1276" w:type="dxa"/>
          </w:tcPr>
          <w:p w:rsidR="001D099A" w:rsidRDefault="001D099A" w:rsidP="00F4073E"/>
        </w:tc>
        <w:tc>
          <w:tcPr>
            <w:tcW w:w="993" w:type="dxa"/>
            <w:shd w:val="clear" w:color="auto" w:fill="auto"/>
          </w:tcPr>
          <w:p w:rsidR="001D099A" w:rsidRDefault="001D099A" w:rsidP="00F4073E"/>
        </w:tc>
      </w:tr>
      <w:tr w:rsidR="001D099A" w:rsidTr="00F4073E">
        <w:tc>
          <w:tcPr>
            <w:tcW w:w="675" w:type="dxa"/>
            <w:shd w:val="clear" w:color="auto" w:fill="auto"/>
          </w:tcPr>
          <w:p w:rsidR="001D099A" w:rsidRDefault="00E7017D" w:rsidP="00F4073E">
            <w:r>
              <w:t>76</w:t>
            </w:r>
          </w:p>
        </w:tc>
        <w:tc>
          <w:tcPr>
            <w:tcW w:w="2268" w:type="dxa"/>
            <w:shd w:val="clear" w:color="auto" w:fill="auto"/>
          </w:tcPr>
          <w:p w:rsidR="001D099A" w:rsidRPr="001D099A" w:rsidRDefault="001D099A" w:rsidP="00F4073E">
            <w:pPr>
              <w:rPr>
                <w:b/>
              </w:rPr>
            </w:pPr>
            <w:r w:rsidRPr="001D099A">
              <w:rPr>
                <w:b/>
              </w:rPr>
              <w:t>Контрольная р</w:t>
            </w:r>
            <w:r w:rsidRPr="001D099A">
              <w:rPr>
                <w:b/>
              </w:rPr>
              <w:t>а</w:t>
            </w:r>
            <w:r w:rsidRPr="001D099A">
              <w:rPr>
                <w:b/>
              </w:rPr>
              <w:t xml:space="preserve">бота </w:t>
            </w:r>
            <w:r w:rsidR="00E7017D">
              <w:rPr>
                <w:b/>
              </w:rPr>
              <w:t xml:space="preserve">№6 </w:t>
            </w:r>
            <w:r w:rsidRPr="001D099A">
              <w:rPr>
                <w:b/>
              </w:rPr>
              <w:t>по теме  Статистика</w:t>
            </w:r>
            <w:r w:rsidR="00580D46">
              <w:rPr>
                <w:b/>
              </w:rPr>
              <w:t>.</w:t>
            </w:r>
          </w:p>
        </w:tc>
        <w:tc>
          <w:tcPr>
            <w:tcW w:w="783" w:type="dxa"/>
            <w:shd w:val="clear" w:color="auto" w:fill="auto"/>
          </w:tcPr>
          <w:p w:rsidR="001D099A" w:rsidRDefault="001D099A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1D099A" w:rsidRPr="00242530" w:rsidRDefault="001D099A" w:rsidP="00F4073E"/>
        </w:tc>
        <w:tc>
          <w:tcPr>
            <w:tcW w:w="5812" w:type="dxa"/>
            <w:vMerge/>
            <w:shd w:val="clear" w:color="auto" w:fill="auto"/>
          </w:tcPr>
          <w:p w:rsidR="001D099A" w:rsidRPr="00242530" w:rsidRDefault="001D099A" w:rsidP="00F4073E"/>
        </w:tc>
        <w:tc>
          <w:tcPr>
            <w:tcW w:w="1134" w:type="dxa"/>
            <w:gridSpan w:val="2"/>
            <w:shd w:val="clear" w:color="auto" w:fill="auto"/>
          </w:tcPr>
          <w:p w:rsidR="001D099A" w:rsidRPr="00242530" w:rsidRDefault="001D099A" w:rsidP="00F4073E">
            <w:r w:rsidRPr="00681408">
              <w:t>ко</w:t>
            </w:r>
            <w:r w:rsidRPr="00681408">
              <w:t>н</w:t>
            </w:r>
            <w:r w:rsidRPr="00681408">
              <w:t xml:space="preserve">троль </w:t>
            </w:r>
            <w:proofErr w:type="spellStart"/>
            <w:r w:rsidRPr="00681408">
              <w:t>ЗУиН</w:t>
            </w:r>
            <w:proofErr w:type="spellEnd"/>
          </w:p>
        </w:tc>
        <w:tc>
          <w:tcPr>
            <w:tcW w:w="1276" w:type="dxa"/>
          </w:tcPr>
          <w:p w:rsidR="001D099A" w:rsidRDefault="001D099A" w:rsidP="00F4073E"/>
        </w:tc>
        <w:tc>
          <w:tcPr>
            <w:tcW w:w="993" w:type="dxa"/>
            <w:shd w:val="clear" w:color="auto" w:fill="auto"/>
          </w:tcPr>
          <w:p w:rsidR="001D099A" w:rsidRDefault="001D099A" w:rsidP="00F4073E"/>
        </w:tc>
      </w:tr>
      <w:tr w:rsidR="005F5B30" w:rsidTr="00F4073E">
        <w:tc>
          <w:tcPr>
            <w:tcW w:w="13425" w:type="dxa"/>
            <w:gridSpan w:val="6"/>
            <w:shd w:val="clear" w:color="auto" w:fill="auto"/>
          </w:tcPr>
          <w:p w:rsidR="005F5B30" w:rsidRDefault="005F5B30" w:rsidP="00F4073E">
            <w:pPr>
              <w:jc w:val="center"/>
            </w:pPr>
            <w:r w:rsidRPr="00EF6075">
              <w:rPr>
                <w:b/>
              </w:rPr>
              <w:t>Уроки повторения курса алгебры и начал анализа 10-11 класса</w:t>
            </w:r>
            <w:r w:rsidR="00E7017D">
              <w:rPr>
                <w:b/>
              </w:rPr>
              <w:t xml:space="preserve"> 26 ч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5F5B30" w:rsidRDefault="005F5B30" w:rsidP="00F4073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F5B30" w:rsidRPr="001D099A" w:rsidRDefault="005F5B30" w:rsidP="00F4073E">
            <w:pPr>
              <w:jc w:val="center"/>
              <w:rPr>
                <w:b/>
              </w:rPr>
            </w:pPr>
          </w:p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7017D" w:rsidP="00F4073E">
            <w:r>
              <w:t>77</w:t>
            </w:r>
          </w:p>
        </w:tc>
        <w:tc>
          <w:tcPr>
            <w:tcW w:w="2268" w:type="dxa"/>
            <w:shd w:val="clear" w:color="auto" w:fill="auto"/>
          </w:tcPr>
          <w:p w:rsidR="00DF0123" w:rsidRPr="00096E23" w:rsidRDefault="00DF0123" w:rsidP="00F4073E">
            <w:r>
              <w:t>Повторение мат</w:t>
            </w:r>
            <w:r>
              <w:t>е</w:t>
            </w:r>
            <w:r>
              <w:t>риала по теме «Тригонометрич</w:t>
            </w:r>
            <w:r>
              <w:t>е</w:t>
            </w:r>
            <w:r>
              <w:t>ские выражения и их преобразов</w:t>
            </w:r>
            <w:r>
              <w:t>а</w:t>
            </w:r>
            <w:r>
              <w:t>ния»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Pr="00096E23" w:rsidRDefault="00DF0123" w:rsidP="00F4073E">
            <w:r>
              <w:t>Основные тригономе</w:t>
            </w:r>
            <w:r>
              <w:t>т</w:t>
            </w:r>
            <w:r>
              <w:t>рические тождества, формулы суммы и ра</w:t>
            </w:r>
            <w:r>
              <w:t>з</w:t>
            </w:r>
            <w:r>
              <w:t>ности</w:t>
            </w:r>
            <w:proofErr w:type="gramStart"/>
            <w:r>
              <w:t xml:space="preserve"> ,</w:t>
            </w:r>
            <w:proofErr w:type="gramEnd"/>
            <w:r>
              <w:t xml:space="preserve"> сложения, дво</w:t>
            </w:r>
            <w:r>
              <w:t>й</w:t>
            </w:r>
            <w:r>
              <w:t>ного угла, понижения степени</w:t>
            </w:r>
          </w:p>
        </w:tc>
        <w:tc>
          <w:tcPr>
            <w:tcW w:w="5812" w:type="dxa"/>
            <w:shd w:val="clear" w:color="auto" w:fill="auto"/>
          </w:tcPr>
          <w:p w:rsidR="00DF0123" w:rsidRDefault="00DF0123" w:rsidP="00F4073E">
            <w:r>
              <w:t>Упрощать тригонометрические выражения, доказ</w:t>
            </w:r>
            <w:r>
              <w:t>ы</w:t>
            </w:r>
            <w:r>
              <w:t>вать тождества, вычислять тригонометрические функции по одной из заданных</w:t>
            </w:r>
          </w:p>
          <w:p w:rsidR="00DF0123" w:rsidRDefault="00DF0123" w:rsidP="00F4073E">
            <w:r>
              <w:t>.</w:t>
            </w:r>
          </w:p>
          <w:p w:rsidR="00DF0123" w:rsidRPr="00096E23" w:rsidRDefault="00DF0123" w:rsidP="00F4073E"/>
          <w:p w:rsidR="00DF0123" w:rsidRPr="00096E2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681408">
              <w:t>обобщ</w:t>
            </w:r>
            <w:r w:rsidRPr="00681408">
              <w:t>е</w:t>
            </w:r>
            <w:r w:rsidRPr="00681408">
              <w:t>ние и систем</w:t>
            </w:r>
            <w:r w:rsidRPr="00681408">
              <w:t>а</w:t>
            </w:r>
            <w:r w:rsidRPr="00681408">
              <w:t>тизации знаний</w:t>
            </w:r>
          </w:p>
        </w:tc>
        <w:tc>
          <w:tcPr>
            <w:tcW w:w="1276" w:type="dxa"/>
          </w:tcPr>
          <w:p w:rsidR="00DF0123" w:rsidRPr="004D740D" w:rsidRDefault="00DF0123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7017D" w:rsidP="00F4073E">
            <w:r>
              <w:t>78</w:t>
            </w:r>
          </w:p>
        </w:tc>
        <w:tc>
          <w:tcPr>
            <w:tcW w:w="2268" w:type="dxa"/>
            <w:shd w:val="clear" w:color="auto" w:fill="auto"/>
          </w:tcPr>
          <w:p w:rsidR="00DF0123" w:rsidRPr="00096E23" w:rsidRDefault="00DF0123" w:rsidP="00F4073E">
            <w:r>
              <w:t>Повторение мат</w:t>
            </w:r>
            <w:r>
              <w:t>е</w:t>
            </w:r>
            <w:r>
              <w:t>рила по теме «Тр</w:t>
            </w:r>
            <w:r>
              <w:t>и</w:t>
            </w:r>
            <w:r>
              <w:t>гонометрические уравнения»</w:t>
            </w:r>
          </w:p>
        </w:tc>
        <w:tc>
          <w:tcPr>
            <w:tcW w:w="783" w:type="dxa"/>
            <w:shd w:val="clear" w:color="auto" w:fill="auto"/>
          </w:tcPr>
          <w:p w:rsidR="00DF0123" w:rsidRPr="006C3DC9" w:rsidRDefault="00DF0123" w:rsidP="00F40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Pr="00331711" w:rsidRDefault="00DF0123" w:rsidP="00F4073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Понятия: арксинус, аркк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синус, арктангенс, аркк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тангенс, формулы для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шения простейших триг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нометрических уравнений, алгоритм решения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родный уравнений, ура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нений, сводимых к ква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lastRenderedPageBreak/>
              <w:t>ратным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DF0123" w:rsidRPr="00096E23" w:rsidRDefault="00DF0123" w:rsidP="00F4073E">
            <w:r>
              <w:rPr>
                <w:sz w:val="22"/>
                <w:szCs w:val="22"/>
              </w:rPr>
              <w:lastRenderedPageBreak/>
              <w:t>Решать простейшие тригонометрические уравнения,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родные тригонометрические уравнения первой и второй степени, уравнения, сводимые к </w:t>
            </w:r>
            <w:proofErr w:type="gramStart"/>
            <w:r>
              <w:rPr>
                <w:sz w:val="22"/>
                <w:szCs w:val="22"/>
              </w:rPr>
              <w:t>квадратным</w:t>
            </w:r>
            <w:proofErr w:type="gramEnd"/>
            <w:r w:rsidRPr="00096E23"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6C3DC9">
              <w:t>обобщ</w:t>
            </w:r>
            <w:r w:rsidRPr="006C3DC9">
              <w:t>е</w:t>
            </w:r>
            <w:r w:rsidRPr="006C3DC9">
              <w:t>ние и систем</w:t>
            </w:r>
            <w:r w:rsidRPr="006C3DC9">
              <w:t>а</w:t>
            </w:r>
            <w:r w:rsidRPr="006C3DC9">
              <w:t>тизации знаний</w:t>
            </w:r>
          </w:p>
        </w:tc>
        <w:tc>
          <w:tcPr>
            <w:tcW w:w="1276" w:type="dxa"/>
          </w:tcPr>
          <w:p w:rsidR="00DF0123" w:rsidRPr="004D740D" w:rsidRDefault="00DF0123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7017D" w:rsidP="00F4073E">
            <w:r>
              <w:lastRenderedPageBreak/>
              <w:t>79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риала по теме «Тригонометрич</w:t>
            </w:r>
            <w:r>
              <w:t>е</w:t>
            </w:r>
            <w:r>
              <w:t xml:space="preserve">ские неравенства» </w:t>
            </w:r>
          </w:p>
          <w:p w:rsidR="00DF0123" w:rsidRPr="00096E23" w:rsidRDefault="00DF0123" w:rsidP="00F4073E"/>
        </w:tc>
        <w:tc>
          <w:tcPr>
            <w:tcW w:w="783" w:type="dxa"/>
            <w:shd w:val="clear" w:color="auto" w:fill="auto"/>
          </w:tcPr>
          <w:p w:rsidR="00DF0123" w:rsidRPr="006C3DC9" w:rsidRDefault="00DF0123" w:rsidP="00F40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Pr="006C3DC9" w:rsidRDefault="00DF0123" w:rsidP="00F4073E">
            <w:r>
              <w:rPr>
                <w:sz w:val="22"/>
                <w:szCs w:val="22"/>
              </w:rPr>
              <w:t>Понятия: арксинус, аркк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синус, арктангенс, аркк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тангенс, формулы для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шения простейших триг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нометрических, алгоритм решения </w:t>
            </w:r>
          </w:p>
        </w:tc>
        <w:tc>
          <w:tcPr>
            <w:tcW w:w="5812" w:type="dxa"/>
            <w:shd w:val="clear" w:color="auto" w:fill="auto"/>
          </w:tcPr>
          <w:p w:rsidR="00DF0123" w:rsidRPr="00242530" w:rsidRDefault="00DF0123" w:rsidP="00F4073E">
            <w:r>
              <w:t>Решать тригонометрические неравенства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Pr="00242530" w:rsidRDefault="00DF0123" w:rsidP="00F4073E">
            <w:r w:rsidRPr="006C3DC9">
              <w:t>обобщ</w:t>
            </w:r>
            <w:r w:rsidRPr="006C3DC9">
              <w:t>е</w:t>
            </w:r>
            <w:r w:rsidRPr="006C3DC9">
              <w:t>ние и систем</w:t>
            </w:r>
            <w:r w:rsidRPr="006C3DC9">
              <w:t>а</w:t>
            </w:r>
            <w:r w:rsidRPr="006C3DC9">
              <w:t>тизации знаний</w:t>
            </w:r>
          </w:p>
        </w:tc>
        <w:tc>
          <w:tcPr>
            <w:tcW w:w="1276" w:type="dxa"/>
          </w:tcPr>
          <w:p w:rsidR="00DF0123" w:rsidRPr="004D740D" w:rsidRDefault="00DF0123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E7017D" w:rsidTr="00F4073E">
        <w:trPr>
          <w:trHeight w:val="765"/>
        </w:trPr>
        <w:tc>
          <w:tcPr>
            <w:tcW w:w="675" w:type="dxa"/>
            <w:shd w:val="clear" w:color="auto" w:fill="auto"/>
          </w:tcPr>
          <w:p w:rsidR="00E7017D" w:rsidRDefault="00E7017D" w:rsidP="00F4073E">
            <w:r>
              <w:t>80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17D" w:rsidRDefault="00E7017D" w:rsidP="00F4073E">
            <w:pPr>
              <w:jc w:val="both"/>
            </w:pPr>
            <w:r>
              <w:t>Решение систем тригонометрич</w:t>
            </w:r>
            <w:r>
              <w:t>е</w:t>
            </w:r>
            <w:r>
              <w:t>ских уравнений</w:t>
            </w:r>
          </w:p>
          <w:p w:rsidR="00E7017D" w:rsidRDefault="00E7017D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E7017D" w:rsidRPr="00331711" w:rsidRDefault="00E7017D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E7017D" w:rsidRDefault="00E7017D" w:rsidP="00F4073E">
            <w:r>
              <w:t>Способы решения си</w:t>
            </w:r>
            <w:r>
              <w:t>с</w:t>
            </w:r>
            <w:r>
              <w:t>тем уравнений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7017D" w:rsidRDefault="00E7017D" w:rsidP="00F4073E">
            <w:r>
              <w:t>Решать системы тригонометрических уравнений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017D" w:rsidRDefault="00E7017D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  <w:vMerge w:val="restart"/>
          </w:tcPr>
          <w:p w:rsidR="00E7017D" w:rsidRPr="004D740D" w:rsidRDefault="00E7017D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7017D" w:rsidRDefault="00E7017D" w:rsidP="00F4073E"/>
        </w:tc>
      </w:tr>
      <w:tr w:rsidR="00E7017D" w:rsidTr="00F4073E">
        <w:trPr>
          <w:trHeight w:val="615"/>
        </w:trPr>
        <w:tc>
          <w:tcPr>
            <w:tcW w:w="675" w:type="dxa"/>
            <w:shd w:val="clear" w:color="auto" w:fill="auto"/>
          </w:tcPr>
          <w:p w:rsidR="00E7017D" w:rsidRDefault="00E7017D" w:rsidP="00F4073E">
            <w:r>
              <w:t>81</w:t>
            </w:r>
          </w:p>
        </w:tc>
        <w:tc>
          <w:tcPr>
            <w:tcW w:w="2268" w:type="dxa"/>
            <w:vMerge/>
            <w:shd w:val="clear" w:color="auto" w:fill="auto"/>
          </w:tcPr>
          <w:p w:rsidR="00E7017D" w:rsidRDefault="00E7017D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E7017D" w:rsidRDefault="00E7017D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E7017D" w:rsidRDefault="00E7017D" w:rsidP="00F4073E"/>
        </w:tc>
        <w:tc>
          <w:tcPr>
            <w:tcW w:w="5812" w:type="dxa"/>
            <w:vMerge/>
            <w:shd w:val="clear" w:color="auto" w:fill="auto"/>
          </w:tcPr>
          <w:p w:rsidR="00E7017D" w:rsidRDefault="00E7017D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E7017D" w:rsidRPr="00046534" w:rsidRDefault="00E7017D" w:rsidP="00F4073E"/>
        </w:tc>
        <w:tc>
          <w:tcPr>
            <w:tcW w:w="1276" w:type="dxa"/>
            <w:vMerge/>
          </w:tcPr>
          <w:p w:rsidR="00E7017D" w:rsidRPr="004D740D" w:rsidRDefault="00E7017D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017D" w:rsidRDefault="00E7017D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7017D" w:rsidP="00F4073E">
            <w:r>
              <w:t>82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Исследование тр</w:t>
            </w:r>
            <w:r>
              <w:t>и</w:t>
            </w:r>
            <w:r>
              <w:t>гонометрических функций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Pr="00331711" w:rsidRDefault="00DF0123" w:rsidP="00F4073E">
            <w:pPr>
              <w:jc w:val="both"/>
            </w:pPr>
            <w:r>
              <w:t>Свойства тригономе</w:t>
            </w:r>
            <w:r>
              <w:t>т</w:t>
            </w:r>
            <w:r>
              <w:t>рических функций, а</w:t>
            </w:r>
            <w:r>
              <w:t>л</w:t>
            </w:r>
            <w:r>
              <w:t>горитмы исследования функции на возрастание (убывание), экстремумы</w:t>
            </w:r>
          </w:p>
        </w:tc>
        <w:tc>
          <w:tcPr>
            <w:tcW w:w="5812" w:type="dxa"/>
            <w:shd w:val="clear" w:color="auto" w:fill="auto"/>
          </w:tcPr>
          <w:p w:rsidR="00DF0123" w:rsidRDefault="00DF0123" w:rsidP="00F4073E">
            <w:r>
              <w:t>Исследовать тригонометрические функции на возра</w:t>
            </w:r>
            <w:r>
              <w:t>с</w:t>
            </w:r>
            <w:r>
              <w:t>тание (убывание), экстремумы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</w:tcPr>
          <w:p w:rsidR="00DF0123" w:rsidRPr="004D740D" w:rsidRDefault="00DF0123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E7017D" w:rsidTr="00F4073E">
        <w:trPr>
          <w:trHeight w:val="735"/>
        </w:trPr>
        <w:tc>
          <w:tcPr>
            <w:tcW w:w="675" w:type="dxa"/>
            <w:shd w:val="clear" w:color="auto" w:fill="auto"/>
          </w:tcPr>
          <w:p w:rsidR="00E7017D" w:rsidRDefault="00E7017D" w:rsidP="00F4073E">
            <w:r>
              <w:t>83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17D" w:rsidRDefault="00E7017D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риала по теме «Производная»</w:t>
            </w:r>
          </w:p>
        </w:tc>
        <w:tc>
          <w:tcPr>
            <w:tcW w:w="783" w:type="dxa"/>
            <w:shd w:val="clear" w:color="auto" w:fill="auto"/>
          </w:tcPr>
          <w:p w:rsidR="00E7017D" w:rsidRDefault="00E7017D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E7017D" w:rsidRDefault="00E7017D" w:rsidP="00F4073E">
            <w:pPr>
              <w:jc w:val="both"/>
            </w:pPr>
            <w:r>
              <w:t>Понятия: производная, дифференцирование, непрерывная функция</w:t>
            </w:r>
          </w:p>
          <w:p w:rsidR="00E7017D" w:rsidRPr="00331711" w:rsidRDefault="00E7017D" w:rsidP="00F4073E">
            <w:pPr>
              <w:jc w:val="both"/>
            </w:pPr>
            <w:r>
              <w:t>Формулы производных, правила дифференцир</w:t>
            </w:r>
            <w:r>
              <w:t>о</w:t>
            </w:r>
            <w:r>
              <w:t>вания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7017D" w:rsidRDefault="00E7017D" w:rsidP="00F4073E">
            <w:r>
              <w:t>Находить производные функций, определять пром</w:t>
            </w:r>
            <w:r>
              <w:t>е</w:t>
            </w:r>
            <w:r>
              <w:t>жутки непрерывности функций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017D" w:rsidRDefault="00E7017D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  <w:vMerge w:val="restart"/>
          </w:tcPr>
          <w:p w:rsidR="00E7017D" w:rsidRPr="004D740D" w:rsidRDefault="00E7017D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7017D" w:rsidRDefault="00E7017D" w:rsidP="00F4073E"/>
        </w:tc>
      </w:tr>
      <w:tr w:rsidR="00E7017D" w:rsidTr="00F4073E">
        <w:trPr>
          <w:trHeight w:val="915"/>
        </w:trPr>
        <w:tc>
          <w:tcPr>
            <w:tcW w:w="675" w:type="dxa"/>
            <w:shd w:val="clear" w:color="auto" w:fill="auto"/>
          </w:tcPr>
          <w:p w:rsidR="00E7017D" w:rsidRDefault="00E7017D" w:rsidP="00F4073E">
            <w:r>
              <w:t>84</w:t>
            </w:r>
          </w:p>
        </w:tc>
        <w:tc>
          <w:tcPr>
            <w:tcW w:w="2268" w:type="dxa"/>
            <w:vMerge/>
            <w:shd w:val="clear" w:color="auto" w:fill="auto"/>
          </w:tcPr>
          <w:p w:rsidR="00E7017D" w:rsidRDefault="00E7017D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E7017D" w:rsidRPr="00452605" w:rsidRDefault="00E7017D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E7017D" w:rsidRDefault="00E7017D" w:rsidP="00F4073E">
            <w:pPr>
              <w:jc w:val="both"/>
            </w:pPr>
          </w:p>
        </w:tc>
        <w:tc>
          <w:tcPr>
            <w:tcW w:w="5812" w:type="dxa"/>
            <w:vMerge/>
            <w:shd w:val="clear" w:color="auto" w:fill="auto"/>
          </w:tcPr>
          <w:p w:rsidR="00E7017D" w:rsidRDefault="00E7017D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E7017D" w:rsidRPr="00046534" w:rsidRDefault="00E7017D" w:rsidP="00F4073E"/>
        </w:tc>
        <w:tc>
          <w:tcPr>
            <w:tcW w:w="1276" w:type="dxa"/>
            <w:vMerge/>
          </w:tcPr>
          <w:p w:rsidR="00E7017D" w:rsidRPr="004D740D" w:rsidRDefault="00E7017D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017D" w:rsidRDefault="00E7017D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7017D" w:rsidP="00F4073E">
            <w:r>
              <w:t>85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риала по теме «Применение пр</w:t>
            </w:r>
            <w:r>
              <w:t>о</w:t>
            </w:r>
            <w:r>
              <w:t>изводной»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Факты: механический и геометрический смысл производной</w:t>
            </w:r>
          </w:p>
          <w:p w:rsidR="00DF0123" w:rsidRDefault="00DF0123" w:rsidP="00F4073E">
            <w:pPr>
              <w:jc w:val="both"/>
            </w:pPr>
            <w:r>
              <w:t>Уравнение касательной</w:t>
            </w:r>
          </w:p>
          <w:p w:rsidR="00DF0123" w:rsidRDefault="00DF0123" w:rsidP="00F4073E"/>
        </w:tc>
        <w:tc>
          <w:tcPr>
            <w:tcW w:w="5812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Находить скорость и ускорение тела в заданный м</w:t>
            </w:r>
            <w:r>
              <w:t>о</w:t>
            </w:r>
            <w:r>
              <w:t>мент времени по уравнению движения тела, уравн</w:t>
            </w:r>
            <w:r>
              <w:t>е</w:t>
            </w:r>
            <w:r>
              <w:t>ние касательной к графику функции</w:t>
            </w:r>
          </w:p>
          <w:p w:rsidR="00DF0123" w:rsidRDefault="00DF0123" w:rsidP="00F4073E"/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</w:tcPr>
          <w:p w:rsidR="00DF0123" w:rsidRPr="004D740D" w:rsidRDefault="00DF0123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E7017D" w:rsidTr="00F4073E">
        <w:trPr>
          <w:trHeight w:val="1275"/>
        </w:trPr>
        <w:tc>
          <w:tcPr>
            <w:tcW w:w="675" w:type="dxa"/>
            <w:shd w:val="clear" w:color="auto" w:fill="auto"/>
          </w:tcPr>
          <w:p w:rsidR="00E7017D" w:rsidRDefault="00E7017D" w:rsidP="00F4073E">
            <w:r>
              <w:t>86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17D" w:rsidRDefault="00E7017D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«И</w:t>
            </w:r>
            <w:r>
              <w:t>с</w:t>
            </w:r>
            <w:r>
              <w:t>следование фун</w:t>
            </w:r>
            <w:r>
              <w:t>к</w:t>
            </w:r>
            <w:r>
              <w:t>ции с помощью производной»</w:t>
            </w:r>
          </w:p>
        </w:tc>
        <w:tc>
          <w:tcPr>
            <w:tcW w:w="783" w:type="dxa"/>
            <w:shd w:val="clear" w:color="auto" w:fill="auto"/>
          </w:tcPr>
          <w:p w:rsidR="00E7017D" w:rsidRDefault="00E7017D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E7017D" w:rsidRDefault="00E7017D" w:rsidP="00F4073E">
            <w:r>
              <w:t>Алгоритмы нахождения промежутков возраст</w:t>
            </w:r>
            <w:r>
              <w:t>а</w:t>
            </w:r>
            <w:r>
              <w:t>ния (убывания), экстр</w:t>
            </w:r>
            <w:r>
              <w:t>е</w:t>
            </w:r>
            <w:r>
              <w:t>мумы функции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7017D" w:rsidRDefault="00E7017D" w:rsidP="00F4073E">
            <w:pPr>
              <w:jc w:val="both"/>
            </w:pPr>
            <w:r>
              <w:t>Исследовать функцию на возрастание (убывание), экстремумы с помощью производной</w:t>
            </w:r>
          </w:p>
          <w:p w:rsidR="00E7017D" w:rsidRDefault="00E7017D" w:rsidP="00F4073E"/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017D" w:rsidRDefault="00E7017D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  <w:vMerge w:val="restart"/>
          </w:tcPr>
          <w:p w:rsidR="00E7017D" w:rsidRPr="004D740D" w:rsidRDefault="00E7017D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7017D" w:rsidRDefault="00E7017D" w:rsidP="00F4073E"/>
        </w:tc>
      </w:tr>
      <w:tr w:rsidR="00E7017D" w:rsidTr="00F4073E">
        <w:trPr>
          <w:trHeight w:val="975"/>
        </w:trPr>
        <w:tc>
          <w:tcPr>
            <w:tcW w:w="675" w:type="dxa"/>
            <w:shd w:val="clear" w:color="auto" w:fill="auto"/>
          </w:tcPr>
          <w:p w:rsidR="00E7017D" w:rsidRDefault="00E7017D" w:rsidP="00F4073E">
            <w:r>
              <w:t>87</w:t>
            </w:r>
          </w:p>
          <w:p w:rsidR="00E7017D" w:rsidRDefault="00E7017D" w:rsidP="00F4073E"/>
          <w:p w:rsidR="00E7017D" w:rsidRDefault="00E7017D" w:rsidP="00F4073E"/>
          <w:p w:rsidR="00E7017D" w:rsidRDefault="00E7017D" w:rsidP="00F4073E"/>
        </w:tc>
        <w:tc>
          <w:tcPr>
            <w:tcW w:w="2268" w:type="dxa"/>
            <w:vMerge/>
            <w:shd w:val="clear" w:color="auto" w:fill="auto"/>
          </w:tcPr>
          <w:p w:rsidR="00E7017D" w:rsidRDefault="00E7017D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E7017D" w:rsidRPr="00452605" w:rsidRDefault="00E7017D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E7017D" w:rsidRDefault="00E7017D" w:rsidP="00F4073E"/>
        </w:tc>
        <w:tc>
          <w:tcPr>
            <w:tcW w:w="5812" w:type="dxa"/>
            <w:vMerge/>
            <w:shd w:val="clear" w:color="auto" w:fill="auto"/>
          </w:tcPr>
          <w:p w:rsidR="00E7017D" w:rsidRDefault="00E7017D" w:rsidP="00F4073E">
            <w:pPr>
              <w:jc w:val="both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017D" w:rsidRPr="00046534" w:rsidRDefault="00E7017D" w:rsidP="00F4073E"/>
        </w:tc>
        <w:tc>
          <w:tcPr>
            <w:tcW w:w="1276" w:type="dxa"/>
            <w:vMerge/>
          </w:tcPr>
          <w:p w:rsidR="00E7017D" w:rsidRPr="004D740D" w:rsidRDefault="00E7017D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017D" w:rsidRDefault="00E7017D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E7017D" w:rsidP="00F4073E">
            <w:r>
              <w:lastRenderedPageBreak/>
              <w:t>88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«</w:t>
            </w:r>
            <w:proofErr w:type="gramStart"/>
            <w:r>
              <w:t>Пе</w:t>
            </w:r>
            <w:r>
              <w:t>р</w:t>
            </w:r>
            <w:r>
              <w:t>вообразная</w:t>
            </w:r>
            <w:proofErr w:type="gramEnd"/>
            <w:r>
              <w:t xml:space="preserve"> и инт</w:t>
            </w:r>
            <w:r>
              <w:t>е</w:t>
            </w:r>
            <w:r>
              <w:t>грал»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Default="00DF0123" w:rsidP="00F4073E">
            <w:r>
              <w:t>Формулы первообра</w:t>
            </w:r>
            <w:r>
              <w:t>з</w:t>
            </w:r>
            <w:r>
              <w:t>ных элементарных функций, правила н</w:t>
            </w:r>
            <w:r>
              <w:t>а</w:t>
            </w:r>
            <w:r>
              <w:t>хождения первообра</w:t>
            </w:r>
            <w:r>
              <w:t>з</w:t>
            </w:r>
            <w:r>
              <w:t>ных</w:t>
            </w:r>
          </w:p>
        </w:tc>
        <w:tc>
          <w:tcPr>
            <w:tcW w:w="5812" w:type="dxa"/>
            <w:shd w:val="clear" w:color="auto" w:fill="auto"/>
          </w:tcPr>
          <w:p w:rsidR="00DF0123" w:rsidRDefault="00DF0123" w:rsidP="00F4073E">
            <w:r>
              <w:t>Вычислять интегралы, находить первообразные функций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</w:tcPr>
          <w:p w:rsidR="00DF0123" w:rsidRPr="004D740D" w:rsidRDefault="00DF0123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F4073E" w:rsidTr="00F4073E">
        <w:trPr>
          <w:trHeight w:val="1395"/>
        </w:trPr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89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073E" w:rsidRDefault="00F4073E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«Площадь крив</w:t>
            </w:r>
            <w:r>
              <w:t>о</w:t>
            </w:r>
            <w:r>
              <w:t>линейной трап</w:t>
            </w:r>
            <w:r>
              <w:t>е</w:t>
            </w:r>
            <w:r>
              <w:t>ции»</w:t>
            </w:r>
          </w:p>
        </w:tc>
        <w:tc>
          <w:tcPr>
            <w:tcW w:w="783" w:type="dxa"/>
            <w:shd w:val="clear" w:color="auto" w:fill="auto"/>
          </w:tcPr>
          <w:p w:rsidR="00F4073E" w:rsidRDefault="00F4073E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F4073E" w:rsidRPr="00637790" w:rsidRDefault="00F4073E" w:rsidP="00F4073E">
            <w:pPr>
              <w:jc w:val="both"/>
            </w:pPr>
            <w:r>
              <w:t>Площадь криволине</w:t>
            </w:r>
            <w:r>
              <w:t>й</w:t>
            </w:r>
            <w:r>
              <w:t>ной трапеции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4073E" w:rsidRDefault="00F4073E" w:rsidP="00F4073E">
            <w:r>
              <w:t>Вычислять площадь криволинейной трапеции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4073E" w:rsidRDefault="00F4073E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  <w:vMerge w:val="restart"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4073E" w:rsidRDefault="00F4073E" w:rsidP="00F4073E"/>
        </w:tc>
      </w:tr>
      <w:tr w:rsidR="00F4073E" w:rsidTr="00F4073E">
        <w:trPr>
          <w:trHeight w:val="600"/>
        </w:trPr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90</w:t>
            </w:r>
          </w:p>
        </w:tc>
        <w:tc>
          <w:tcPr>
            <w:tcW w:w="2268" w:type="dxa"/>
            <w:vMerge/>
            <w:shd w:val="clear" w:color="auto" w:fill="auto"/>
          </w:tcPr>
          <w:p w:rsidR="00F4073E" w:rsidRDefault="00F4073E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F4073E" w:rsidRPr="00452605" w:rsidRDefault="00F4073E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F4073E" w:rsidRDefault="00F4073E" w:rsidP="00F4073E">
            <w:pPr>
              <w:jc w:val="both"/>
            </w:pPr>
          </w:p>
        </w:tc>
        <w:tc>
          <w:tcPr>
            <w:tcW w:w="5812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F4073E" w:rsidRPr="00046534" w:rsidRDefault="00F4073E" w:rsidP="00F4073E"/>
        </w:tc>
        <w:tc>
          <w:tcPr>
            <w:tcW w:w="1276" w:type="dxa"/>
            <w:vMerge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073E" w:rsidRDefault="00F4073E" w:rsidP="00F4073E"/>
        </w:tc>
      </w:tr>
      <w:tr w:rsidR="00F4073E" w:rsidTr="00F4073E">
        <w:trPr>
          <w:trHeight w:val="1035"/>
        </w:trPr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91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073E" w:rsidRDefault="00F4073E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«Л</w:t>
            </w:r>
            <w:r>
              <w:t>о</w:t>
            </w:r>
            <w:r>
              <w:t>гарифмы, их сво</w:t>
            </w:r>
            <w:r>
              <w:t>й</w:t>
            </w:r>
            <w:r>
              <w:t>ства»</w:t>
            </w:r>
          </w:p>
        </w:tc>
        <w:tc>
          <w:tcPr>
            <w:tcW w:w="783" w:type="dxa"/>
            <w:shd w:val="clear" w:color="auto" w:fill="auto"/>
          </w:tcPr>
          <w:p w:rsidR="00F4073E" w:rsidRPr="00452605" w:rsidRDefault="00F4073E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F4073E" w:rsidRPr="00637790" w:rsidRDefault="00F4073E" w:rsidP="00F4073E">
            <w:pPr>
              <w:jc w:val="both"/>
            </w:pPr>
            <w:r w:rsidRPr="00637790">
              <w:rPr>
                <w:szCs w:val="22"/>
              </w:rPr>
              <w:t>Определение, свойства логарифма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4073E" w:rsidRDefault="00F4073E" w:rsidP="00F4073E">
            <w:r>
              <w:t>Вычислять логарифмы, записывать числа в виде лог</w:t>
            </w:r>
            <w:r>
              <w:t>а</w:t>
            </w:r>
            <w:r>
              <w:t>рифмов, применять свойства логарифмов для упр</w:t>
            </w:r>
            <w:r>
              <w:t>о</w:t>
            </w:r>
            <w:r>
              <w:t>щения выражений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4073E" w:rsidRPr="00046534" w:rsidRDefault="00F4073E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  <w:vMerge w:val="restart"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4073E" w:rsidRDefault="00F4073E" w:rsidP="00F4073E"/>
        </w:tc>
      </w:tr>
      <w:tr w:rsidR="00F4073E" w:rsidTr="00F4073E">
        <w:trPr>
          <w:trHeight w:val="786"/>
        </w:trPr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92</w:t>
            </w:r>
          </w:p>
        </w:tc>
        <w:tc>
          <w:tcPr>
            <w:tcW w:w="2268" w:type="dxa"/>
            <w:vMerge/>
            <w:shd w:val="clear" w:color="auto" w:fill="auto"/>
          </w:tcPr>
          <w:p w:rsidR="00F4073E" w:rsidRDefault="00F4073E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F4073E" w:rsidRDefault="00F4073E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F4073E" w:rsidRPr="00637790" w:rsidRDefault="00F4073E" w:rsidP="00F4073E">
            <w:pPr>
              <w:jc w:val="both"/>
            </w:pPr>
          </w:p>
        </w:tc>
        <w:tc>
          <w:tcPr>
            <w:tcW w:w="5812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F4073E" w:rsidRPr="00046534" w:rsidRDefault="00F4073E" w:rsidP="00F4073E"/>
        </w:tc>
        <w:tc>
          <w:tcPr>
            <w:tcW w:w="1276" w:type="dxa"/>
            <w:vMerge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073E" w:rsidRDefault="00F4073E" w:rsidP="00F4073E"/>
        </w:tc>
      </w:tr>
      <w:tr w:rsidR="00F4073E" w:rsidTr="00F4073E"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93</w:t>
            </w:r>
          </w:p>
        </w:tc>
        <w:tc>
          <w:tcPr>
            <w:tcW w:w="2268" w:type="dxa"/>
            <w:shd w:val="clear" w:color="auto" w:fill="auto"/>
          </w:tcPr>
          <w:p w:rsidR="00F4073E" w:rsidRDefault="00F4073E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«Л</w:t>
            </w:r>
            <w:r>
              <w:t>о</w:t>
            </w:r>
            <w:r>
              <w:t>гарифмическая функция»</w:t>
            </w:r>
          </w:p>
        </w:tc>
        <w:tc>
          <w:tcPr>
            <w:tcW w:w="783" w:type="dxa"/>
            <w:shd w:val="clear" w:color="auto" w:fill="auto"/>
          </w:tcPr>
          <w:p w:rsidR="00F4073E" w:rsidRDefault="00F4073E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F4073E" w:rsidRPr="00637790" w:rsidRDefault="00F4073E" w:rsidP="00F4073E">
            <w:pPr>
              <w:jc w:val="both"/>
            </w:pPr>
            <w:r>
              <w:rPr>
                <w:szCs w:val="22"/>
              </w:rPr>
              <w:t>О</w:t>
            </w:r>
            <w:r w:rsidRPr="00637790">
              <w:rPr>
                <w:szCs w:val="22"/>
              </w:rPr>
              <w:t>пределение, свойства логарифмической фун</w:t>
            </w:r>
            <w:r w:rsidRPr="00637790">
              <w:rPr>
                <w:szCs w:val="22"/>
              </w:rPr>
              <w:t>к</w:t>
            </w:r>
            <w:r w:rsidRPr="00637790">
              <w:rPr>
                <w:szCs w:val="22"/>
              </w:rPr>
              <w:t>ции</w:t>
            </w:r>
          </w:p>
          <w:p w:rsidR="00F4073E" w:rsidRDefault="00F4073E" w:rsidP="00F4073E">
            <w:r w:rsidRPr="00637790">
              <w:rPr>
                <w:szCs w:val="22"/>
              </w:rPr>
              <w:t>Алгоритмы решения л</w:t>
            </w:r>
            <w:r w:rsidRPr="00637790">
              <w:rPr>
                <w:szCs w:val="22"/>
              </w:rPr>
              <w:t>о</w:t>
            </w:r>
            <w:r w:rsidRPr="00637790">
              <w:rPr>
                <w:szCs w:val="22"/>
              </w:rPr>
              <w:t>гарифмических уравн</w:t>
            </w:r>
            <w:r w:rsidRPr="00637790">
              <w:rPr>
                <w:szCs w:val="22"/>
              </w:rPr>
              <w:t>е</w:t>
            </w:r>
            <w:r w:rsidRPr="00637790">
              <w:rPr>
                <w:szCs w:val="22"/>
              </w:rPr>
              <w:t>ний и неравенств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4073E" w:rsidRDefault="00F4073E" w:rsidP="00F4073E">
            <w:r>
              <w:rPr>
                <w:sz w:val="22"/>
                <w:szCs w:val="22"/>
              </w:rPr>
              <w:t>Решать логарифмические уравнения, неравенства, системы уравнений, строить график логарифмической функции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073E" w:rsidRDefault="00F4073E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F4073E" w:rsidRDefault="00F4073E" w:rsidP="00F4073E"/>
        </w:tc>
      </w:tr>
      <w:tr w:rsidR="00F4073E" w:rsidTr="00F4073E">
        <w:trPr>
          <w:trHeight w:val="1275"/>
        </w:trPr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94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073E" w:rsidRDefault="00F4073E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«Л</w:t>
            </w:r>
            <w:r>
              <w:t>о</w:t>
            </w:r>
            <w:r>
              <w:t>гарифмические уравнения и нер</w:t>
            </w:r>
            <w:r>
              <w:t>а</w:t>
            </w:r>
            <w:r>
              <w:t>венства»</w:t>
            </w:r>
          </w:p>
        </w:tc>
        <w:tc>
          <w:tcPr>
            <w:tcW w:w="783" w:type="dxa"/>
            <w:shd w:val="clear" w:color="auto" w:fill="auto"/>
          </w:tcPr>
          <w:p w:rsidR="00F4073E" w:rsidRDefault="00F4073E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5812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4073E" w:rsidRDefault="00F4073E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  <w:vMerge w:val="restart"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4073E" w:rsidRDefault="00F4073E" w:rsidP="00F4073E"/>
        </w:tc>
      </w:tr>
      <w:tr w:rsidR="00F4073E" w:rsidTr="00F4073E">
        <w:trPr>
          <w:trHeight w:val="579"/>
        </w:trPr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95</w:t>
            </w:r>
          </w:p>
        </w:tc>
        <w:tc>
          <w:tcPr>
            <w:tcW w:w="2268" w:type="dxa"/>
            <w:vMerge/>
            <w:shd w:val="clear" w:color="auto" w:fill="auto"/>
          </w:tcPr>
          <w:p w:rsidR="00F4073E" w:rsidRDefault="00F4073E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F4073E" w:rsidRPr="00452605" w:rsidRDefault="00F4073E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5812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F4073E" w:rsidRPr="00046534" w:rsidRDefault="00F4073E" w:rsidP="00F4073E"/>
        </w:tc>
        <w:tc>
          <w:tcPr>
            <w:tcW w:w="1276" w:type="dxa"/>
            <w:vMerge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073E" w:rsidRDefault="00F4073E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F4073E" w:rsidP="00F4073E">
            <w:r>
              <w:t>96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«П</w:t>
            </w:r>
            <w:r>
              <w:t>о</w:t>
            </w:r>
            <w:r>
              <w:t>казательная фун</w:t>
            </w:r>
            <w:r>
              <w:t>к</w:t>
            </w:r>
            <w:r>
              <w:t>ция»</w:t>
            </w:r>
          </w:p>
          <w:p w:rsidR="00F4073E" w:rsidRDefault="00F4073E" w:rsidP="00F4073E">
            <w:pPr>
              <w:jc w:val="both"/>
            </w:pPr>
          </w:p>
          <w:p w:rsidR="00F4073E" w:rsidRDefault="00F4073E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Default="00DF0123" w:rsidP="00F4073E">
            <w:r>
              <w:t>Определение и свойства показательной функции</w:t>
            </w:r>
          </w:p>
        </w:tc>
        <w:tc>
          <w:tcPr>
            <w:tcW w:w="5812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Решать уравнения вида а</w:t>
            </w:r>
            <w:r>
              <w:rPr>
                <w:vertAlign w:val="superscript"/>
              </w:rPr>
              <w:t>х</w:t>
            </w:r>
            <w:r>
              <w:t xml:space="preserve"> = </w:t>
            </w:r>
            <w:r>
              <w:rPr>
                <w:lang w:val="en-US"/>
              </w:rPr>
              <w:t>d</w:t>
            </w:r>
            <w:r>
              <w:t>. упрощать выражения, содержащие степени</w:t>
            </w:r>
          </w:p>
          <w:p w:rsidR="00DF0123" w:rsidRDefault="00DF0123" w:rsidP="00F4073E">
            <w:r>
              <w:t xml:space="preserve">Сравнивать числа, используя свойства </w:t>
            </w:r>
            <w:proofErr w:type="gramStart"/>
            <w:r>
              <w:t>показательной</w:t>
            </w:r>
            <w:proofErr w:type="gramEnd"/>
            <w:r>
              <w:t xml:space="preserve"> </w:t>
            </w:r>
            <w:proofErr w:type="spellStart"/>
            <w:r>
              <w:t>ф-ии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</w:tcPr>
          <w:p w:rsidR="00DF0123" w:rsidRPr="004D740D" w:rsidRDefault="00DF0123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F4073E" w:rsidTr="00F4073E">
        <w:trPr>
          <w:trHeight w:val="1305"/>
        </w:trPr>
        <w:tc>
          <w:tcPr>
            <w:tcW w:w="675" w:type="dxa"/>
            <w:shd w:val="clear" w:color="auto" w:fill="auto"/>
          </w:tcPr>
          <w:p w:rsidR="00F4073E" w:rsidRDefault="00F4073E" w:rsidP="00F4073E">
            <w:r>
              <w:lastRenderedPageBreak/>
              <w:t>97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073E" w:rsidRDefault="00F4073E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Реш</w:t>
            </w:r>
            <w:r>
              <w:t>е</w:t>
            </w:r>
            <w:r>
              <w:t>ние показательных уравнений и нер</w:t>
            </w:r>
            <w:r>
              <w:t>а</w:t>
            </w:r>
            <w:r>
              <w:t>венств</w:t>
            </w:r>
          </w:p>
        </w:tc>
        <w:tc>
          <w:tcPr>
            <w:tcW w:w="783" w:type="dxa"/>
            <w:shd w:val="clear" w:color="auto" w:fill="auto"/>
          </w:tcPr>
          <w:p w:rsidR="00F4073E" w:rsidRDefault="00F4073E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F4073E" w:rsidRDefault="00F4073E" w:rsidP="00F4073E">
            <w:r>
              <w:t>Алгоритм решения п</w:t>
            </w:r>
            <w:r>
              <w:t>о</w:t>
            </w:r>
            <w:r>
              <w:t>казательных уравнений и неравенств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4073E" w:rsidRDefault="00F4073E" w:rsidP="00F4073E">
            <w:r>
              <w:t>Решать показательные неравенства, уравнения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4073E" w:rsidRDefault="00F4073E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  <w:vMerge w:val="restart"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4073E" w:rsidRDefault="00F4073E" w:rsidP="00F4073E"/>
        </w:tc>
      </w:tr>
      <w:tr w:rsidR="00F4073E" w:rsidTr="00F4073E">
        <w:trPr>
          <w:trHeight w:val="653"/>
        </w:trPr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98</w:t>
            </w:r>
          </w:p>
        </w:tc>
        <w:tc>
          <w:tcPr>
            <w:tcW w:w="2268" w:type="dxa"/>
            <w:vMerge/>
            <w:shd w:val="clear" w:color="auto" w:fill="auto"/>
          </w:tcPr>
          <w:p w:rsidR="00F4073E" w:rsidRDefault="00F4073E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F4073E" w:rsidRPr="00452605" w:rsidRDefault="00F4073E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5812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1134" w:type="dxa"/>
            <w:gridSpan w:val="2"/>
            <w:vMerge/>
            <w:shd w:val="clear" w:color="auto" w:fill="auto"/>
          </w:tcPr>
          <w:p w:rsidR="00F4073E" w:rsidRPr="00046534" w:rsidRDefault="00F4073E" w:rsidP="00F4073E"/>
        </w:tc>
        <w:tc>
          <w:tcPr>
            <w:tcW w:w="1276" w:type="dxa"/>
            <w:vMerge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073E" w:rsidRDefault="00F4073E" w:rsidP="00F4073E"/>
        </w:tc>
      </w:tr>
      <w:tr w:rsidR="00DF0123" w:rsidTr="00F4073E">
        <w:tc>
          <w:tcPr>
            <w:tcW w:w="675" w:type="dxa"/>
            <w:shd w:val="clear" w:color="auto" w:fill="auto"/>
          </w:tcPr>
          <w:p w:rsidR="00DF0123" w:rsidRDefault="00DF0123" w:rsidP="00F4073E">
            <w:r>
              <w:t>99</w:t>
            </w:r>
          </w:p>
        </w:tc>
        <w:tc>
          <w:tcPr>
            <w:tcW w:w="2268" w:type="dxa"/>
            <w:shd w:val="clear" w:color="auto" w:fill="auto"/>
          </w:tcPr>
          <w:p w:rsidR="00DF0123" w:rsidRDefault="00DF0123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«К</w:t>
            </w:r>
            <w:r>
              <w:t>о</w:t>
            </w:r>
            <w:r>
              <w:t xml:space="preserve">рень </w:t>
            </w: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степени и его свойства»</w:t>
            </w:r>
          </w:p>
        </w:tc>
        <w:tc>
          <w:tcPr>
            <w:tcW w:w="783" w:type="dxa"/>
            <w:shd w:val="clear" w:color="auto" w:fill="auto"/>
          </w:tcPr>
          <w:p w:rsidR="00DF0123" w:rsidRDefault="00DF0123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shd w:val="clear" w:color="auto" w:fill="auto"/>
          </w:tcPr>
          <w:p w:rsidR="00DF0123" w:rsidRDefault="00DF0123" w:rsidP="00F4073E">
            <w:r>
              <w:t xml:space="preserve">Определение и свойства корня </w:t>
            </w: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степени</w:t>
            </w:r>
          </w:p>
          <w:p w:rsidR="00DF0123" w:rsidRDefault="00DF0123" w:rsidP="00F4073E"/>
        </w:tc>
        <w:tc>
          <w:tcPr>
            <w:tcW w:w="5812" w:type="dxa"/>
            <w:shd w:val="clear" w:color="auto" w:fill="auto"/>
          </w:tcPr>
          <w:p w:rsidR="00DF0123" w:rsidRDefault="00DF0123" w:rsidP="00F4073E">
            <w:r>
              <w:t>Упрощать выражения, вычислять значение выраж</w:t>
            </w:r>
            <w:r>
              <w:t>е</w:t>
            </w:r>
            <w:r>
              <w:t xml:space="preserve">ния с помощью свойств корня </w:t>
            </w: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степени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123" w:rsidRDefault="00DF0123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</w:tcPr>
          <w:p w:rsidR="00DF0123" w:rsidRPr="004D740D" w:rsidRDefault="00DF0123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DF0123" w:rsidRDefault="00DF0123" w:rsidP="00F4073E"/>
        </w:tc>
      </w:tr>
      <w:tr w:rsidR="00F4073E" w:rsidTr="00F4073E"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100</w:t>
            </w:r>
          </w:p>
        </w:tc>
        <w:tc>
          <w:tcPr>
            <w:tcW w:w="2268" w:type="dxa"/>
            <w:shd w:val="clear" w:color="auto" w:fill="auto"/>
          </w:tcPr>
          <w:p w:rsidR="00F4073E" w:rsidRPr="00637790" w:rsidRDefault="00F4073E" w:rsidP="00F4073E">
            <w:pPr>
              <w:jc w:val="both"/>
              <w:rPr>
                <w:b/>
              </w:rPr>
            </w:pPr>
            <w:r w:rsidRPr="00637790">
              <w:rPr>
                <w:b/>
              </w:rPr>
              <w:t>Итоговая ко</w:t>
            </w:r>
            <w:r w:rsidRPr="00637790">
              <w:rPr>
                <w:b/>
              </w:rPr>
              <w:t>н</w:t>
            </w:r>
            <w:r w:rsidRPr="00637790">
              <w:rPr>
                <w:b/>
              </w:rPr>
              <w:t>трольная работа</w:t>
            </w:r>
            <w:r>
              <w:rPr>
                <w:b/>
              </w:rPr>
              <w:t xml:space="preserve"> №7</w:t>
            </w:r>
          </w:p>
        </w:tc>
        <w:tc>
          <w:tcPr>
            <w:tcW w:w="783" w:type="dxa"/>
            <w:shd w:val="clear" w:color="auto" w:fill="auto"/>
          </w:tcPr>
          <w:p w:rsidR="00F4073E" w:rsidRDefault="00F4073E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shd w:val="clear" w:color="auto" w:fill="auto"/>
          </w:tcPr>
          <w:p w:rsidR="00F4073E" w:rsidRDefault="00F4073E" w:rsidP="00F4073E">
            <w:r>
              <w:rPr>
                <w:sz w:val="22"/>
                <w:szCs w:val="22"/>
              </w:rPr>
              <w:t>Материал учебного курса 11 класса</w:t>
            </w:r>
          </w:p>
        </w:tc>
        <w:tc>
          <w:tcPr>
            <w:tcW w:w="5812" w:type="dxa"/>
            <w:shd w:val="clear" w:color="auto" w:fill="auto"/>
          </w:tcPr>
          <w:p w:rsidR="00F4073E" w:rsidRDefault="00F4073E" w:rsidP="00F4073E">
            <w:pPr>
              <w:jc w:val="both"/>
            </w:pPr>
            <w:r>
              <w:t>Вычислять площадь криволинейной трапеции, решать тригонометрические и логарифмические уравнения, находить уравнение касательной к графику функции</w:t>
            </w:r>
          </w:p>
          <w:p w:rsidR="00F4073E" w:rsidRDefault="00F4073E" w:rsidP="00F4073E"/>
        </w:tc>
        <w:tc>
          <w:tcPr>
            <w:tcW w:w="1134" w:type="dxa"/>
            <w:gridSpan w:val="2"/>
            <w:shd w:val="clear" w:color="auto" w:fill="auto"/>
          </w:tcPr>
          <w:p w:rsidR="00F4073E" w:rsidRDefault="00F4073E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F4073E" w:rsidRDefault="00F4073E" w:rsidP="00F4073E"/>
        </w:tc>
      </w:tr>
      <w:tr w:rsidR="00F4073E" w:rsidTr="00F4073E"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101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073E" w:rsidRDefault="00F4073E" w:rsidP="00F4073E">
            <w:pPr>
              <w:jc w:val="both"/>
            </w:pPr>
            <w:r>
              <w:t>Повторение мат</w:t>
            </w:r>
            <w:r>
              <w:t>е</w:t>
            </w:r>
            <w:r>
              <w:t>рила по теме «К</w:t>
            </w:r>
            <w:r>
              <w:t>о</w:t>
            </w:r>
            <w:r>
              <w:t xml:space="preserve">рень </w:t>
            </w: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степени, степень с раци</w:t>
            </w:r>
            <w:r>
              <w:t>о</w:t>
            </w:r>
            <w:r>
              <w:t>нальным показат</w:t>
            </w:r>
            <w:r>
              <w:t>е</w:t>
            </w:r>
            <w:r>
              <w:t>лем»</w:t>
            </w:r>
          </w:p>
        </w:tc>
        <w:tc>
          <w:tcPr>
            <w:tcW w:w="783" w:type="dxa"/>
            <w:shd w:val="clear" w:color="auto" w:fill="auto"/>
          </w:tcPr>
          <w:p w:rsidR="00F4073E" w:rsidRDefault="00F4073E" w:rsidP="00F4073E">
            <w:pPr>
              <w:jc w:val="center"/>
            </w:pPr>
            <w:r w:rsidRPr="00452605">
              <w:t>1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F4073E" w:rsidRDefault="00F4073E" w:rsidP="00F4073E">
            <w:r>
              <w:t xml:space="preserve">Определение и свойства корня </w:t>
            </w: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степени, о</w:t>
            </w:r>
            <w:r>
              <w:t>п</w:t>
            </w:r>
            <w:r>
              <w:t>ределение и свойства степени с рационал</w:t>
            </w:r>
            <w:r>
              <w:t>ь</w:t>
            </w:r>
            <w:r>
              <w:t>ным показателем, пон</w:t>
            </w:r>
            <w:r>
              <w:t>я</w:t>
            </w:r>
            <w:r>
              <w:t>тие иррациональное уравнение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4073E" w:rsidRDefault="00F4073E" w:rsidP="00F4073E">
            <w:pPr>
              <w:jc w:val="both"/>
            </w:pPr>
            <w:r>
              <w:t>Решать иррациональные уравнения</w:t>
            </w:r>
          </w:p>
          <w:p w:rsidR="00F4073E" w:rsidRDefault="00F4073E" w:rsidP="00F4073E">
            <w:pPr>
              <w:jc w:val="both"/>
            </w:pPr>
            <w:r>
              <w:t xml:space="preserve">Решать уравнения вида </w:t>
            </w:r>
            <w:proofErr w:type="spellStart"/>
            <w:r>
              <w:rPr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n</w:t>
            </w:r>
            <w:proofErr w:type="spellEnd"/>
            <w:r>
              <w:t xml:space="preserve"> = а</w:t>
            </w:r>
          </w:p>
          <w:p w:rsidR="00F4073E" w:rsidRDefault="00F4073E" w:rsidP="00F4073E">
            <w:pPr>
              <w:jc w:val="both"/>
            </w:pPr>
            <w:r>
              <w:t>Вычислять значение выражений, упрощать выраж</w:t>
            </w:r>
            <w:r>
              <w:t>е</w:t>
            </w:r>
            <w:r>
              <w:t>ния, содержащие степени и корни</w:t>
            </w:r>
          </w:p>
          <w:p w:rsidR="00F4073E" w:rsidRDefault="00F4073E" w:rsidP="00F4073E"/>
        </w:tc>
        <w:tc>
          <w:tcPr>
            <w:tcW w:w="1134" w:type="dxa"/>
            <w:gridSpan w:val="2"/>
            <w:shd w:val="clear" w:color="auto" w:fill="auto"/>
          </w:tcPr>
          <w:p w:rsidR="00F4073E" w:rsidRDefault="00F4073E" w:rsidP="00F4073E"/>
        </w:tc>
        <w:tc>
          <w:tcPr>
            <w:tcW w:w="1276" w:type="dxa"/>
          </w:tcPr>
          <w:p w:rsidR="00F4073E" w:rsidRPr="004D740D" w:rsidRDefault="00F4073E" w:rsidP="00F4073E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993" w:type="dxa"/>
            <w:shd w:val="clear" w:color="auto" w:fill="auto"/>
          </w:tcPr>
          <w:p w:rsidR="00F4073E" w:rsidRDefault="00F4073E" w:rsidP="00F4073E"/>
        </w:tc>
      </w:tr>
      <w:tr w:rsidR="00F4073E" w:rsidTr="00F4073E">
        <w:tc>
          <w:tcPr>
            <w:tcW w:w="675" w:type="dxa"/>
            <w:shd w:val="clear" w:color="auto" w:fill="auto"/>
          </w:tcPr>
          <w:p w:rsidR="00F4073E" w:rsidRDefault="00F4073E" w:rsidP="00F4073E">
            <w:r>
              <w:t>102</w:t>
            </w:r>
          </w:p>
        </w:tc>
        <w:tc>
          <w:tcPr>
            <w:tcW w:w="2268" w:type="dxa"/>
            <w:vMerge/>
            <w:shd w:val="clear" w:color="auto" w:fill="auto"/>
          </w:tcPr>
          <w:p w:rsidR="00F4073E" w:rsidRDefault="00F4073E" w:rsidP="00F4073E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F4073E" w:rsidRDefault="00F4073E" w:rsidP="00F4073E">
            <w:pPr>
              <w:jc w:val="center"/>
            </w:pPr>
            <w:r>
              <w:t>1</w:t>
            </w:r>
          </w:p>
        </w:tc>
        <w:tc>
          <w:tcPr>
            <w:tcW w:w="2761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5812" w:type="dxa"/>
            <w:vMerge/>
            <w:shd w:val="clear" w:color="auto" w:fill="auto"/>
          </w:tcPr>
          <w:p w:rsidR="00F4073E" w:rsidRDefault="00F4073E" w:rsidP="00F4073E"/>
        </w:tc>
        <w:tc>
          <w:tcPr>
            <w:tcW w:w="1134" w:type="dxa"/>
            <w:gridSpan w:val="2"/>
            <w:shd w:val="clear" w:color="auto" w:fill="auto"/>
          </w:tcPr>
          <w:p w:rsidR="00F4073E" w:rsidRDefault="00F4073E" w:rsidP="00F4073E">
            <w:r w:rsidRPr="00046534">
              <w:t>обобщ</w:t>
            </w:r>
            <w:r w:rsidRPr="00046534">
              <w:t>е</w:t>
            </w:r>
            <w:r w:rsidRPr="00046534">
              <w:t>ние и систем</w:t>
            </w:r>
            <w:r w:rsidRPr="00046534">
              <w:t>а</w:t>
            </w:r>
            <w:r w:rsidRPr="00046534">
              <w:t>тизации знаний</w:t>
            </w:r>
          </w:p>
        </w:tc>
        <w:tc>
          <w:tcPr>
            <w:tcW w:w="1276" w:type="dxa"/>
          </w:tcPr>
          <w:p w:rsidR="00F4073E" w:rsidRDefault="00F4073E" w:rsidP="00F4073E"/>
        </w:tc>
        <w:tc>
          <w:tcPr>
            <w:tcW w:w="993" w:type="dxa"/>
            <w:shd w:val="clear" w:color="auto" w:fill="auto"/>
          </w:tcPr>
          <w:p w:rsidR="00F4073E" w:rsidRDefault="00F4073E" w:rsidP="00F4073E"/>
        </w:tc>
      </w:tr>
    </w:tbl>
    <w:p w:rsidR="00367AD6" w:rsidRDefault="00367AD6" w:rsidP="00367AD6"/>
    <w:p w:rsidR="00367AD6" w:rsidRDefault="00367AD6" w:rsidP="00367AD6"/>
    <w:p w:rsidR="00BA32DE" w:rsidRDefault="00BA32DE"/>
    <w:sectPr w:rsidR="00BA32DE" w:rsidSect="005F5B30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825"/>
    <w:multiLevelType w:val="multilevel"/>
    <w:tmpl w:val="38BC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438FA"/>
    <w:multiLevelType w:val="multilevel"/>
    <w:tmpl w:val="F6C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21168"/>
    <w:multiLevelType w:val="multilevel"/>
    <w:tmpl w:val="1060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27514"/>
    <w:multiLevelType w:val="multilevel"/>
    <w:tmpl w:val="B3A2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521AA"/>
    <w:multiLevelType w:val="multilevel"/>
    <w:tmpl w:val="7DA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F5C03"/>
    <w:multiLevelType w:val="multilevel"/>
    <w:tmpl w:val="3DA0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82F02"/>
    <w:multiLevelType w:val="multilevel"/>
    <w:tmpl w:val="38C2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32446"/>
    <w:multiLevelType w:val="multilevel"/>
    <w:tmpl w:val="8C1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A2A7C"/>
    <w:multiLevelType w:val="multilevel"/>
    <w:tmpl w:val="1A60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00369"/>
    <w:multiLevelType w:val="multilevel"/>
    <w:tmpl w:val="EAF0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3167A"/>
    <w:multiLevelType w:val="multilevel"/>
    <w:tmpl w:val="0A80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F6737"/>
    <w:multiLevelType w:val="multilevel"/>
    <w:tmpl w:val="0F6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8505A"/>
    <w:multiLevelType w:val="multilevel"/>
    <w:tmpl w:val="C758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45F5C"/>
    <w:multiLevelType w:val="multilevel"/>
    <w:tmpl w:val="177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A79C3"/>
    <w:multiLevelType w:val="multilevel"/>
    <w:tmpl w:val="E302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11765"/>
    <w:multiLevelType w:val="multilevel"/>
    <w:tmpl w:val="677C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90F8D"/>
    <w:multiLevelType w:val="multilevel"/>
    <w:tmpl w:val="98DC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E09AE"/>
    <w:multiLevelType w:val="multilevel"/>
    <w:tmpl w:val="38CE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C5F06"/>
    <w:multiLevelType w:val="multilevel"/>
    <w:tmpl w:val="5F7E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54BC6"/>
    <w:multiLevelType w:val="multilevel"/>
    <w:tmpl w:val="66F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97EDD"/>
    <w:multiLevelType w:val="multilevel"/>
    <w:tmpl w:val="6BF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D7457"/>
    <w:multiLevelType w:val="multilevel"/>
    <w:tmpl w:val="ED7C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845E7"/>
    <w:multiLevelType w:val="multilevel"/>
    <w:tmpl w:val="C72C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4"/>
  </w:num>
  <w:num w:numId="5">
    <w:abstractNumId w:val="6"/>
  </w:num>
  <w:num w:numId="6">
    <w:abstractNumId w:val="13"/>
  </w:num>
  <w:num w:numId="7">
    <w:abstractNumId w:val="20"/>
  </w:num>
  <w:num w:numId="8">
    <w:abstractNumId w:val="18"/>
  </w:num>
  <w:num w:numId="9">
    <w:abstractNumId w:val="19"/>
  </w:num>
  <w:num w:numId="10">
    <w:abstractNumId w:val="5"/>
  </w:num>
  <w:num w:numId="11">
    <w:abstractNumId w:val="16"/>
  </w:num>
  <w:num w:numId="12">
    <w:abstractNumId w:val="22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1"/>
  </w:num>
  <w:num w:numId="18">
    <w:abstractNumId w:val="10"/>
  </w:num>
  <w:num w:numId="19">
    <w:abstractNumId w:val="9"/>
  </w:num>
  <w:num w:numId="20">
    <w:abstractNumId w:val="3"/>
  </w:num>
  <w:num w:numId="21">
    <w:abstractNumId w:val="7"/>
  </w:num>
  <w:num w:numId="22">
    <w:abstractNumId w:val="17"/>
  </w:num>
  <w:num w:numId="23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67AD6"/>
    <w:rsid w:val="001D099A"/>
    <w:rsid w:val="001F3FA2"/>
    <w:rsid w:val="002D5942"/>
    <w:rsid w:val="00331711"/>
    <w:rsid w:val="00366688"/>
    <w:rsid w:val="00367AD6"/>
    <w:rsid w:val="003749E6"/>
    <w:rsid w:val="003D4F6B"/>
    <w:rsid w:val="0055339F"/>
    <w:rsid w:val="00580D46"/>
    <w:rsid w:val="0059144E"/>
    <w:rsid w:val="005F5B30"/>
    <w:rsid w:val="00637790"/>
    <w:rsid w:val="00690D6D"/>
    <w:rsid w:val="006B258A"/>
    <w:rsid w:val="00727616"/>
    <w:rsid w:val="008155E9"/>
    <w:rsid w:val="009B362D"/>
    <w:rsid w:val="00A640F4"/>
    <w:rsid w:val="00AB6CD9"/>
    <w:rsid w:val="00AF5F16"/>
    <w:rsid w:val="00B64A61"/>
    <w:rsid w:val="00B927DB"/>
    <w:rsid w:val="00B943AB"/>
    <w:rsid w:val="00BA32DE"/>
    <w:rsid w:val="00BC3425"/>
    <w:rsid w:val="00C4790F"/>
    <w:rsid w:val="00D816F2"/>
    <w:rsid w:val="00DF0123"/>
    <w:rsid w:val="00E101DD"/>
    <w:rsid w:val="00E21436"/>
    <w:rsid w:val="00E7017D"/>
    <w:rsid w:val="00ED79D5"/>
    <w:rsid w:val="00F4073E"/>
    <w:rsid w:val="00FC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6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67A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367A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67AD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34"/>
    <w:qFormat/>
    <w:rsid w:val="00366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25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Лиза</cp:lastModifiedBy>
  <cp:revision>5</cp:revision>
  <cp:lastPrinted>2015-09-07T14:14:00Z</cp:lastPrinted>
  <dcterms:created xsi:type="dcterms:W3CDTF">2021-03-22T15:23:00Z</dcterms:created>
  <dcterms:modified xsi:type="dcterms:W3CDTF">2021-03-26T17:22:00Z</dcterms:modified>
</cp:coreProperties>
</file>