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0" w:rsidRPr="00BE2BBA" w:rsidRDefault="007D4480" w:rsidP="007D4480">
      <w:pPr>
        <w:rPr>
          <w:rFonts w:ascii="Times New Roman" w:hAnsi="Times New Roman"/>
          <w:lang w:bidi="ru-RU"/>
        </w:rPr>
      </w:pPr>
      <w:bookmarkStart w:id="0" w:name="bookmark1"/>
      <w:r w:rsidRPr="00BE2BBA">
        <w:rPr>
          <w:rFonts w:ascii="Times New Roman" w:hAnsi="Times New Roman"/>
          <w:b/>
          <w:bCs/>
          <w:lang w:bidi="ru-RU"/>
        </w:rPr>
        <w:t>Рабочая программа ПОЛИТЕРАТУРЕ</w:t>
      </w:r>
      <w:bookmarkStart w:id="1" w:name="bookmark2"/>
      <w:bookmarkEnd w:id="0"/>
      <w:r w:rsidR="00E068CF">
        <w:rPr>
          <w:rFonts w:ascii="Times New Roman" w:hAnsi="Times New Roman"/>
          <w:b/>
          <w:bCs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lang w:bidi="ru-RU"/>
        </w:rPr>
        <w:t>8 класс</w:t>
      </w:r>
      <w:bookmarkEnd w:id="1"/>
      <w:r w:rsidRPr="00BE2BBA">
        <w:rPr>
          <w:rFonts w:ascii="Times New Roman" w:hAnsi="Times New Roman"/>
          <w:lang w:bidi="ru-RU"/>
        </w:rPr>
        <w:t xml:space="preserve"> 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5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Пояснительная записка</w:t>
      </w:r>
      <w:bookmarkEnd w:id="2"/>
    </w:p>
    <w:p w:rsidR="00E068CF" w:rsidRDefault="007D4480" w:rsidP="00E068CF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</w:t>
      </w:r>
      <w:r w:rsidR="00E068CF">
        <w:rPr>
          <w:rFonts w:ascii="Times New Roman" w:hAnsi="Times New Roman"/>
          <w:sz w:val="24"/>
          <w:szCs w:val="24"/>
          <w:lang w:bidi="ru-RU"/>
        </w:rPr>
        <w:t xml:space="preserve">й и др. (М.: Просвещение, 2012), в соответствии с </w:t>
      </w:r>
      <w:r w:rsidR="00E068CF" w:rsidRPr="00E068CF">
        <w:rPr>
          <w:rFonts w:ascii="Times New Roman" w:hAnsi="Times New Roman"/>
          <w:sz w:val="24"/>
          <w:szCs w:val="24"/>
          <w:lang w:bidi="ru-RU"/>
        </w:rPr>
        <w:t>ос</w:t>
      </w:r>
      <w:r w:rsidR="00E068CF">
        <w:rPr>
          <w:rFonts w:ascii="Times New Roman" w:hAnsi="Times New Roman"/>
          <w:sz w:val="24"/>
          <w:szCs w:val="24"/>
          <w:lang w:bidi="ru-RU"/>
        </w:rPr>
        <w:t>новной образовательной программой</w:t>
      </w:r>
      <w:r w:rsidR="00E068CF" w:rsidRPr="00E068CF">
        <w:rPr>
          <w:rFonts w:ascii="Times New Roman" w:hAnsi="Times New Roman"/>
          <w:sz w:val="24"/>
          <w:szCs w:val="24"/>
          <w:lang w:bidi="ru-RU"/>
        </w:rPr>
        <w:t xml:space="preserve"> среднего</w:t>
      </w:r>
      <w:proofErr w:type="gramEnd"/>
      <w:r w:rsidR="00E068CF" w:rsidRPr="00E068CF">
        <w:rPr>
          <w:rFonts w:ascii="Times New Roman" w:hAnsi="Times New Roman"/>
          <w:sz w:val="24"/>
          <w:szCs w:val="24"/>
          <w:lang w:bidi="ru-RU"/>
        </w:rPr>
        <w:t xml:space="preserve"> общего образова</w:t>
      </w:r>
      <w:r w:rsidR="00084D03">
        <w:rPr>
          <w:rFonts w:ascii="Times New Roman" w:hAnsi="Times New Roman"/>
          <w:sz w:val="24"/>
          <w:szCs w:val="24"/>
          <w:lang w:bidi="ru-RU"/>
        </w:rPr>
        <w:t xml:space="preserve">ния МКОУ «СОШ с. </w:t>
      </w:r>
      <w:proofErr w:type="spellStart"/>
      <w:r w:rsidR="00084D03">
        <w:rPr>
          <w:rFonts w:ascii="Times New Roman" w:hAnsi="Times New Roman"/>
          <w:sz w:val="24"/>
          <w:szCs w:val="24"/>
          <w:lang w:bidi="ru-RU"/>
        </w:rPr>
        <w:t>Даусуз</w:t>
      </w:r>
      <w:proofErr w:type="spellEnd"/>
      <w:r w:rsidR="00084D03">
        <w:rPr>
          <w:rFonts w:ascii="Times New Roman" w:hAnsi="Times New Roman"/>
          <w:sz w:val="24"/>
          <w:szCs w:val="24"/>
          <w:lang w:bidi="ru-RU"/>
        </w:rPr>
        <w:t>» на 2019-2020</w:t>
      </w:r>
      <w:r w:rsidR="00E068CF" w:rsidRPr="00E068CF">
        <w:rPr>
          <w:rFonts w:ascii="Times New Roman" w:hAnsi="Times New Roman"/>
          <w:sz w:val="24"/>
          <w:szCs w:val="24"/>
          <w:lang w:bidi="ru-RU"/>
        </w:rPr>
        <w:t xml:space="preserve"> уч</w:t>
      </w:r>
      <w:r w:rsidR="00E068CF">
        <w:rPr>
          <w:rFonts w:ascii="Times New Roman" w:hAnsi="Times New Roman"/>
          <w:sz w:val="24"/>
          <w:szCs w:val="24"/>
          <w:lang w:bidi="ru-RU"/>
        </w:rPr>
        <w:t>.</w:t>
      </w:r>
      <w:r w:rsidR="00E068CF" w:rsidRPr="00E068CF">
        <w:rPr>
          <w:rFonts w:ascii="Times New Roman" w:hAnsi="Times New Roman"/>
          <w:sz w:val="24"/>
          <w:szCs w:val="24"/>
          <w:lang w:bidi="ru-RU"/>
        </w:rPr>
        <w:t xml:space="preserve"> год</w:t>
      </w:r>
      <w:r w:rsidR="00E068CF">
        <w:rPr>
          <w:rFonts w:ascii="Times New Roman" w:hAnsi="Times New Roman"/>
          <w:sz w:val="24"/>
          <w:szCs w:val="24"/>
          <w:lang w:bidi="ru-RU"/>
        </w:rPr>
        <w:t>.</w:t>
      </w:r>
    </w:p>
    <w:p w:rsidR="00E068CF" w:rsidRPr="00E068CF" w:rsidRDefault="00E068CF" w:rsidP="00E068CF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На выполнение домашнего задания отводится 40 минут.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Изучение литературы в основной школе направ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лено на достижение следующих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целей: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общеучебными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уме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обеспечение соответствия основной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доступности получения качест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внутришкольной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социальной сре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включение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процессы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деятельностный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подход, который предполагает: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национального, поликультурного 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поликон-фессионального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учет индивидуальных возрастных, психоло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комить учащихся с классическими образцами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общегуманистические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виды деятельности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6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деятельности по предмету</w:t>
      </w:r>
      <w:bookmarkEnd w:id="3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Эта группа активно воспринимает прочитанный текст, но недостаточно владеет собственно техни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товку учащихся к восприятию курса на историк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литературной основе.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7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Общая характеристика учебного предмета</w:t>
      </w:r>
      <w:bookmarkEnd w:id="4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Главная идея программы по литературе —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стически окрашенной русской речью.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ство словесного искусства и основ науки (литерату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роведения), которая изучает это искусство.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гического и проблемно-тематического принципов.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Содержание курса литературы в 8 классе включа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ет в себя произведения русской и зарубежной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программе соблюдена системная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— курс 8 класса представлен разделами: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Устное народное творчество.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Древнерусская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XVIII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XIX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Литература народов России.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Зарубежная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Обзоры.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Сведения по теории и истории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Учитывая рекомендации, изложенные в * Мето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дическом письме о преподавании учебного предме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изусть, списки произведений для самостоятельного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8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Требования к результатам освоения выпускниками основной школы программы по литературе</w:t>
      </w:r>
      <w:bookmarkEnd w:id="5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.у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станавливать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proofErr w:type="spellStart"/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вв</w:t>
      </w:r>
      <w:proofErr w:type="spellEnd"/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«Жития Александра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Невского»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З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ашита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Понятие о классицизме.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новные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азноплановость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колая 1 («История пугачевского бунта»), принятая Пушкиным как более точная. Смысловое различие. История Пугачевского восстания в художественном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2F6D31">
          <w:footerReference w:type="even" r:id="rId8"/>
          <w:footerReference w:type="default" r:id="rId9"/>
          <w:pgSz w:w="16840" w:h="11907" w:orient="landscape"/>
          <w:pgMar w:top="1077" w:right="1440" w:bottom="1077" w:left="1440" w:header="0" w:footer="6" w:gutter="142"/>
          <w:cols w:space="310"/>
          <w:noEndnote/>
          <w:docGrid w:linePitch="360"/>
        </w:sect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Башмач-киным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Осень»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Ф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.И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«Осенний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А.А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«Первый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ландыш»;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А.Н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чтение. Рецензирование выразительного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ги сожгли родную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хату»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Б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.Ш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Соловьи»;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Л.И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Снег»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.С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«Родное», «Не надо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звуков»;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Н.А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З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Аминадо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лето»;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И.А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6" w:name="bookmark9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6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На изучение предмета отводится 2 часа в неделю, итого 68 часов за учебный год.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7" w:name="bookmark10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7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Из русской литературы XVIII в. - 3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443218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  <w:r w:rsidRPr="00BE2BBA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lastRenderedPageBreak/>
        <w:t>КАЛЕНДАРНО-ТЕМАТИЧЕСКОЕ ПЛАНИРОВАНИЕ</w:t>
      </w:r>
      <w:r w:rsidR="00084D03">
        <w:rPr>
          <w:rFonts w:ascii="Times New Roman" w:hAnsi="Times New Roman"/>
          <w:b/>
        </w:rPr>
        <w:t xml:space="preserve"> 2019-2020г</w:t>
      </w:r>
      <w:bookmarkStart w:id="8" w:name="_GoBack"/>
      <w:bookmarkEnd w:id="8"/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</w:tblGrid>
      <w:tr w:rsidR="000C1A2B" w:rsidRPr="00B954AA" w:rsidTr="000C1A2B">
        <w:tc>
          <w:tcPr>
            <w:tcW w:w="534" w:type="dxa"/>
            <w:vMerge w:val="restart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C1A2B" w:rsidRPr="00B954AA" w:rsidTr="000C1A2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  <w:vAlign w:val="center"/>
          </w:tcPr>
          <w:p w:rsidR="000C1A2B" w:rsidRPr="00B954AA" w:rsidRDefault="000C1A2B" w:rsidP="007D4480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1A2B" w:rsidRPr="00B954AA" w:rsidRDefault="000C1A2B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0C1A2B" w:rsidRPr="00B954AA" w:rsidRDefault="000C1A2B" w:rsidP="007D448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УСТНОЕ НАРОДНОЕ ТВОРЧЕСТВО (2ч)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7F36B7" w:rsidRDefault="000C1A2B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ка,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композиционные особенности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proofErr w:type="gramEnd"/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lastRenderedPageBreak/>
              <w:t>Вопросы учителя, задания в учебнике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коммуникации для выра</w:t>
            </w:r>
            <w:r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3B4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7F36B7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</w:t>
            </w:r>
            <w:proofErr w:type="gramStart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</w:t>
            </w:r>
            <w:proofErr w:type="gram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текстах.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об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Практикум</w:t>
            </w:r>
          </w:p>
          <w:p w:rsidR="000C1A2B" w:rsidRPr="004A1495" w:rsidRDefault="000C1A2B" w:rsidP="00E068CF">
            <w:r w:rsidRPr="004A1495">
              <w:t xml:space="preserve">Письменная </w:t>
            </w:r>
            <w:proofErr w:type="spellStart"/>
            <w:r w:rsidRPr="004A1495">
              <w:t>хар</w:t>
            </w:r>
            <w:proofErr w:type="spellEnd"/>
            <w:r w:rsidRPr="004A1495">
              <w:t xml:space="preserve">-ка </w:t>
            </w:r>
            <w:proofErr w:type="spellStart"/>
            <w:r w:rsidRPr="004A1495">
              <w:t>А.Невского</w:t>
            </w:r>
            <w:proofErr w:type="spellEnd"/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ленных событий в повести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«Шемякин суд»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лять жанровые при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знаки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сатирической повести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lastRenderedPageBreak/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лученную информацию для составления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аргументированного </w:t>
            </w:r>
            <w:proofErr w:type="spellStart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ответа</w:t>
            </w:r>
            <w:proofErr w:type="gramStart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</w:t>
            </w:r>
            <w:proofErr w:type="gram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егулятивные</w:t>
            </w:r>
            <w:proofErr w:type="spell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564D96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954AA">
              <w:rPr>
                <w:rFonts w:ascii="Times New Roman" w:hAnsi="Times New Roman"/>
                <w:sz w:val="24"/>
                <w:szCs w:val="24"/>
              </w:rPr>
              <w:t>-действия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 xml:space="preserve"> в группе по алгоритму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lastRenderedPageBreak/>
              <w:t>Сочинение-миниатюра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564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Тест на восприятие текста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Анализ эпизода. Проект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зина «Недоросль»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щего решения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дования текста с опорой не только на информацию, но и на жанр,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ком</w:t>
            </w:r>
            <w:r w:rsidRPr="00B954AA">
              <w:rPr>
                <w:rStyle w:val="1"/>
                <w:sz w:val="24"/>
                <w:szCs w:val="24"/>
              </w:rPr>
              <w:softHyphen/>
              <w:t>позицию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.в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)И</w:t>
            </w:r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roofErr w:type="spellStart"/>
            <w:r w:rsidRPr="004A1495"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адание</w:t>
            </w:r>
            <w:proofErr w:type="spellEnd"/>
            <w:r w:rsidRPr="004A1495">
              <w:t>.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саморегуля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эмоциональных состояний, т. е. фор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  <w:r w:rsidRPr="00B954AA">
              <w:rPr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7F36B7" w:rsidRDefault="000C1A2B" w:rsidP="00E0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Групповые проекты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кст ст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задания в учебнике,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любви и дружбы в стихо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ответа на проблемный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вопрос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(«История Пугачева»,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«Капитан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аргументированного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ответа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Тест на восприятие романа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Сжатый пересказ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Миронова - 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а(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тест).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Письменный ответ: «Как  и почему изменилось отношение Гринева к своему пребыванию в крепости?».</w:t>
            </w:r>
          </w:p>
          <w:p w:rsidR="000C1A2B" w:rsidRPr="004A1495" w:rsidRDefault="000C1A2B" w:rsidP="00E068CF">
            <w:r w:rsidRPr="004A1495">
              <w:t>Анализ эпизода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ственные связи, строить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логическое рассуждение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Пересказ</w:t>
            </w:r>
            <w:r>
              <w:t>. Анализ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lastRenderedPageBreak/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ставление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электронной презентации «Герои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“ 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питанская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дочка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”и</w:t>
            </w:r>
            <w:proofErr w:type="spellEnd"/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их прототипы»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литературных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героев с их 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понятия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монтова как 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Тест на восприятие поэмы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Наизусть отрывок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№3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«Ревизор».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Комедия Н.В. Гоголя «со злостью и солью»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авторское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отношение к героям,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lastRenderedPageBreak/>
              <w:t xml:space="preserve">Развернутые ответы на </w:t>
            </w:r>
            <w:r>
              <w:rPr>
                <w:rFonts w:ascii="Times New Roman" w:hAnsi="Times New Roman"/>
                <w:lang w:bidi="ru-RU"/>
              </w:rPr>
              <w:lastRenderedPageBreak/>
              <w:t>вопросы.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29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  <w:p w:rsidR="000C1A2B" w:rsidRPr="004A1495" w:rsidRDefault="000C1A2B" w:rsidP="00E068CF">
            <w:r w:rsidRPr="004A1495">
              <w:t>Письменная работа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а(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тест).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roofErr w:type="spellStart"/>
            <w:r>
              <w:t>Индивид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. 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ев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567783" w:rsidRDefault="000C1A2B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A2B" w:rsidRPr="00567783" w:rsidRDefault="000C1A2B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83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  <w:p w:rsidR="000C1A2B" w:rsidRPr="00B954AA" w:rsidRDefault="000C1A2B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83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567783" w:rsidRDefault="000C1A2B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риентироваться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  <w:r w:rsidRPr="004A1495">
              <w:t>Тест на понимание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офици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альныеис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познавательную цель.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roofErr w:type="spellStart"/>
            <w:r w:rsidRPr="004A1495">
              <w:lastRenderedPageBreak/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</w:t>
            </w:r>
            <w:r w:rsidRPr="004A1495">
              <w:lastRenderedPageBreak/>
              <w:t>ние</w:t>
            </w:r>
            <w:proofErr w:type="spellEnd"/>
            <w:r w:rsidRPr="004A1495">
              <w:t xml:space="preserve">. 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выстраи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Цитатный план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в ос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J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lastRenderedPageBreak/>
              <w:t>Мини-сочинение:</w:t>
            </w:r>
          </w:p>
          <w:p w:rsidR="000C1A2B" w:rsidRPr="004A1495" w:rsidRDefault="000C1A2B" w:rsidP="00E068CF">
            <w:r w:rsidRPr="004A1495">
              <w:t>1.Полковник на балу и после бала</w:t>
            </w:r>
          </w:p>
          <w:p w:rsidR="000C1A2B" w:rsidRPr="004A1495" w:rsidRDefault="000C1A2B" w:rsidP="00E068CF">
            <w:r w:rsidRPr="004A1495">
              <w:t>2.Пись</w:t>
            </w:r>
            <w:r>
              <w:t>м</w:t>
            </w:r>
            <w:r w:rsidRPr="004A1495">
              <w:t xml:space="preserve">о Ивана </w:t>
            </w:r>
            <w:r w:rsidRPr="004A1495">
              <w:lastRenderedPageBreak/>
              <w:t>Васильевича Вареньке</w:t>
            </w:r>
          </w:p>
          <w:p w:rsidR="000C1A2B" w:rsidRPr="004A1495" w:rsidRDefault="000C1A2B" w:rsidP="00E068CF">
            <w:r w:rsidRPr="004A1495">
              <w:t>3.Утро, изменившее жизнь…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F3A3F">
              <w:rPr>
                <w:rStyle w:val="1"/>
                <w:i/>
                <w:sz w:val="24"/>
                <w:szCs w:val="24"/>
              </w:rPr>
              <w:t xml:space="preserve">. </w:t>
            </w: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чт.</w:t>
            </w:r>
            <w:r w:rsidRPr="00B954AA">
              <w:rPr>
                <w:rStyle w:val="1"/>
                <w:sz w:val="24"/>
                <w:szCs w:val="24"/>
              </w:rPr>
              <w:t>А.С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Пуш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кин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«Цветы последние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56778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spellStart"/>
            <w:proofErr w:type="gramStart"/>
            <w:r w:rsidRPr="00B954AA">
              <w:rPr>
                <w:rStyle w:val="1"/>
                <w:sz w:val="24"/>
                <w:szCs w:val="24"/>
              </w:rPr>
              <w:t>анализи-ровать</w:t>
            </w:r>
            <w:proofErr w:type="spellEnd"/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ков «Поле зыблется цветами...»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читать текст по 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lastRenderedPageBreak/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B954AA">
            <w:pPr>
              <w:spacing w:after="0" w:line="240" w:lineRule="auto"/>
              <w:jc w:val="center"/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ответа, работать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3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Реализация индивидуального задания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2F3A3F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2F3A3F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стоятельно.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строить моноло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гическое высказывание,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устойчивой моти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вации к самосовер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Мини-сочинение «Над чем заставляет задуматься рассказ»?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B954AA">
            <w:pPr>
              <w:spacing w:after="0" w:line="240" w:lineRule="auto"/>
              <w:jc w:val="center"/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 рассказа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Анализ эпизода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B954AA">
            <w:pPr>
              <w:spacing w:after="0" w:line="240" w:lineRule="auto"/>
              <w:jc w:val="center"/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Историче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 xml:space="preserve">творении А.А. Блока «Россия», ее современное </w:t>
            </w:r>
            <w:r w:rsidRPr="00B954AA">
              <w:rPr>
                <w:rStyle w:val="1"/>
                <w:b/>
                <w:sz w:val="24"/>
                <w:szCs w:val="24"/>
              </w:rPr>
              <w:lastRenderedPageBreak/>
              <w:t>звучание и смысл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рать текст для чтения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понятия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Наизусть отрывок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b/>
                <w:sz w:val="24"/>
                <w:szCs w:val="24"/>
              </w:rPr>
              <w:t>Контрольная работа № 5 по твор</w:t>
            </w:r>
            <w:r w:rsidRPr="00B954AA">
              <w:rPr>
                <w:rStyle w:val="a5"/>
                <w:b/>
                <w:sz w:val="24"/>
                <w:szCs w:val="24"/>
              </w:rPr>
              <w:softHyphen/>
              <w:t xml:space="preserve">честву С.А. </w:t>
            </w:r>
            <w:r w:rsidRPr="00B954AA">
              <w:rPr>
                <w:rStyle w:val="a5"/>
                <w:b/>
                <w:sz w:val="24"/>
                <w:szCs w:val="24"/>
              </w:rPr>
              <w:lastRenderedPageBreak/>
              <w:t>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ректировать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rPr>
                <w:b/>
                <w:i/>
              </w:rPr>
              <w:lastRenderedPageBreak/>
              <w:t>Контрольная работа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67314">
            <w:pPr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первое сочинение»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». Тэффи,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ная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нять индивидуальное задание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проектной группе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  <w:proofErr w:type="spellStart"/>
            <w:r w:rsidRPr="004A1495"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адание</w:t>
            </w:r>
            <w:proofErr w:type="spellEnd"/>
            <w:r w:rsidRPr="004A1495">
              <w:t>.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  <w:i/>
              </w:rPr>
            </w:pPr>
            <w:proofErr w:type="spellStart"/>
            <w:r w:rsidRPr="004A1495"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адание</w:t>
            </w:r>
            <w:proofErr w:type="spellEnd"/>
            <w:r w:rsidRPr="004A1495">
              <w:t>.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ципы со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своими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Сочинение-миниатюра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при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proofErr w:type="spellStart"/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37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FB4837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щего решения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E67314" w:rsidRDefault="000C1A2B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0C1A2B" w:rsidRPr="00B954AA" w:rsidRDefault="000C1A2B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31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673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67314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E67314">
              <w:rPr>
                <w:rFonts w:ascii="Times New Roman" w:hAnsi="Times New Roman"/>
                <w:sz w:val="24"/>
                <w:szCs w:val="24"/>
              </w:rPr>
              <w:t>. Наизусть отрывок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E67314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B954AA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композиционные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roofErr w:type="spellStart"/>
            <w:r w:rsidRPr="004A1495"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адание</w:t>
            </w:r>
            <w:proofErr w:type="spellEnd"/>
            <w:r w:rsidRPr="004A1495">
              <w:t>.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ответа, работать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Анализ эпизода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Анализ эпизода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5"/>
                <w:sz w:val="24"/>
                <w:szCs w:val="24"/>
              </w:rPr>
              <w:t>по произве</w:t>
            </w:r>
            <w:r w:rsidRPr="00B954A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5"/>
                <w:sz w:val="24"/>
                <w:szCs w:val="24"/>
              </w:rPr>
              <w:softHyphen/>
            </w:r>
            <w:r w:rsidRPr="00B954AA">
              <w:rPr>
                <w:rStyle w:val="a5"/>
                <w:sz w:val="24"/>
                <w:szCs w:val="24"/>
              </w:rPr>
              <w:lastRenderedPageBreak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ректировать индивидуальный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rPr>
                <w:b/>
              </w:rPr>
              <w:t>Контрольная работа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pPr>
              <w:rPr>
                <w:b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 xml:space="preserve">И.Ф.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Аннен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softHyphen/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ский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 xml:space="preserve"> «Снег»;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Д.С. Ме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режковский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«Родное»,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 xml:space="preserve">«Не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надозвуков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>»;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 на Оке»,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«Уступи мне,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скворец</w:t>
            </w:r>
            <w:proofErr w:type="gramStart"/>
            <w:r w:rsidRPr="00E67314">
              <w:rPr>
                <w:rStyle w:val="1"/>
                <w:b/>
                <w:sz w:val="24"/>
                <w:szCs w:val="24"/>
              </w:rPr>
              <w:t>,у</w:t>
            </w:r>
            <w:proofErr w:type="gramEnd"/>
            <w:r w:rsidRPr="00E67314">
              <w:rPr>
                <w:rStyle w:val="1"/>
                <w:b/>
                <w:sz w:val="24"/>
                <w:szCs w:val="24"/>
              </w:rPr>
              <w:t>голок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>...»;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Н.М. Рубцов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«По 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черам»,</w:t>
            </w:r>
          </w:p>
          <w:p w:rsidR="000C1A2B" w:rsidRPr="00E67314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«Встреча».</w:t>
            </w:r>
          </w:p>
          <w:p w:rsidR="000C1A2B" w:rsidRPr="00E67314" w:rsidRDefault="000C1A2B" w:rsidP="00EA346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b/>
                <w:sz w:val="24"/>
                <w:szCs w:val="24"/>
              </w:rPr>
              <w:t>Россия...»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EA346F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proofErr w:type="spellStart"/>
            <w:r>
              <w:rPr>
                <w:rStyle w:val="1"/>
                <w:sz w:val="24"/>
                <w:szCs w:val="24"/>
              </w:rPr>
              <w:t>об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  <w:proofErr w:type="spellEnd"/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«Мне трудно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без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 xml:space="preserve"> Р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ос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сии...»;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«Знайте!»,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«Так и есть»;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Дон-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Ами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надо «Ба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бье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лето»;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 птицы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до...»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Общееи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индивидуальное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lastRenderedPageBreak/>
              <w:t>Чтение наизусть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0C1A2B" w:rsidRDefault="000C1A2B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/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0C1A2B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Тест на восприятие. Наизусть отрывок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Сочинение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a5"/>
                <w:sz w:val="24"/>
                <w:szCs w:val="24"/>
                <w:lang w:bidi="en-US"/>
              </w:rPr>
              <w:t>Познавательные</w:t>
            </w:r>
            <w:proofErr w:type="gramStart"/>
            <w:r w:rsidRPr="00B954AA">
              <w:rPr>
                <w:rStyle w:val="a5"/>
                <w:sz w:val="24"/>
                <w:szCs w:val="24"/>
                <w:lang w:bidi="en-US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>с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амостоятельно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t>Тест на восприятие и понимание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Особенности классицизма в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комедии «Мещанин во дворян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димую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информацию из прослушанного или прочитанного текста.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0C1A2B" w:rsidRPr="004A1495" w:rsidRDefault="000C1A2B" w:rsidP="00E068CF">
            <w:r w:rsidRPr="004A1495">
              <w:lastRenderedPageBreak/>
              <w:t>Сочинение</w:t>
            </w: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67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2B" w:rsidRPr="00B954AA" w:rsidTr="000C1A2B">
        <w:tc>
          <w:tcPr>
            <w:tcW w:w="534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0C1A2B" w:rsidRPr="00B954AA" w:rsidRDefault="000C1A2B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1A2B" w:rsidRPr="00B954AA" w:rsidRDefault="000C1A2B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1A2B" w:rsidRPr="00B954AA" w:rsidRDefault="000C1A2B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понятия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устанавливать причинно- следственные связи.</w:t>
            </w:r>
          </w:p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0C1A2B" w:rsidRPr="00B954AA" w:rsidRDefault="000C1A2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0C1A2B" w:rsidRPr="00564D96" w:rsidRDefault="000C1A2B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0C1A2B" w:rsidRPr="00B954AA" w:rsidRDefault="000C1A2B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7D4480" w:rsidRDefault="007D4480" w:rsidP="007D4480"/>
    <w:p w:rsidR="003B45DF" w:rsidRDefault="003B45DF" w:rsidP="007D4480"/>
    <w:p w:rsidR="003B45DF" w:rsidRDefault="003B45DF" w:rsidP="007D4480"/>
    <w:p w:rsidR="003B45DF" w:rsidRDefault="003B45DF" w:rsidP="007D4480"/>
    <w:p w:rsidR="003B45DF" w:rsidRDefault="003B45DF" w:rsidP="007D4480"/>
    <w:p w:rsidR="00426CB5" w:rsidRDefault="00426CB5" w:rsidP="007D4480"/>
    <w:p w:rsidR="00426CB5" w:rsidRDefault="00426CB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426CB5" w:rsidRPr="00B325DD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E068CF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B325DD" w:rsidRDefault="00426CB5" w:rsidP="00E068CF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:rsidR="00426CB5" w:rsidRPr="00B325DD" w:rsidRDefault="00426CB5" w:rsidP="00E068CF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B325DD" w:rsidRDefault="00426CB5" w:rsidP="00E068CF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B325DD" w:rsidRDefault="00426CB5" w:rsidP="00E068CF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E068CF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0B2E81" w:rsidRDefault="00426CB5" w:rsidP="00E068C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Збар-скии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И.С.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:rsidR="00426CB5" w:rsidRPr="00B325DD" w:rsidRDefault="00426CB5" w:rsidP="00E068CF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авт.-сост.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В.Я.Коровина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др.»</w:t>
            </w:r>
          </w:p>
          <w:p w:rsid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426CB5" w:rsidRPr="00270244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426CB5" w:rsidRDefault="00426CB5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10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426CB5" w:rsidRPr="00FE4E4F" w:rsidRDefault="00FE4E4F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 xml:space="preserve">Алиева Л.Ю., </w:t>
            </w:r>
            <w:proofErr w:type="spellStart"/>
            <w:r w:rsidRPr="00FE4E4F">
              <w:t>Торкунова</w:t>
            </w:r>
            <w:proofErr w:type="spellEnd"/>
            <w:r w:rsidRPr="00FE4E4F">
              <w:t xml:space="preserve"> Т.В. Тесты по литературе. – М.: Айрис, 2013</w:t>
            </w:r>
          </w:p>
        </w:tc>
      </w:tr>
    </w:tbl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УЧЕБНО-ТЕХНИЧЕСКОЕ ОБЕСПЕЧЕНИЕ</w:t>
      </w: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503"/>
      </w:tblGrid>
      <w:tr w:rsidR="00426CB5" w:rsidRPr="00134D15" w:rsidTr="00E068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E0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E0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E0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426CB5" w:rsidRPr="00134D15" w:rsidTr="00E068C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E0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E068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E06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6CB5" w:rsidRPr="00134D15" w:rsidTr="00E068CF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E0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E068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E068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26CB5" w:rsidRPr="00134D15" w:rsidTr="00E068CF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E0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E068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1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[Электронный документ).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2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3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4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426CB5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ный документ].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5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426CB5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426CB5"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426CB5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426CB5"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426CB5"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426CB5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426CB5"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426CB5" w:rsidRDefault="00426CB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426CB5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426CB5"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426CB5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426CB5"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426CB5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2" w:history="1">
              <w:r w:rsidR="00426CB5"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426CB5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3" w:history="1">
              <w:r w:rsidR="00426CB5"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 xml:space="preserve">Древнерусская </w:t>
            </w:r>
            <w:r w:rsidR="00426CB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  <w:p w:rsidR="00426CB5" w:rsidRPr="00270244" w:rsidRDefault="00084D03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4" w:history="1">
              <w:r w:rsidR="00426CB5"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426CB5" w:rsidRPr="00134D15" w:rsidRDefault="00426CB5" w:rsidP="00564D96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26CB5" w:rsidRDefault="00426CB5" w:rsidP="007D4480"/>
    <w:p w:rsidR="003B45DF" w:rsidRDefault="003B45DF" w:rsidP="007D4480"/>
    <w:p w:rsidR="003B45DF" w:rsidRDefault="003B45DF" w:rsidP="007D4480"/>
    <w:p w:rsidR="003B45DF" w:rsidRPr="00BE2BBA" w:rsidRDefault="003B45DF" w:rsidP="003B45DF">
      <w:pPr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t xml:space="preserve">Список рекомендуемой литературы 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3B45DF" w:rsidRPr="00BE2BBA" w:rsidRDefault="00EA346F" w:rsidP="003B45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</w:t>
      </w:r>
      <w:r w:rsidR="003B45DF" w:rsidRPr="00BE2BBA">
        <w:rPr>
          <w:rFonts w:ascii="Times New Roman" w:hAnsi="Times New Roman"/>
        </w:rPr>
        <w:t>смолов</w:t>
      </w:r>
      <w:proofErr w:type="spellEnd"/>
      <w:r w:rsidR="003B45DF" w:rsidRPr="00BE2BBA">
        <w:rPr>
          <w:rFonts w:ascii="Times New Roman" w:hAnsi="Times New Roman"/>
        </w:rPr>
        <w:t xml:space="preserve"> Л.Г. Системно-</w:t>
      </w:r>
      <w:proofErr w:type="spellStart"/>
      <w:r w:rsidR="003B45DF" w:rsidRPr="00BE2BBA">
        <w:rPr>
          <w:rFonts w:ascii="Times New Roman" w:hAnsi="Times New Roman"/>
        </w:rPr>
        <w:t>деятельностный</w:t>
      </w:r>
      <w:proofErr w:type="spellEnd"/>
      <w:r w:rsidR="003B45DF" w:rsidRPr="00BE2BBA">
        <w:rPr>
          <w:rFonts w:ascii="Times New Roman" w:hAnsi="Times New Roman"/>
        </w:rPr>
        <w:t xml:space="preserve"> подход к разработке стандартов нового поколения. М.: Педагогика, 2009.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А.А. Кузнецова.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</w:t>
      </w:r>
      <w:proofErr w:type="gramStart"/>
      <w:r w:rsidRPr="00BE2BBA">
        <w:rPr>
          <w:rFonts w:ascii="Times New Roman" w:hAnsi="Times New Roman"/>
        </w:rPr>
        <w:t>о-</w:t>
      </w:r>
      <w:proofErr w:type="gramEnd"/>
      <w:r w:rsidRPr="00BE2BBA">
        <w:rPr>
          <w:rFonts w:ascii="Times New Roman" w:hAnsi="Times New Roman"/>
        </w:rPr>
        <w:t xml:space="preserve">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>од ред. В.А. Горского.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BE2BBA">
        <w:rPr>
          <w:rFonts w:ascii="Times New Roman" w:hAnsi="Times New Roman"/>
        </w:rPr>
        <w:t>[Электронный документ!. Режим доступа: http://standart.edu.ru</w:t>
      </w:r>
      <w:proofErr w:type="gramEnd"/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 Г. </w:t>
      </w:r>
      <w:proofErr w:type="spellStart"/>
      <w:r w:rsidRPr="00BE2BBA">
        <w:rPr>
          <w:rFonts w:ascii="Times New Roman" w:hAnsi="Times New Roman"/>
        </w:rPr>
        <w:t>Асмолова</w:t>
      </w:r>
      <w:proofErr w:type="spellEnd"/>
      <w:r w:rsidRPr="00BE2BBA">
        <w:rPr>
          <w:rFonts w:ascii="Times New Roman" w:hAnsi="Times New Roman"/>
        </w:rPr>
        <w:t>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В.В. Козлова,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М.: Просвещение, 2011.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BE2BBA">
        <w:rPr>
          <w:rFonts w:ascii="Times New Roman" w:hAnsi="Times New Roman"/>
        </w:rPr>
        <w:t>НексПринт</w:t>
      </w:r>
      <w:proofErr w:type="spellEnd"/>
      <w:r w:rsidRPr="00BE2BBA">
        <w:rPr>
          <w:rFonts w:ascii="Times New Roman" w:hAnsi="Times New Roman"/>
        </w:rPr>
        <w:t>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</w:t>
      </w:r>
      <w:proofErr w:type="spellStart"/>
      <w:r w:rsidRPr="00BE2BBA">
        <w:rPr>
          <w:rFonts w:ascii="Times New Roman" w:hAnsi="Times New Roman"/>
        </w:rPr>
        <w:t>общ</w:t>
      </w:r>
      <w:proofErr w:type="gramStart"/>
      <w:r w:rsidRPr="00BE2BBA">
        <w:rPr>
          <w:rFonts w:ascii="Times New Roman" w:hAnsi="Times New Roman"/>
        </w:rPr>
        <w:t>.р</w:t>
      </w:r>
      <w:proofErr w:type="gramEnd"/>
      <w:r w:rsidRPr="00BE2BBA">
        <w:rPr>
          <w:rFonts w:ascii="Times New Roman" w:hAnsi="Times New Roman"/>
        </w:rPr>
        <w:t>ед</w:t>
      </w:r>
      <w:proofErr w:type="spellEnd"/>
      <w:r w:rsidRPr="00BE2BBA">
        <w:rPr>
          <w:rFonts w:ascii="Times New Roman" w:hAnsi="Times New Roman"/>
        </w:rPr>
        <w:t>. М.Б. Лебедевой. СПб</w:t>
      </w:r>
      <w:proofErr w:type="gramStart"/>
      <w:r w:rsidRPr="00BE2BBA">
        <w:rPr>
          <w:rFonts w:ascii="Times New Roman" w:hAnsi="Times New Roman"/>
        </w:rPr>
        <w:t xml:space="preserve">.: </w:t>
      </w:r>
      <w:proofErr w:type="gramEnd"/>
      <w:r w:rsidRPr="00BE2BBA">
        <w:rPr>
          <w:rFonts w:ascii="Times New Roman" w:hAnsi="Times New Roman"/>
        </w:rPr>
        <w:t>БХВ-Петербург,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Жильцова</w:t>
      </w:r>
      <w:proofErr w:type="spellEnd"/>
      <w:r w:rsidRPr="00BE2BBA">
        <w:rPr>
          <w:rFonts w:ascii="Times New Roman" w:hAnsi="Times New Roman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</w:t>
      </w:r>
      <w:proofErr w:type="spellStart"/>
      <w:r w:rsidRPr="00BE2BBA">
        <w:rPr>
          <w:rFonts w:ascii="Times New Roman" w:hAnsi="Times New Roman"/>
        </w:rPr>
        <w:t>Муштавинская</w:t>
      </w:r>
      <w:proofErr w:type="spellEnd"/>
      <w:r w:rsidRPr="00BE2BBA">
        <w:rPr>
          <w:rFonts w:ascii="Times New Roman" w:hAnsi="Times New Roman"/>
        </w:rPr>
        <w:t xml:space="preserve"> И.В. Развитие критического мышления на уроке.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</w:t>
      </w:r>
      <w:proofErr w:type="gramStart"/>
      <w:r w:rsidRPr="00BE2BBA">
        <w:rPr>
          <w:rFonts w:ascii="Times New Roman" w:hAnsi="Times New Roman"/>
        </w:rPr>
        <w:t>Электронный документ].</w:t>
      </w:r>
      <w:proofErr w:type="gramEnd"/>
      <w:r w:rsidRPr="00BE2BBA">
        <w:rPr>
          <w:rFonts w:ascii="Times New Roman" w:hAnsi="Times New Roman"/>
        </w:rPr>
        <w:t xml:space="preserve"> Режим доступа: http://window.edu.ru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Н.В. </w:t>
      </w:r>
      <w:proofErr w:type="spellStart"/>
      <w:r w:rsidRPr="00BE2BBA">
        <w:rPr>
          <w:rFonts w:ascii="Times New Roman" w:hAnsi="Times New Roman"/>
        </w:rPr>
        <w:t>Бордовской</w:t>
      </w:r>
      <w:proofErr w:type="spellEnd"/>
      <w:r w:rsidRPr="00BE2BBA">
        <w:rPr>
          <w:rFonts w:ascii="Times New Roman" w:hAnsi="Times New Roman"/>
        </w:rPr>
        <w:t xml:space="preserve">. М.: </w:t>
      </w:r>
      <w:proofErr w:type="spellStart"/>
      <w:r w:rsidRPr="00BE2BBA">
        <w:rPr>
          <w:rFonts w:ascii="Times New Roman" w:hAnsi="Times New Roman"/>
        </w:rPr>
        <w:t>Кнорус</w:t>
      </w:r>
      <w:proofErr w:type="spellEnd"/>
      <w:r w:rsidRPr="00BE2BBA">
        <w:rPr>
          <w:rFonts w:ascii="Times New Roman" w:hAnsi="Times New Roman"/>
        </w:rPr>
        <w:t>, 2011.</w:t>
      </w:r>
    </w:p>
    <w:p w:rsidR="003B45DF" w:rsidRDefault="003B45DF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Pr="00051818" w:rsidRDefault="00426CB5" w:rsidP="00426CB5">
      <w:pPr>
        <w:pStyle w:val="a6"/>
        <w:tabs>
          <w:tab w:val="left" w:pos="1276"/>
          <w:tab w:val="left" w:pos="1418"/>
          <w:tab w:val="left" w:pos="1620"/>
        </w:tabs>
        <w:rPr>
          <w:b/>
        </w:rPr>
      </w:pPr>
      <w:r w:rsidRPr="00051818">
        <w:rPr>
          <w:b/>
        </w:rPr>
        <w:t>ЛИСТ ФИКСИРОВАНИЯ ИЗМЕНЕНИЙ И ДОПОЛНЕНИЙ В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215"/>
        <w:gridCol w:w="5268"/>
        <w:gridCol w:w="1975"/>
      </w:tblGrid>
      <w:tr w:rsidR="00426CB5" w:rsidRPr="009B4024" w:rsidTr="00E068CF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lastRenderedPageBreak/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426CB5" w:rsidRPr="00DA70AE" w:rsidTr="00E068CF">
        <w:trPr>
          <w:trHeight w:val="59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Pr="00DA70AE" w:rsidRDefault="00426CB5" w:rsidP="00E068C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426CB5" w:rsidRPr="00051818" w:rsidRDefault="00426CB5" w:rsidP="00426CB5">
      <w:pPr>
        <w:pStyle w:val="a6"/>
        <w:rPr>
          <w:color w:val="000000"/>
        </w:rPr>
      </w:pPr>
    </w:p>
    <w:p w:rsidR="00426CB5" w:rsidRDefault="00426CB5" w:rsidP="00426CB5"/>
    <w:p w:rsidR="00426CB5" w:rsidRDefault="00426CB5" w:rsidP="00426CB5">
      <w:pPr>
        <w:jc w:val="right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426CB5" w:rsidRPr="00643F49" w:rsidTr="00E068CF">
        <w:trPr>
          <w:trHeight w:val="3613"/>
        </w:trPr>
        <w:tc>
          <w:tcPr>
            <w:tcW w:w="4644" w:type="dxa"/>
          </w:tcPr>
          <w:p w:rsidR="00426CB5" w:rsidRPr="00643F49" w:rsidRDefault="00426CB5" w:rsidP="00E068CF">
            <w:pPr>
              <w:jc w:val="center"/>
              <w:rPr>
                <w:b/>
              </w:rPr>
            </w:pPr>
            <w:r w:rsidRPr="00643F49">
              <w:rPr>
                <w:b/>
              </w:rPr>
              <w:lastRenderedPageBreak/>
              <w:t>Согласовано</w:t>
            </w:r>
          </w:p>
          <w:p w:rsidR="00426CB5" w:rsidRPr="00643F49" w:rsidRDefault="00426CB5" w:rsidP="00E068CF">
            <w:r w:rsidRPr="00643F49">
              <w:t xml:space="preserve">Руководитель методического объединения </w:t>
            </w:r>
          </w:p>
          <w:p w:rsidR="00426CB5" w:rsidRPr="00643F49" w:rsidRDefault="00426CB5" w:rsidP="00E068CF">
            <w:pPr>
              <w:jc w:val="center"/>
            </w:pPr>
            <w:r w:rsidRPr="00643F49">
              <w:t>_______________________</w:t>
            </w:r>
          </w:p>
          <w:p w:rsidR="00426CB5" w:rsidRDefault="00426CB5" w:rsidP="00E068CF">
            <w:pPr>
              <w:jc w:val="center"/>
            </w:pPr>
            <w:r w:rsidRPr="00643F49">
              <w:t>Ф.И.О.</w:t>
            </w:r>
          </w:p>
          <w:p w:rsidR="00426CB5" w:rsidRPr="00643F49" w:rsidRDefault="00426CB5" w:rsidP="00E068CF">
            <w:pPr>
              <w:jc w:val="center"/>
            </w:pPr>
            <w:r>
              <w:t xml:space="preserve">Протокол МО </w:t>
            </w:r>
            <w:proofErr w:type="gramStart"/>
            <w:r>
              <w:t>от</w:t>
            </w:r>
            <w:proofErr w:type="gramEnd"/>
            <w:r>
              <w:t xml:space="preserve">     №</w:t>
            </w:r>
          </w:p>
          <w:p w:rsidR="00426CB5" w:rsidRPr="00643F49" w:rsidRDefault="00426CB5" w:rsidP="00E068CF">
            <w:r w:rsidRPr="00643F49">
              <w:t>«___» _________</w:t>
            </w:r>
            <w:r w:rsidRPr="00643F49">
              <w:tab/>
              <w:t>201__г.</w:t>
            </w:r>
          </w:p>
          <w:p w:rsidR="00426CB5" w:rsidRPr="00643F49" w:rsidRDefault="00426CB5" w:rsidP="00E068CF"/>
          <w:p w:rsidR="00426CB5" w:rsidRPr="00643F49" w:rsidRDefault="00426CB5" w:rsidP="00E068CF">
            <w:pPr>
              <w:jc w:val="center"/>
              <w:rPr>
                <w:b/>
              </w:rPr>
            </w:pPr>
            <w:r w:rsidRPr="00643F49">
              <w:rPr>
                <w:b/>
              </w:rPr>
              <w:t>Согласовано</w:t>
            </w:r>
          </w:p>
          <w:p w:rsidR="00426CB5" w:rsidRPr="00643F49" w:rsidRDefault="00426CB5" w:rsidP="00E068CF">
            <w:pPr>
              <w:jc w:val="center"/>
            </w:pPr>
            <w:r w:rsidRPr="00643F49">
              <w:t xml:space="preserve">Заместитель директора </w:t>
            </w:r>
            <w:r>
              <w:t>по УВР</w:t>
            </w:r>
          </w:p>
          <w:p w:rsidR="00426CB5" w:rsidRPr="00643F49" w:rsidRDefault="00426CB5" w:rsidP="00E068CF">
            <w:pPr>
              <w:jc w:val="center"/>
              <w:rPr>
                <w:sz w:val="8"/>
                <w:szCs w:val="8"/>
              </w:rPr>
            </w:pPr>
          </w:p>
          <w:p w:rsidR="00426CB5" w:rsidRPr="00643F49" w:rsidRDefault="00426CB5" w:rsidP="00E068CF">
            <w:pPr>
              <w:jc w:val="center"/>
            </w:pPr>
            <w:r w:rsidRPr="00643F49">
              <w:t>______________________</w:t>
            </w:r>
          </w:p>
          <w:p w:rsidR="00426CB5" w:rsidRPr="00643F49" w:rsidRDefault="00426CB5" w:rsidP="00E068CF">
            <w:pPr>
              <w:jc w:val="center"/>
            </w:pPr>
            <w:r w:rsidRPr="00643F49">
              <w:t>Ф.И.О.</w:t>
            </w:r>
          </w:p>
          <w:p w:rsidR="00426CB5" w:rsidRPr="00643F49" w:rsidRDefault="00426CB5" w:rsidP="00E068CF">
            <w:r w:rsidRPr="00643F49">
              <w:t>«___» _________</w:t>
            </w:r>
            <w:r w:rsidRPr="00643F49">
              <w:tab/>
              <w:t>201__г.</w:t>
            </w:r>
          </w:p>
          <w:p w:rsidR="00426CB5" w:rsidRPr="00643F49" w:rsidRDefault="00426CB5" w:rsidP="00E068CF"/>
        </w:tc>
        <w:tc>
          <w:tcPr>
            <w:tcW w:w="5670" w:type="dxa"/>
          </w:tcPr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Default="00426CB5" w:rsidP="00E068CF">
            <w:pPr>
              <w:jc w:val="center"/>
              <w:rPr>
                <w:b/>
              </w:rPr>
            </w:pPr>
          </w:p>
          <w:p w:rsidR="00426CB5" w:rsidRPr="00643F49" w:rsidRDefault="00426CB5" w:rsidP="00E068CF"/>
        </w:tc>
      </w:tr>
    </w:tbl>
    <w:p w:rsidR="00426CB5" w:rsidRDefault="00426CB5" w:rsidP="00426CB5">
      <w:pPr>
        <w:jc w:val="right"/>
      </w:pPr>
    </w:p>
    <w:p w:rsidR="00426CB5" w:rsidRDefault="00426CB5" w:rsidP="007D4480"/>
    <w:sectPr w:rsidR="00426CB5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03" w:rsidRDefault="00084D03" w:rsidP="00B13BFB">
      <w:pPr>
        <w:spacing w:after="0" w:line="240" w:lineRule="auto"/>
      </w:pPr>
      <w:r>
        <w:separator/>
      </w:r>
    </w:p>
  </w:endnote>
  <w:endnote w:type="continuationSeparator" w:id="0">
    <w:p w:rsidR="00084D03" w:rsidRDefault="00084D03" w:rsidP="00B1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03" w:rsidRDefault="00084D03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186.05pt;margin-top:939.6pt;width:11.7pt;height:8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:rsidR="00084D03" w:rsidRDefault="00084D0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03" w:rsidRDefault="00084D03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45.8pt;margin-top:939.95pt;width:5.6pt;height:23.4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fit-shape-to-text:t" inset="0,0,0,0">
            <w:txbxContent>
              <w:p w:rsidR="00084D03" w:rsidRDefault="00084D0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03" w:rsidRDefault="00084D03" w:rsidP="00B13BFB">
      <w:pPr>
        <w:spacing w:after="0" w:line="240" w:lineRule="auto"/>
      </w:pPr>
      <w:r>
        <w:separator/>
      </w:r>
    </w:p>
  </w:footnote>
  <w:footnote w:type="continuationSeparator" w:id="0">
    <w:p w:rsidR="00084D03" w:rsidRDefault="00084D03" w:rsidP="00B1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80"/>
    <w:rsid w:val="00003AEF"/>
    <w:rsid w:val="00084D03"/>
    <w:rsid w:val="000C1A2B"/>
    <w:rsid w:val="00294229"/>
    <w:rsid w:val="002F3A3F"/>
    <w:rsid w:val="002F6D31"/>
    <w:rsid w:val="003B45DF"/>
    <w:rsid w:val="00426CB5"/>
    <w:rsid w:val="00443218"/>
    <w:rsid w:val="00511FF5"/>
    <w:rsid w:val="00564D96"/>
    <w:rsid w:val="00567783"/>
    <w:rsid w:val="006817BF"/>
    <w:rsid w:val="006E23BA"/>
    <w:rsid w:val="007D4480"/>
    <w:rsid w:val="009A69B4"/>
    <w:rsid w:val="00A92432"/>
    <w:rsid w:val="00B00D53"/>
    <w:rsid w:val="00B13BFB"/>
    <w:rsid w:val="00B954AA"/>
    <w:rsid w:val="00CE246A"/>
    <w:rsid w:val="00E068CF"/>
    <w:rsid w:val="00E67314"/>
    <w:rsid w:val="00EA346F"/>
    <w:rsid w:val="00F41BBA"/>
    <w:rsid w:val="00F5157A"/>
    <w:rsid w:val="00FE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metlit.nm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leksandrpushkin.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i" TargetMode="External"/><Relationship Id="rId17" Type="http://schemas.openxmlformats.org/officeDocument/2006/relationships/hyperlink" Target="http://litera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plib.ru/" TargetMode="External"/><Relationship Id="rId20" Type="http://schemas.openxmlformats.org/officeDocument/2006/relationships/hyperlink" Target="http://www.levtolstoy.or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www.zhukovskiy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" TargetMode="External"/><Relationship Id="rId23" Type="http://schemas.openxmlformats.org/officeDocument/2006/relationships/hyperlink" Target="http://pisatel.org/old/" TargetMode="External"/><Relationship Id="rId10" Type="http://schemas.openxmlformats.org/officeDocument/2006/relationships/hyperlink" Target="http://www.labirint.ru/pubhouse/151/" TargetMode="External"/><Relationship Id="rId19" Type="http://schemas.openxmlformats.org/officeDocument/2006/relationships/hyperlink" Target="http://www.lermontow.or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atalog.iot.ru" TargetMode="External"/><Relationship Id="rId22" Type="http://schemas.openxmlformats.org/officeDocument/2006/relationships/hyperlink" Target="http://www.nikolaygogol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58</Pages>
  <Words>13521</Words>
  <Characters>77071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Таня</cp:lastModifiedBy>
  <cp:revision>11</cp:revision>
  <cp:lastPrinted>2019-09-27T10:33:00Z</cp:lastPrinted>
  <dcterms:created xsi:type="dcterms:W3CDTF">2014-08-25T15:32:00Z</dcterms:created>
  <dcterms:modified xsi:type="dcterms:W3CDTF">2019-09-27T10:39:00Z</dcterms:modified>
</cp:coreProperties>
</file>